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AC3CD8" w:rsidRPr="004A7468" w14:paraId="5EE3F290" w14:textId="77777777" w:rsidTr="00C36707">
        <w:trPr>
          <w:trHeight w:val="1210"/>
        </w:trPr>
        <w:tc>
          <w:tcPr>
            <w:tcW w:w="5238" w:type="dxa"/>
          </w:tcPr>
          <w:p w14:paraId="6CB6FA87" w14:textId="77777777" w:rsidR="00AC3CD8" w:rsidRDefault="00AC3CD8" w:rsidP="00C36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42B6060D" w14:textId="77777777" w:rsidR="00AC3CD8" w:rsidRPr="004A7468" w:rsidRDefault="00AC3CD8" w:rsidP="00C36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C13080C" w14:textId="77777777" w:rsidR="00AC3CD8" w:rsidRPr="00300C58" w:rsidRDefault="00AC3CD8" w:rsidP="00C367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6128A0B4" w14:textId="77777777" w:rsidR="00AC3CD8" w:rsidRPr="004A7468" w:rsidRDefault="00AC3CD8" w:rsidP="00C36707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C3A51F" wp14:editId="18A25AE6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8DE7C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6EAA0C41" w14:textId="77777777" w:rsidR="00AC3CD8" w:rsidRPr="004A7468" w:rsidRDefault="00AC3CD8" w:rsidP="00C36707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2785EBB8" wp14:editId="57B0B43B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0CA504EA" w14:textId="77777777" w:rsidR="00AC3CD8" w:rsidRPr="004A7468" w:rsidRDefault="00AC3CD8" w:rsidP="00C36707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1BA3CAE" w14:textId="77777777" w:rsidR="00AC3CD8" w:rsidRPr="004A7468" w:rsidRDefault="00AC3CD8" w:rsidP="00C36707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14:paraId="50B6B77A" w14:textId="77777777" w:rsidR="00AC3CD8" w:rsidRPr="004A7468" w:rsidRDefault="00AC3CD8" w:rsidP="00C36707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0FF12BA" wp14:editId="447E3480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8BE4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CA99C1D" w14:textId="77777777" w:rsidR="00AC3CD8" w:rsidRDefault="00AC3CD8" w:rsidP="00C36707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61D6C160" w14:textId="77777777" w:rsidR="00AC3CD8" w:rsidRPr="000F4AEB" w:rsidRDefault="00AC3CD8" w:rsidP="00C36707">
            <w:pPr>
              <w:ind w:right="288"/>
              <w:jc w:val="center"/>
            </w:pPr>
            <w:r>
              <w:rPr>
                <w:b/>
                <w:bCs/>
                <w:color w:val="000080"/>
                <w:sz w:val="28"/>
                <w:szCs w:val="28"/>
              </w:rPr>
              <w:t>Tuần 0</w:t>
            </w:r>
            <w:r>
              <w:rPr>
                <w:b/>
                <w:bCs/>
                <w:color w:val="000080"/>
                <w:sz w:val="28"/>
                <w:szCs w:val="28"/>
                <w:lang w:val="vi-VN"/>
              </w:rPr>
              <w:t>4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Năm học </w:t>
            </w:r>
            <w:r>
              <w:rPr>
                <w:b/>
                <w:bCs/>
                <w:color w:val="000080"/>
                <w:sz w:val="28"/>
                <w:szCs w:val="28"/>
              </w:rPr>
              <w:t>2024 - 2025</w:t>
            </w:r>
          </w:p>
          <w:p w14:paraId="06C56C9A" w14:textId="4D217C7B" w:rsidR="00AC3CD8" w:rsidRPr="00CA7F0A" w:rsidRDefault="00AC3CD8" w:rsidP="00C36707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56762B">
              <w:rPr>
                <w:b/>
                <w:bCs/>
                <w:color w:val="000080"/>
                <w:sz w:val="28"/>
                <w:szCs w:val="28"/>
              </w:rPr>
              <w:t>7</w:t>
            </w:r>
            <w:r>
              <w:rPr>
                <w:b/>
                <w:bCs/>
                <w:color w:val="000080"/>
                <w:sz w:val="28"/>
                <w:szCs w:val="28"/>
              </w:rPr>
              <w:t>/10/2024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color w:val="000080"/>
                <w:sz w:val="28"/>
                <w:szCs w:val="28"/>
              </w:rPr>
              <w:t>13/10/2024</w:t>
            </w:r>
          </w:p>
        </w:tc>
      </w:tr>
    </w:tbl>
    <w:p w14:paraId="69DD5501" w14:textId="77777777" w:rsidR="00AC3CD8" w:rsidRPr="00300C58" w:rsidRDefault="00AC3CD8" w:rsidP="00AC3CD8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6662"/>
        <w:gridCol w:w="3246"/>
        <w:gridCol w:w="11"/>
      </w:tblGrid>
      <w:tr w:rsidR="002D218F" w:rsidRPr="002D218F" w14:paraId="468081E9" w14:textId="77777777" w:rsidTr="007E6F9E">
        <w:trPr>
          <w:trHeight w:val="386"/>
          <w:jc w:val="center"/>
        </w:trPr>
        <w:tc>
          <w:tcPr>
            <w:tcW w:w="453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6B12E745" w14:textId="77777777" w:rsidR="00AC3CD8" w:rsidRPr="002D218F" w:rsidRDefault="00AC3CD8" w:rsidP="00C36707">
            <w:pPr>
              <w:ind w:right="86"/>
              <w:jc w:val="center"/>
              <w:rPr>
                <w:b/>
              </w:rPr>
            </w:pPr>
            <w:r w:rsidRPr="002D218F">
              <w:rPr>
                <w:b/>
                <w:bCs/>
              </w:rPr>
              <w:t>NGÀY</w:t>
            </w:r>
          </w:p>
        </w:tc>
        <w:tc>
          <w:tcPr>
            <w:tcW w:w="3054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F3F2F16" w14:textId="77777777" w:rsidR="00AC3CD8" w:rsidRPr="002D218F" w:rsidRDefault="00AC3CD8" w:rsidP="00C36707">
            <w:pPr>
              <w:ind w:right="86"/>
              <w:jc w:val="center"/>
              <w:rPr>
                <w:b/>
              </w:rPr>
            </w:pPr>
            <w:r w:rsidRPr="002D218F">
              <w:rPr>
                <w:b/>
                <w:bCs/>
              </w:rPr>
              <w:t>SÁNG</w:t>
            </w:r>
          </w:p>
        </w:tc>
        <w:tc>
          <w:tcPr>
            <w:tcW w:w="1493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5FE43EC" w14:textId="77777777" w:rsidR="00AC3CD8" w:rsidRPr="002D218F" w:rsidRDefault="00AC3CD8" w:rsidP="00C36707">
            <w:pPr>
              <w:ind w:right="86"/>
              <w:jc w:val="center"/>
              <w:rPr>
                <w:b/>
              </w:rPr>
            </w:pPr>
            <w:r w:rsidRPr="002D218F">
              <w:rPr>
                <w:b/>
                <w:bCs/>
              </w:rPr>
              <w:t>CHIỀU</w:t>
            </w:r>
          </w:p>
        </w:tc>
      </w:tr>
      <w:tr w:rsidR="002D218F" w:rsidRPr="002D218F" w14:paraId="69FFA388" w14:textId="77777777" w:rsidTr="007E6F9E">
        <w:trPr>
          <w:trHeight w:val="349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4B04A4EE" w14:textId="67FB73B8" w:rsidR="00AC3CD8" w:rsidRPr="002D218F" w:rsidRDefault="00AC3CD8" w:rsidP="00C36707">
            <w:pPr>
              <w:ind w:right="86"/>
              <w:jc w:val="center"/>
            </w:pPr>
            <w:r w:rsidRPr="002D218F">
              <w:rPr>
                <w:b/>
                <w:bCs/>
              </w:rPr>
              <w:t xml:space="preserve">Thứ hai </w:t>
            </w:r>
            <w:r w:rsidRPr="002D218F">
              <w:rPr>
                <w:b/>
                <w:bCs/>
              </w:rPr>
              <w:br/>
              <w:t>(</w:t>
            </w:r>
            <w:r w:rsidR="0056762B" w:rsidRPr="002D218F">
              <w:rPr>
                <w:b/>
                <w:bCs/>
              </w:rPr>
              <w:t>07/10</w:t>
            </w:r>
            <w:r w:rsidRPr="002D218F">
              <w:rPr>
                <w:b/>
                <w:bCs/>
              </w:rPr>
              <w:t>)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3F1AA096" w14:textId="77777777" w:rsidR="00AC3CD8" w:rsidRPr="002D218F" w:rsidRDefault="005363BE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>7g: Chào cờ đầu tuần</w:t>
            </w:r>
          </w:p>
          <w:p w14:paraId="67FE1EFB" w14:textId="77777777" w:rsidR="005363BE" w:rsidRPr="002D218F" w:rsidRDefault="005363BE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 xml:space="preserve">Ký kết </w:t>
            </w:r>
            <w:proofErr w:type="gramStart"/>
            <w:r w:rsidRPr="002D218F">
              <w:t>An</w:t>
            </w:r>
            <w:proofErr w:type="gramEnd"/>
            <w:r w:rsidRPr="002D218F">
              <w:t xml:space="preserve"> toàn giao thông (CA P BTĐ)</w:t>
            </w:r>
          </w:p>
          <w:p w14:paraId="07237AD9" w14:textId="06E7F447" w:rsidR="003961DD" w:rsidRPr="002D218F" w:rsidRDefault="00F012A1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>Phát độngtuần lễ học tập suốt đời (C Đượm thư viện chuẩn bị)</w:t>
            </w:r>
          </w:p>
          <w:p w14:paraId="0B9302B1" w14:textId="773571F4" w:rsidR="00F012A1" w:rsidRPr="002D218F" w:rsidRDefault="00F012A1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>Phát động cuộc thi” Thiết kế clip Tiếng Anh 1 phút 30 giây” (</w:t>
            </w:r>
            <w:proofErr w:type="gramStart"/>
            <w:r w:rsidRPr="002D218F">
              <w:t>Cô  Chi</w:t>
            </w:r>
            <w:proofErr w:type="gramEnd"/>
            <w:r w:rsidRPr="002D218F">
              <w:t>)</w:t>
            </w:r>
          </w:p>
          <w:p w14:paraId="2B158D27" w14:textId="10094890" w:rsidR="003961DD" w:rsidRPr="002D218F" w:rsidRDefault="003961DD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>Triển khai kế hoạch “Giờ ra chơi trải nghiệm-sáng tạo”- Chi đoàn</w:t>
            </w:r>
          </w:p>
          <w:p w14:paraId="6EA76BF0" w14:textId="77777777" w:rsidR="005363BE" w:rsidRPr="002D218F" w:rsidRDefault="006E6B9F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>HĐTNHN: Góp phần xây dựng văn hóa nhà trường (TT)</w:t>
            </w:r>
          </w:p>
          <w:p w14:paraId="174E8A8D" w14:textId="77777777" w:rsidR="006E6B9F" w:rsidRPr="002D218F" w:rsidRDefault="006E6B9F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>Gửi DS HSG cấp TP Thủ Đức; Bài dự thi nghiên cứu khoa học.</w:t>
            </w:r>
          </w:p>
          <w:p w14:paraId="34198770" w14:textId="77777777" w:rsidR="002D218F" w:rsidRDefault="002D218F" w:rsidP="00C36707">
            <w:pPr>
              <w:pStyle w:val="NormalWeb"/>
              <w:spacing w:before="0" w:beforeAutospacing="0" w:after="0" w:afterAutospacing="0"/>
              <w:ind w:right="160"/>
            </w:pPr>
            <w:r w:rsidRPr="002D218F">
              <w:t>Tổ chức triển lãm sách cho tuần lễ văn hóa đọc (Tổ VP- Cô Đượm phụ trách chính)</w:t>
            </w:r>
          </w:p>
          <w:p w14:paraId="043BEE71" w14:textId="77777777" w:rsidR="00434489" w:rsidRDefault="007459E8" w:rsidP="00C36707">
            <w:pPr>
              <w:pStyle w:val="NormalWeb"/>
              <w:spacing w:before="0" w:beforeAutospacing="0" w:after="0" w:afterAutospacing="0"/>
              <w:ind w:right="160"/>
            </w:pPr>
            <w:r>
              <w:t>10</w:t>
            </w:r>
            <w:r w:rsidR="00434489">
              <w:t>g: Nộp hồ sơ tổ chức hoạt động ngoài giờ chính khóa về PGD (Thầy Hoàn- Kế toán chuẩn bị)</w:t>
            </w:r>
          </w:p>
          <w:p w14:paraId="0A3724AB" w14:textId="389D6471" w:rsidR="008709C3" w:rsidRPr="002D218F" w:rsidRDefault="008709C3" w:rsidP="008709C3">
            <w:pPr>
              <w:tabs>
                <w:tab w:val="left" w:pos="3402"/>
              </w:tabs>
            </w:pPr>
            <w:r>
              <w:t>8g45</w:t>
            </w:r>
            <w:r w:rsidRPr="002D218F">
              <w:t xml:space="preserve">: </w:t>
            </w:r>
            <w:r>
              <w:t xml:space="preserve">Nộp </w:t>
            </w:r>
            <w:r w:rsidRPr="002D218F">
              <w:t>tranh vẽ anh hùng LS Nguyễn Văn Trỗi tại phòng thư viện</w:t>
            </w:r>
            <w:r>
              <w:t xml:space="preserve"> (Cô Giang nhận)</w:t>
            </w:r>
          </w:p>
          <w:p w14:paraId="77E48A92" w14:textId="3DB5D868" w:rsidR="008709C3" w:rsidRPr="002D218F" w:rsidRDefault="008709C3" w:rsidP="00C36707">
            <w:pPr>
              <w:pStyle w:val="NormalWeb"/>
              <w:spacing w:before="0" w:beforeAutospacing="0" w:after="0" w:afterAutospacing="0"/>
              <w:ind w:right="160"/>
            </w:pP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22491D8E" w14:textId="2142FD75" w:rsidR="00536AFD" w:rsidRPr="002D218F" w:rsidRDefault="00536AFD" w:rsidP="00F012A1">
            <w:pPr>
              <w:tabs>
                <w:tab w:val="left" w:pos="3402"/>
              </w:tabs>
            </w:pPr>
            <w:r w:rsidRPr="002D218F">
              <w:t>14g30: Tập huấn làm clip 1 phút 30 giây (2HS/</w:t>
            </w:r>
            <w:r w:rsidR="008709C3">
              <w:t>1</w:t>
            </w:r>
            <w:r w:rsidRPr="002D218F">
              <w:t>lớp</w:t>
            </w:r>
            <w:r w:rsidR="008709C3">
              <w:t xml:space="preserve"> đối với khối</w:t>
            </w:r>
            <w:r w:rsidRPr="002D218F">
              <w:t xml:space="preserve"> 8,9) tại phòng HĐSP ( Cô Chi hướng dẫn)</w:t>
            </w:r>
          </w:p>
        </w:tc>
      </w:tr>
      <w:tr w:rsidR="002D218F" w:rsidRPr="002D218F" w14:paraId="3E8ABC86" w14:textId="77777777" w:rsidTr="007E6F9E">
        <w:trPr>
          <w:trHeight w:val="349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0F31752C" w14:textId="2C2A12A8" w:rsidR="00AC3CD8" w:rsidRPr="002D218F" w:rsidRDefault="00AC3CD8" w:rsidP="00C36707">
            <w:pPr>
              <w:ind w:right="86"/>
              <w:jc w:val="center"/>
            </w:pPr>
            <w:r w:rsidRPr="002D218F">
              <w:rPr>
                <w:b/>
                <w:bCs/>
              </w:rPr>
              <w:t xml:space="preserve">Thứ ba </w:t>
            </w:r>
            <w:r w:rsidRPr="002D218F">
              <w:rPr>
                <w:b/>
                <w:bCs/>
              </w:rPr>
              <w:br/>
              <w:t>(</w:t>
            </w:r>
            <w:r w:rsidR="0056762B" w:rsidRPr="002D218F">
              <w:rPr>
                <w:b/>
                <w:bCs/>
              </w:rPr>
              <w:t>08</w:t>
            </w:r>
            <w:r w:rsidRPr="002D218F">
              <w:rPr>
                <w:b/>
                <w:bCs/>
              </w:rPr>
              <w:t>/10)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09BAE514" w14:textId="27292A94" w:rsidR="00AC3CD8" w:rsidRPr="002D218F" w:rsidRDefault="00FB158C" w:rsidP="00C36707">
            <w:pPr>
              <w:tabs>
                <w:tab w:val="center" w:pos="6240"/>
              </w:tabs>
              <w:ind w:right="160"/>
              <w:rPr>
                <w:spacing w:val="-8"/>
                <w:lang w:val="it-IT"/>
              </w:rPr>
            </w:pPr>
            <w:r w:rsidRPr="002D218F">
              <w:rPr>
                <w:spacing w:val="-8"/>
                <w:lang w:val="it-IT"/>
              </w:rPr>
              <w:t>8g45: Đại hội liên đội (Trù bị)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61F2E6BD" w14:textId="370FE179" w:rsidR="00AC3CD8" w:rsidRPr="002D218F" w:rsidRDefault="00A4307A" w:rsidP="00C36707">
            <w:pPr>
              <w:tabs>
                <w:tab w:val="center" w:pos="6240"/>
              </w:tabs>
            </w:pPr>
            <w:r w:rsidRPr="002D218F">
              <w:t>13g30 Dự Đại hội Liên đội (mẫu) tại Tiểu học An Bình (Cô N Thơm)</w:t>
            </w:r>
          </w:p>
        </w:tc>
      </w:tr>
      <w:tr w:rsidR="002D218F" w:rsidRPr="002D218F" w14:paraId="4396C829" w14:textId="77777777" w:rsidTr="007E6F9E">
        <w:trPr>
          <w:trHeight w:val="349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6B6F2EAD" w14:textId="58F91364" w:rsidR="00AC3CD8" w:rsidRPr="002D218F" w:rsidRDefault="00AC3CD8" w:rsidP="00C36707">
            <w:pPr>
              <w:ind w:right="86"/>
              <w:jc w:val="center"/>
            </w:pPr>
            <w:r w:rsidRPr="002D218F">
              <w:rPr>
                <w:b/>
                <w:bCs/>
              </w:rPr>
              <w:t xml:space="preserve">Thứ tư </w:t>
            </w:r>
            <w:r w:rsidRPr="002D218F">
              <w:rPr>
                <w:b/>
                <w:bCs/>
              </w:rPr>
              <w:br/>
              <w:t>(</w:t>
            </w:r>
            <w:r w:rsidR="0056762B" w:rsidRPr="002D218F">
              <w:rPr>
                <w:b/>
                <w:bCs/>
              </w:rPr>
              <w:t>09</w:t>
            </w:r>
            <w:r w:rsidRPr="002D218F">
              <w:rPr>
                <w:b/>
                <w:bCs/>
              </w:rPr>
              <w:t>/10)</w:t>
            </w:r>
          </w:p>
        </w:tc>
        <w:tc>
          <w:tcPr>
            <w:tcW w:w="3054" w:type="pct"/>
            <w:shd w:val="clear" w:color="auto" w:fill="auto"/>
          </w:tcPr>
          <w:p w14:paraId="235EA66C" w14:textId="306E7FB7" w:rsidR="00AC3CD8" w:rsidRPr="002D218F" w:rsidRDefault="00A4307A" w:rsidP="00C36707">
            <w:pPr>
              <w:tabs>
                <w:tab w:val="center" w:pos="6240"/>
              </w:tabs>
              <w:ind w:right="160"/>
            </w:pPr>
            <w:r w:rsidRPr="002D218F">
              <w:t>8g45: Hội thi Văn hay chữ tốt cấp trường khối 6,7 tại phòng HĐSP</w:t>
            </w:r>
            <w:r w:rsidR="005727B7" w:rsidRPr="002D218F">
              <w:t xml:space="preserve"> (Tổ Văn chuẩn bị)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01235594" w14:textId="2ACAC51E" w:rsidR="00AC3CD8" w:rsidRPr="002D218F" w:rsidRDefault="00A4307A" w:rsidP="00C36707">
            <w:pPr>
              <w:ind w:right="159"/>
              <w:rPr>
                <w:lang w:val="vi-VN"/>
              </w:rPr>
            </w:pPr>
            <w:r w:rsidRPr="002D218F">
              <w:t>14g30: Hội thi Văn hay chữ tốt cấp trường khối 8,9 tại phòng HĐSP</w:t>
            </w:r>
            <w:r w:rsidR="005727B7" w:rsidRPr="002D218F">
              <w:t xml:space="preserve"> (Tổ Văn chuẩn bị)</w:t>
            </w:r>
          </w:p>
        </w:tc>
      </w:tr>
      <w:tr w:rsidR="002D218F" w:rsidRPr="002D218F" w14:paraId="210794BD" w14:textId="77777777" w:rsidTr="007E6F9E">
        <w:trPr>
          <w:trHeight w:val="169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0A89ABFC" w14:textId="550D71D5" w:rsidR="00AC3CD8" w:rsidRPr="002D218F" w:rsidRDefault="00AC3CD8" w:rsidP="00C36707">
            <w:pPr>
              <w:ind w:right="86"/>
              <w:jc w:val="center"/>
            </w:pPr>
            <w:r w:rsidRPr="002D218F">
              <w:rPr>
                <w:b/>
                <w:bCs/>
              </w:rPr>
              <w:t xml:space="preserve">Thứ Năm </w:t>
            </w:r>
            <w:r w:rsidRPr="002D218F">
              <w:rPr>
                <w:b/>
                <w:bCs/>
              </w:rPr>
              <w:br/>
              <w:t> (</w:t>
            </w:r>
            <w:r w:rsidR="0056762B" w:rsidRPr="002D218F">
              <w:rPr>
                <w:b/>
                <w:bCs/>
              </w:rPr>
              <w:t>10</w:t>
            </w:r>
            <w:r w:rsidRPr="002D218F">
              <w:rPr>
                <w:b/>
                <w:bCs/>
              </w:rPr>
              <w:t>/10)</w:t>
            </w:r>
          </w:p>
        </w:tc>
        <w:tc>
          <w:tcPr>
            <w:tcW w:w="3054" w:type="pct"/>
            <w:shd w:val="clear" w:color="auto" w:fill="auto"/>
          </w:tcPr>
          <w:p w14:paraId="5E978E61" w14:textId="4D79D6CF" w:rsidR="00AC3CD8" w:rsidRPr="002D218F" w:rsidRDefault="00AC3CD8" w:rsidP="00C36707">
            <w:pPr>
              <w:tabs>
                <w:tab w:val="center" w:pos="6240"/>
              </w:tabs>
              <w:ind w:right="160"/>
              <w:rPr>
                <w:spacing w:val="-8"/>
                <w:lang w:val="it-IT"/>
              </w:rPr>
            </w:pP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05F3BF3D" w14:textId="77777777" w:rsidR="00AC3CD8" w:rsidRPr="002D218F" w:rsidRDefault="00386ED3" w:rsidP="00C36707">
            <w:pPr>
              <w:tabs>
                <w:tab w:val="center" w:pos="6240"/>
              </w:tabs>
              <w:rPr>
                <w:spacing w:val="-8"/>
                <w:lang w:val="it-IT"/>
              </w:rPr>
            </w:pPr>
            <w:r w:rsidRPr="002D218F">
              <w:rPr>
                <w:spacing w:val="-8"/>
                <w:lang w:val="it-IT"/>
              </w:rPr>
              <w:t>14g30: Ban giám hiệu gặp mặt học sinh chưa ngoan tại phòng HĐSP (BGH- TPT)</w:t>
            </w:r>
          </w:p>
          <w:p w14:paraId="773E030A" w14:textId="3FD7D97A" w:rsidR="006E6B9F" w:rsidRPr="002D218F" w:rsidRDefault="006E6B9F" w:rsidP="00C36707">
            <w:pPr>
              <w:tabs>
                <w:tab w:val="center" w:pos="6240"/>
              </w:tabs>
              <w:rPr>
                <w:spacing w:val="-8"/>
                <w:lang w:val="it-IT"/>
              </w:rPr>
            </w:pPr>
            <w:r w:rsidRPr="002D218F">
              <w:rPr>
                <w:color w:val="FF0000"/>
                <w:spacing w:val="-8"/>
                <w:lang w:val="it-IT"/>
              </w:rPr>
              <w:t xml:space="preserve">16g30: Họp HĐSP </w:t>
            </w:r>
            <w:r w:rsidR="002D218F">
              <w:rPr>
                <w:color w:val="FF0000"/>
                <w:spacing w:val="-8"/>
                <w:lang w:val="it-IT"/>
              </w:rPr>
              <w:t>(Toàn trường)</w:t>
            </w:r>
          </w:p>
        </w:tc>
      </w:tr>
      <w:tr w:rsidR="002D218F" w:rsidRPr="002D218F" w14:paraId="5D796D6B" w14:textId="77777777" w:rsidTr="007E6F9E">
        <w:trPr>
          <w:trHeight w:val="354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3AE1E51C" w14:textId="75B4CDCE" w:rsidR="00AC3CD8" w:rsidRPr="002D218F" w:rsidRDefault="00AC3CD8" w:rsidP="00C36707">
            <w:pPr>
              <w:ind w:right="86"/>
              <w:jc w:val="center"/>
            </w:pPr>
            <w:r w:rsidRPr="002D218F">
              <w:rPr>
                <w:b/>
                <w:bCs/>
              </w:rPr>
              <w:t xml:space="preserve">Thứ sáu </w:t>
            </w:r>
            <w:r w:rsidRPr="002D218F">
              <w:rPr>
                <w:b/>
                <w:bCs/>
              </w:rPr>
              <w:br/>
              <w:t>(</w:t>
            </w:r>
            <w:r w:rsidR="0056762B" w:rsidRPr="002D218F">
              <w:rPr>
                <w:b/>
                <w:bCs/>
              </w:rPr>
              <w:t>11</w:t>
            </w:r>
            <w:r w:rsidRPr="002D218F">
              <w:rPr>
                <w:b/>
                <w:bCs/>
              </w:rPr>
              <w:t>/10)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3339C178" w14:textId="77777777" w:rsidR="00AC3CD8" w:rsidRDefault="00BE742C" w:rsidP="00C36707">
            <w:pPr>
              <w:tabs>
                <w:tab w:val="center" w:pos="6240"/>
              </w:tabs>
              <w:ind w:right="160"/>
            </w:pPr>
            <w:r w:rsidRPr="002D218F">
              <w:t>9g: Đại hội liên đội tại phòng HĐSP (01HS/ lớp- BGH- TPT- BTCĐ)</w:t>
            </w:r>
          </w:p>
          <w:p w14:paraId="44AB4F48" w14:textId="4FB7CB75" w:rsidR="00434489" w:rsidRPr="002D218F" w:rsidRDefault="00434489" w:rsidP="00C36707">
            <w:pPr>
              <w:tabs>
                <w:tab w:val="center" w:pos="6240"/>
              </w:tabs>
              <w:ind w:right="160"/>
            </w:pPr>
            <w:r>
              <w:t>8g: Dự họp mặt kỷ niệm ngày Dân Vận tại UBND phường (T Hoàn)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476DE1BA" w14:textId="2CCC6980" w:rsidR="00AC3CD8" w:rsidRPr="002D218F" w:rsidRDefault="00AC3CD8" w:rsidP="00C36707"/>
        </w:tc>
      </w:tr>
      <w:tr w:rsidR="002D218F" w:rsidRPr="002D218F" w14:paraId="4E325370" w14:textId="77777777" w:rsidTr="007E6F9E">
        <w:trPr>
          <w:trHeight w:val="162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16677B57" w14:textId="72861F1F" w:rsidR="00AC3CD8" w:rsidRPr="002D218F" w:rsidRDefault="00AC3CD8" w:rsidP="00C36707">
            <w:pPr>
              <w:ind w:right="86"/>
              <w:jc w:val="center"/>
            </w:pPr>
            <w:r w:rsidRPr="002D218F">
              <w:rPr>
                <w:b/>
                <w:bCs/>
              </w:rPr>
              <w:t>Thứ bảy</w:t>
            </w:r>
            <w:r w:rsidRPr="002D218F">
              <w:rPr>
                <w:b/>
                <w:bCs/>
              </w:rPr>
              <w:br/>
              <w:t>(</w:t>
            </w:r>
            <w:r w:rsidR="0056762B" w:rsidRPr="002D218F">
              <w:rPr>
                <w:b/>
                <w:bCs/>
              </w:rPr>
              <w:t>12</w:t>
            </w:r>
            <w:r w:rsidRPr="002D218F">
              <w:rPr>
                <w:b/>
                <w:bCs/>
              </w:rPr>
              <w:t>/10)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17DD5DB2" w14:textId="77777777" w:rsidR="00AC3CD8" w:rsidRPr="002D218F" w:rsidRDefault="00A51A7C" w:rsidP="00C36707">
            <w:pPr>
              <w:tabs>
                <w:tab w:val="center" w:pos="6240"/>
              </w:tabs>
            </w:pPr>
            <w:r w:rsidRPr="002D218F">
              <w:t>Hội đồng tuyển dụng</w:t>
            </w:r>
            <w:r w:rsidR="004C46CE" w:rsidRPr="002D218F">
              <w:t xml:space="preserve"> viên chức</w:t>
            </w:r>
            <w:r w:rsidRPr="002D218F">
              <w:t xml:space="preserve"> (HT)</w:t>
            </w:r>
          </w:p>
          <w:p w14:paraId="1C3F3A4E" w14:textId="77777777" w:rsidR="00AF1E1C" w:rsidRPr="002D218F" w:rsidRDefault="00AF1E1C" w:rsidP="00C36707">
            <w:pPr>
              <w:tabs>
                <w:tab w:val="center" w:pos="6240"/>
              </w:tabs>
            </w:pPr>
            <w:r w:rsidRPr="002D218F">
              <w:t>8g: Dự Hội thảo Tiếng Anh tại HT 272 Võ Thị Sáu (C P Diễm)</w:t>
            </w:r>
          </w:p>
          <w:p w14:paraId="06D3FB53" w14:textId="74236F26" w:rsidR="006E6B9F" w:rsidRPr="002D218F" w:rsidRDefault="006E6B9F" w:rsidP="00C36707">
            <w:pPr>
              <w:tabs>
                <w:tab w:val="center" w:pos="6240"/>
              </w:tabs>
            </w:pPr>
            <w:r w:rsidRPr="002D218F">
              <w:t>Ôn thi HSG khối 9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0D5D4525" w14:textId="77777777" w:rsidR="00AC3CD8" w:rsidRPr="002D218F" w:rsidRDefault="00AC3CD8" w:rsidP="00C36707">
            <w:pPr>
              <w:ind w:right="160"/>
            </w:pPr>
          </w:p>
        </w:tc>
      </w:tr>
      <w:tr w:rsidR="002D218F" w:rsidRPr="002D218F" w14:paraId="7C20CE2A" w14:textId="77777777" w:rsidTr="007E6F9E">
        <w:trPr>
          <w:gridAfter w:val="1"/>
          <w:wAfter w:w="5" w:type="pct"/>
          <w:trHeight w:val="169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7BB7D5F6" w14:textId="24F0278D" w:rsidR="00AC3CD8" w:rsidRPr="002D218F" w:rsidRDefault="00AC3CD8" w:rsidP="00C36707">
            <w:pPr>
              <w:ind w:right="86"/>
              <w:jc w:val="center"/>
            </w:pPr>
            <w:r w:rsidRPr="002D218F">
              <w:rPr>
                <w:b/>
                <w:bCs/>
              </w:rPr>
              <w:t>Chủ nhật</w:t>
            </w:r>
            <w:r w:rsidRPr="002D218F">
              <w:rPr>
                <w:b/>
                <w:bCs/>
              </w:rPr>
              <w:br/>
              <w:t>(</w:t>
            </w:r>
            <w:r w:rsidR="0056762B" w:rsidRPr="002D218F">
              <w:rPr>
                <w:b/>
                <w:bCs/>
              </w:rPr>
              <w:t>13</w:t>
            </w:r>
            <w:r w:rsidRPr="002D218F">
              <w:rPr>
                <w:b/>
                <w:bCs/>
              </w:rPr>
              <w:t>/10)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6262DA5B" w14:textId="77777777" w:rsidR="00AC3CD8" w:rsidRPr="002D218F" w:rsidRDefault="00AC3CD8" w:rsidP="006E6B9F">
            <w:pPr>
              <w:ind w:right="-1"/>
              <w:rPr>
                <w:sz w:val="26"/>
                <w:szCs w:val="26"/>
              </w:rPr>
            </w:pPr>
            <w:r w:rsidRPr="002D218F">
              <w:rPr>
                <w:bCs/>
                <w:iCs/>
                <w:sz w:val="26"/>
                <w:szCs w:val="26"/>
              </w:rPr>
              <w:t xml:space="preserve"> </w:t>
            </w:r>
            <w:r w:rsidR="00A51A7C" w:rsidRPr="002D218F">
              <w:rPr>
                <w:sz w:val="26"/>
                <w:szCs w:val="26"/>
              </w:rPr>
              <w:t>Hội đồng tuyển dụng</w:t>
            </w:r>
            <w:r w:rsidR="004C46CE" w:rsidRPr="002D218F">
              <w:rPr>
                <w:sz w:val="26"/>
                <w:szCs w:val="26"/>
              </w:rPr>
              <w:t xml:space="preserve"> viên chức</w:t>
            </w:r>
            <w:r w:rsidR="00A51A7C" w:rsidRPr="002D218F">
              <w:rPr>
                <w:sz w:val="26"/>
                <w:szCs w:val="26"/>
              </w:rPr>
              <w:t xml:space="preserve"> (HT)</w:t>
            </w:r>
          </w:p>
          <w:p w14:paraId="6B4676D0" w14:textId="77777777" w:rsidR="007E6F9E" w:rsidRPr="002D218F" w:rsidRDefault="007E6F9E" w:rsidP="006E6B9F">
            <w:pPr>
              <w:ind w:right="-1"/>
              <w:rPr>
                <w:b/>
                <w:bCs/>
                <w:iCs/>
                <w:color w:val="FF0000"/>
                <w:sz w:val="26"/>
                <w:szCs w:val="26"/>
              </w:rPr>
            </w:pPr>
            <w:r w:rsidRPr="002D218F">
              <w:rPr>
                <w:b/>
                <w:bCs/>
                <w:iCs/>
                <w:color w:val="FF0000"/>
                <w:sz w:val="26"/>
                <w:szCs w:val="26"/>
              </w:rPr>
              <w:t>Chuẩn bị Lễ tưởng niệm AHLS Nguyễn Văn Trỗi</w:t>
            </w:r>
          </w:p>
          <w:p w14:paraId="73973CE4" w14:textId="77777777" w:rsidR="00BC0EB4" w:rsidRPr="002D218F" w:rsidRDefault="00BC0EB4" w:rsidP="006E6B9F">
            <w:pPr>
              <w:ind w:right="-1"/>
              <w:rPr>
                <w:bCs/>
                <w:iCs/>
                <w:sz w:val="26"/>
                <w:szCs w:val="26"/>
              </w:rPr>
            </w:pPr>
            <w:r w:rsidRPr="002D218F">
              <w:rPr>
                <w:bCs/>
                <w:iCs/>
                <w:sz w:val="26"/>
                <w:szCs w:val="26"/>
              </w:rPr>
              <w:t xml:space="preserve">Phân công: </w:t>
            </w:r>
          </w:p>
          <w:p w14:paraId="0B696365" w14:textId="239946EE" w:rsidR="00BD5B49" w:rsidRPr="002D218F" w:rsidRDefault="00BD5B49" w:rsidP="00BD5B49">
            <w:pPr>
              <w:rPr>
                <w:sz w:val="26"/>
                <w:szCs w:val="26"/>
              </w:rPr>
            </w:pPr>
            <w:r w:rsidRPr="002D218F">
              <w:rPr>
                <w:sz w:val="26"/>
                <w:szCs w:val="26"/>
                <w:lang w:val="vi-VN"/>
              </w:rPr>
              <w:t>Tổ KHXH</w:t>
            </w:r>
            <w:r w:rsidRPr="002D218F">
              <w:rPr>
                <w:sz w:val="26"/>
                <w:szCs w:val="26"/>
              </w:rPr>
              <w:t>: Phim tư liệu</w:t>
            </w:r>
          </w:p>
          <w:p w14:paraId="6516CB11" w14:textId="0167A7C7" w:rsidR="00BD5B49" w:rsidRPr="002D218F" w:rsidRDefault="00BD5B49" w:rsidP="00BD5B49">
            <w:pPr>
              <w:rPr>
                <w:sz w:val="26"/>
                <w:szCs w:val="26"/>
              </w:rPr>
            </w:pPr>
            <w:r w:rsidRPr="002D218F">
              <w:rPr>
                <w:sz w:val="26"/>
                <w:szCs w:val="26"/>
                <w:lang w:val="vi-VN"/>
              </w:rPr>
              <w:t>Chi đoàn</w:t>
            </w:r>
            <w:r w:rsidRPr="002D218F">
              <w:rPr>
                <w:sz w:val="26"/>
                <w:szCs w:val="26"/>
              </w:rPr>
              <w:t>: Hoạt cảnh (thuê trang phục)</w:t>
            </w:r>
          </w:p>
          <w:p w14:paraId="36793FEA" w14:textId="28C28F48" w:rsidR="00BD5B49" w:rsidRPr="002D218F" w:rsidRDefault="00BD5B49" w:rsidP="00BD5B49">
            <w:pPr>
              <w:rPr>
                <w:sz w:val="26"/>
                <w:szCs w:val="26"/>
              </w:rPr>
            </w:pPr>
            <w:r w:rsidRPr="002D218F">
              <w:rPr>
                <w:sz w:val="26"/>
                <w:szCs w:val="26"/>
                <w:lang w:val="vi-VN"/>
              </w:rPr>
              <w:t>Tổ Nghệ thuật</w:t>
            </w:r>
            <w:r w:rsidRPr="002D218F">
              <w:rPr>
                <w:sz w:val="26"/>
                <w:szCs w:val="26"/>
              </w:rPr>
              <w:t>: Văn nghệ 2 tiết mục</w:t>
            </w:r>
          </w:p>
          <w:p w14:paraId="6495CDB2" w14:textId="3A4F0446" w:rsidR="00BD5B49" w:rsidRPr="002D218F" w:rsidRDefault="00BD5B49" w:rsidP="00BD5B49">
            <w:pPr>
              <w:rPr>
                <w:sz w:val="26"/>
                <w:szCs w:val="26"/>
                <w:lang w:val="vi-VN"/>
              </w:rPr>
            </w:pPr>
            <w:r w:rsidRPr="002D218F">
              <w:rPr>
                <w:sz w:val="26"/>
                <w:szCs w:val="26"/>
              </w:rPr>
              <w:t xml:space="preserve">Tổ Văn: </w:t>
            </w:r>
            <w:r w:rsidRPr="002D218F">
              <w:rPr>
                <w:sz w:val="26"/>
                <w:szCs w:val="26"/>
                <w:lang w:val="vi-VN"/>
              </w:rPr>
              <w:t>Câu hỏi tìm hiểu thi hái hoa dân chủ</w:t>
            </w:r>
          </w:p>
          <w:p w14:paraId="62010FC3" w14:textId="788CFA0F" w:rsidR="00BD5B49" w:rsidRPr="002D218F" w:rsidRDefault="00BD5B49" w:rsidP="00BD5B49">
            <w:pPr>
              <w:rPr>
                <w:sz w:val="26"/>
                <w:szCs w:val="26"/>
                <w:lang w:val="vi-VN"/>
              </w:rPr>
            </w:pPr>
            <w:r w:rsidRPr="002D218F">
              <w:rPr>
                <w:sz w:val="26"/>
                <w:szCs w:val="26"/>
                <w:lang w:val="vi-VN"/>
              </w:rPr>
              <w:t>Tổ Toán</w:t>
            </w:r>
            <w:r w:rsidRPr="002D218F">
              <w:rPr>
                <w:sz w:val="26"/>
                <w:szCs w:val="26"/>
              </w:rPr>
              <w:t>:</w:t>
            </w:r>
            <w:r w:rsidRPr="002D218F">
              <w:rPr>
                <w:sz w:val="26"/>
                <w:szCs w:val="26"/>
                <w:lang w:val="vi-VN"/>
              </w:rPr>
              <w:t>Phông sân khấu</w:t>
            </w:r>
          </w:p>
          <w:p w14:paraId="5DC68D78" w14:textId="77B17BEA" w:rsidR="00BD5B49" w:rsidRPr="002D218F" w:rsidRDefault="00BD5B49" w:rsidP="00BD5B49">
            <w:pPr>
              <w:rPr>
                <w:sz w:val="26"/>
                <w:szCs w:val="26"/>
                <w:lang w:val="vi-VN"/>
              </w:rPr>
            </w:pPr>
            <w:r w:rsidRPr="002D218F">
              <w:rPr>
                <w:sz w:val="26"/>
                <w:szCs w:val="26"/>
                <w:lang w:val="vi-VN"/>
              </w:rPr>
              <w:t>Tổ KHTN</w:t>
            </w:r>
            <w:r w:rsidRPr="002D218F">
              <w:rPr>
                <w:sz w:val="26"/>
                <w:szCs w:val="26"/>
              </w:rPr>
              <w:t>:</w:t>
            </w:r>
            <w:r w:rsidRPr="002D218F">
              <w:rPr>
                <w:sz w:val="26"/>
                <w:szCs w:val="26"/>
                <w:lang w:val="vi-VN"/>
              </w:rPr>
              <w:t>Bàn ghế đại biểu</w:t>
            </w:r>
          </w:p>
          <w:p w14:paraId="71C4B7D2" w14:textId="77777777" w:rsidR="00BC0EB4" w:rsidRPr="002D218F" w:rsidRDefault="00BD5B49" w:rsidP="00BD5B49">
            <w:pPr>
              <w:rPr>
                <w:sz w:val="26"/>
                <w:szCs w:val="26"/>
              </w:rPr>
            </w:pPr>
            <w:r w:rsidRPr="002D218F">
              <w:rPr>
                <w:sz w:val="26"/>
                <w:szCs w:val="26"/>
                <w:lang w:val="vi-VN"/>
              </w:rPr>
              <w:t>Tổ Anh- Tổ VP và giám thị</w:t>
            </w:r>
            <w:r w:rsidRPr="002D218F">
              <w:rPr>
                <w:sz w:val="26"/>
                <w:szCs w:val="26"/>
              </w:rPr>
              <w:t>:</w:t>
            </w:r>
            <w:r w:rsidRPr="002D218F">
              <w:rPr>
                <w:sz w:val="26"/>
                <w:szCs w:val="26"/>
                <w:lang w:val="vi-VN"/>
              </w:rPr>
              <w:t>Trật tự, vệ sinh, thư mời, nước uống, trải bàn...</w:t>
            </w:r>
            <w:r w:rsidRPr="002D218F">
              <w:rPr>
                <w:sz w:val="26"/>
                <w:szCs w:val="26"/>
              </w:rPr>
              <w:t xml:space="preserve"> </w:t>
            </w:r>
          </w:p>
          <w:p w14:paraId="1C873306" w14:textId="77777777" w:rsidR="00BD5B49" w:rsidRPr="002D218F" w:rsidRDefault="002D218F" w:rsidP="00BD5B49">
            <w:pPr>
              <w:rPr>
                <w:sz w:val="26"/>
                <w:szCs w:val="26"/>
              </w:rPr>
            </w:pPr>
            <w:r w:rsidRPr="002D218F">
              <w:rPr>
                <w:sz w:val="26"/>
                <w:szCs w:val="26"/>
              </w:rPr>
              <w:lastRenderedPageBreak/>
              <w:t>Khối 6: Mâm bánh (các loại bánh truyền thống)</w:t>
            </w:r>
          </w:p>
          <w:p w14:paraId="27724347" w14:textId="51A4A64D" w:rsidR="002D218F" w:rsidRPr="002D218F" w:rsidRDefault="002D218F" w:rsidP="00BD5B49">
            <w:pPr>
              <w:rPr>
                <w:sz w:val="26"/>
                <w:szCs w:val="26"/>
              </w:rPr>
            </w:pPr>
            <w:r w:rsidRPr="002D218F">
              <w:rPr>
                <w:sz w:val="26"/>
                <w:szCs w:val="26"/>
              </w:rPr>
              <w:t xml:space="preserve">Khối 7: Hoa tươi </w:t>
            </w:r>
          </w:p>
          <w:p w14:paraId="294C1CB9" w14:textId="7CACC191" w:rsidR="002D218F" w:rsidRPr="002D218F" w:rsidRDefault="002D218F" w:rsidP="00BD5B49">
            <w:pPr>
              <w:rPr>
                <w:bCs/>
                <w:iCs/>
              </w:rPr>
            </w:pPr>
            <w:r w:rsidRPr="002D218F">
              <w:rPr>
                <w:sz w:val="26"/>
                <w:szCs w:val="26"/>
              </w:rPr>
              <w:t>Khối 8,9: 1 mâm trái cây/ 01 khối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67F6A4E5" w14:textId="77777777" w:rsidR="00AC3CD8" w:rsidRPr="002D218F" w:rsidRDefault="00AC3CD8" w:rsidP="00C36707"/>
        </w:tc>
      </w:tr>
    </w:tbl>
    <w:p w14:paraId="11920D75" w14:textId="77777777" w:rsidR="00AC3CD8" w:rsidRDefault="00AC3CD8" w:rsidP="00AC3CD8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AC3CD8" w:rsidRPr="003C5457" w14:paraId="2E20BF34" w14:textId="77777777" w:rsidTr="00C36707">
        <w:trPr>
          <w:trHeight w:val="1437"/>
        </w:trPr>
        <w:tc>
          <w:tcPr>
            <w:tcW w:w="4817" w:type="dxa"/>
          </w:tcPr>
          <w:p w14:paraId="2B1B0012" w14:textId="77777777" w:rsidR="00AC3CD8" w:rsidRPr="00300C58" w:rsidRDefault="00AC3CD8" w:rsidP="00C36707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14:paraId="45DE7FB7" w14:textId="77777777" w:rsidR="00AC3CD8" w:rsidRPr="00FF465A" w:rsidRDefault="00AC3CD8" w:rsidP="00C3670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>
              <w:rPr>
                <w:sz w:val="22"/>
                <w:szCs w:val="22"/>
              </w:rPr>
              <w:t>Thành phố Thủ Đức</w:t>
            </w:r>
            <w:r w:rsidRPr="00FF465A">
              <w:rPr>
                <w:sz w:val="22"/>
                <w:szCs w:val="22"/>
              </w:rPr>
              <w:t>;</w:t>
            </w:r>
          </w:p>
          <w:p w14:paraId="03D66CC5" w14:textId="77777777" w:rsidR="00AC3CD8" w:rsidRPr="00FF465A" w:rsidRDefault="00AC3CD8" w:rsidP="00C3670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54177A83" w14:textId="77777777" w:rsidR="00AC3CD8" w:rsidRPr="00FF465A" w:rsidRDefault="00AC3CD8" w:rsidP="00C3670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đơn vị </w:t>
            </w:r>
            <w:r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14:paraId="23C3CF3B" w14:textId="77777777" w:rsidR="00AC3CD8" w:rsidRPr="00705D1B" w:rsidRDefault="00AC3CD8" w:rsidP="00C36707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9F1C388" w14:textId="77777777" w:rsidR="00AC3CD8" w:rsidRPr="00585651" w:rsidRDefault="00AC3CD8" w:rsidP="00C36707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3AE6FB9E" w14:textId="77777777" w:rsidR="00AC3CD8" w:rsidRDefault="00AC3CD8" w:rsidP="00C3670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4A4FB39D" w14:textId="77777777" w:rsidR="00AC3CD8" w:rsidRDefault="00AC3CD8" w:rsidP="00C3670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EAA785B" w14:textId="77777777" w:rsidR="00AC3CD8" w:rsidRDefault="00AC3CD8" w:rsidP="00C3670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CD83199" w14:textId="77777777" w:rsidR="00AC3CD8" w:rsidRPr="0013551B" w:rsidRDefault="00AC3CD8" w:rsidP="00C3670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2CF37BD9" w14:textId="77777777" w:rsidR="00AC3CD8" w:rsidRDefault="00AC3CD8" w:rsidP="00C3670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3E2EF54" w14:textId="77777777" w:rsidR="00AC3CD8" w:rsidRDefault="00AC3CD8" w:rsidP="00C3670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404258A" w14:textId="77777777" w:rsidR="00AC3CD8" w:rsidRPr="003C5457" w:rsidRDefault="00AC3CD8" w:rsidP="00C36707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3953FDD7" w14:textId="77777777" w:rsidR="00AC3CD8" w:rsidRPr="00FC0222" w:rsidRDefault="00AC3CD8" w:rsidP="00AC3CD8">
      <w:pPr>
        <w:ind w:right="86"/>
        <w:jc w:val="both"/>
      </w:pPr>
    </w:p>
    <w:p w14:paraId="663DF3AD" w14:textId="77777777" w:rsidR="00AC3CD8" w:rsidRDefault="00AC3CD8" w:rsidP="00AC3CD8"/>
    <w:p w14:paraId="71BA1421" w14:textId="77777777" w:rsidR="00AC3CD8" w:rsidRDefault="00AC3CD8" w:rsidP="00AC3CD8"/>
    <w:p w14:paraId="0AA31F7E" w14:textId="77777777" w:rsidR="00AC3CD8" w:rsidRDefault="00AC3CD8" w:rsidP="00AC3CD8"/>
    <w:p w14:paraId="2EFBCEA9" w14:textId="77777777" w:rsidR="00AC3CD8" w:rsidRDefault="00AC3CD8" w:rsidP="00AC3CD8"/>
    <w:p w14:paraId="0D33F17B" w14:textId="77777777" w:rsidR="00AC3CD8" w:rsidRDefault="00AC3CD8" w:rsidP="00AC3CD8"/>
    <w:p w14:paraId="3316ADFB" w14:textId="77777777" w:rsidR="005503AD" w:rsidRDefault="005503AD"/>
    <w:sectPr w:rsidR="005503AD" w:rsidSect="00AC3CD8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8"/>
    <w:rsid w:val="000A118C"/>
    <w:rsid w:val="00146EF2"/>
    <w:rsid w:val="002D218F"/>
    <w:rsid w:val="00342A17"/>
    <w:rsid w:val="00386ED3"/>
    <w:rsid w:val="003961DD"/>
    <w:rsid w:val="00434489"/>
    <w:rsid w:val="004C46CE"/>
    <w:rsid w:val="005363BE"/>
    <w:rsid w:val="00536AFD"/>
    <w:rsid w:val="005503AD"/>
    <w:rsid w:val="0056762B"/>
    <w:rsid w:val="005727B7"/>
    <w:rsid w:val="005D37D3"/>
    <w:rsid w:val="006E6B9F"/>
    <w:rsid w:val="007459E8"/>
    <w:rsid w:val="00783996"/>
    <w:rsid w:val="007E6F9E"/>
    <w:rsid w:val="008709C3"/>
    <w:rsid w:val="00887183"/>
    <w:rsid w:val="00A4307A"/>
    <w:rsid w:val="00A51A7C"/>
    <w:rsid w:val="00AC3CD8"/>
    <w:rsid w:val="00AF1E1C"/>
    <w:rsid w:val="00BC0EB4"/>
    <w:rsid w:val="00BD5B49"/>
    <w:rsid w:val="00BE742C"/>
    <w:rsid w:val="00D5553D"/>
    <w:rsid w:val="00EB4D72"/>
    <w:rsid w:val="00F012A1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86D5C61"/>
  <w15:chartTrackingRefBased/>
  <w15:docId w15:val="{FDC56824-9F8B-4E59-840A-2ED4FD9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D8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3CD8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AC3C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C3CD8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2024-10-10T02:52:00Z</dcterms:created>
  <dcterms:modified xsi:type="dcterms:W3CDTF">2024-10-10T02:52:00Z</dcterms:modified>
</cp:coreProperties>
</file>