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C1" w:rsidRDefault="00857EC1" w:rsidP="00857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Bài 31: </w:t>
      </w:r>
      <w:r w:rsidRPr="00F61394">
        <w:rPr>
          <w:rFonts w:ascii="Times New Roman" w:eastAsia="Times New Roman" w:hAnsi="Times New Roman" w:cs="Times New Roman"/>
          <w:b/>
          <w:sz w:val="32"/>
          <w:szCs w:val="32"/>
        </w:rPr>
        <w:t>TÍNH CHẤT VÀ ỨNG DỤNG CỦA HIDRO</w:t>
      </w:r>
    </w:p>
    <w:p w:rsidR="00857EC1" w:rsidRDefault="00857EC1" w:rsidP="00857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Khí hidro</w:t>
      </w:r>
    </w:p>
    <w:p w:rsidR="00857EC1" w:rsidRPr="00ED350B" w:rsidRDefault="00857EC1" w:rsidP="00857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CTPT: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PTK: 2</w:t>
      </w:r>
    </w:p>
    <w:p w:rsidR="00857EC1" w:rsidRPr="00CA7132" w:rsidRDefault="00857EC1" w:rsidP="00857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chất</w:t>
      </w:r>
      <w:proofErr w:type="spellEnd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vật</w:t>
      </w:r>
      <w:proofErr w:type="spellEnd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71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hidro</w:t>
      </w:r>
      <w:proofErr w:type="spellEnd"/>
    </w:p>
    <w:p w:rsidR="00857EC1" w:rsidRPr="00650E9B" w:rsidRDefault="00857EC1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</w:t>
      </w:r>
      <w:proofErr w:type="gramEnd"/>
    </w:p>
    <w:p w:rsidR="00857EC1" w:rsidRPr="00563ABC" w:rsidRDefault="00857EC1" w:rsidP="00857E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proofErr w:type="spellStart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chất</w:t>
      </w:r>
      <w:proofErr w:type="spellEnd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hóa</w:t>
      </w:r>
      <w:proofErr w:type="spellEnd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63A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học</w:t>
      </w:r>
      <w:proofErr w:type="spellEnd"/>
    </w:p>
    <w:p w:rsidR="00671A19" w:rsidRPr="00671A19" w:rsidRDefault="00671A19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EE202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</w:t>
      </w:r>
      <w:proofErr w:type="spellStart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>ác</w:t>
      </w:r>
      <w:proofErr w:type="spellEnd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>oxi</w:t>
      </w:r>
      <w:proofErr w:type="spellEnd"/>
      <w:r w:rsidRPr="00EE202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57EC1" w:rsidRPr="00F61394" w:rsidRDefault="00857EC1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Hidro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A1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oxi </w:t>
      </w:r>
      <w:proofErr w:type="spellStart"/>
      <w:r w:rsidR="0095346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53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346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39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613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EC1" w:rsidRPr="00F61394" w:rsidRDefault="00857EC1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EC1" w:rsidRPr="00F61394" w:rsidRDefault="00671A19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Pr="00857EC1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857EC1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857EC1" w:rsidRDefault="00857EC1" w:rsidP="0085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96A7" wp14:editId="4E564482">
                <wp:simplePos x="0" y="0"/>
                <wp:positionH relativeFrom="column">
                  <wp:posOffset>1270635</wp:posOffset>
                </wp:positionH>
                <wp:positionV relativeFrom="paragraph">
                  <wp:posOffset>140335</wp:posOffset>
                </wp:positionV>
                <wp:extent cx="434340" cy="0"/>
                <wp:effectExtent l="5715" t="58420" r="17145" b="5588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F256" id="Straight Connector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11.05pt" to="13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">
                <v:stroke endarrow="block"/>
              </v:line>
            </w:pict>
          </mc:Fallback>
        </mc:AlternateConten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   2H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F61394">
        <w:rPr>
          <w:rFonts w:ascii="Times New Roman" w:eastAsia="Times New Roman" w:hAnsi="Times New Roman" w:cs="Times New Roman"/>
          <w:sz w:val="28"/>
          <w:szCs w:val="28"/>
        </w:rPr>
        <w:t>+  O</w:t>
      </w:r>
      <w:proofErr w:type="gramEnd"/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            2H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953463" w:rsidRDefault="00C752DA" w:rsidP="00953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53463" w:rsidRPr="00EE202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53463" w:rsidRPr="00EE202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ác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="00F40A5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oxit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loại</w:t>
      </w:r>
      <w:proofErr w:type="spellEnd"/>
      <w:r w:rsidR="00953463" w:rsidRPr="00EE202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</w:tblGrid>
      <w:tr w:rsidR="00C752DA" w:rsidTr="003627EF">
        <w:tc>
          <w:tcPr>
            <w:tcW w:w="5125" w:type="dxa"/>
          </w:tcPr>
          <w:p w:rsidR="00C752DA" w:rsidRPr="003627EF" w:rsidRDefault="00C752DA" w:rsidP="009534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627E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3627E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F6139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oxit kim loại </w:t>
            </w:r>
            <w:r w:rsidR="003627EF" w:rsidRPr="003627E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ym w:font="Wingdings" w:char="F0E0"/>
            </w:r>
            <w:r w:rsidR="003627E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kim loại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627EF" w:rsidRPr="00F61394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3627E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627EF" w:rsidRPr="00F61394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3627EF" w:rsidRPr="00F6139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3627EF" w:rsidRPr="00F61394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:rsidR="00067779" w:rsidRPr="005C452C" w:rsidRDefault="003627EF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B0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D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="00564937"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="00626D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ới </w:t>
      </w:r>
      <w:r w:rsidR="005C452C">
        <w:rPr>
          <w:rFonts w:ascii="Times New Roman" w:eastAsia="Times New Roman" w:hAnsi="Times New Roman" w:cs="Times New Roman"/>
          <w:sz w:val="28"/>
          <w:szCs w:val="28"/>
          <w:lang w:val="vi-VN"/>
        </w:rPr>
        <w:t>đồng(II) oxit</w:t>
      </w:r>
    </w:p>
    <w:p w:rsidR="00A32EDC" w:rsidRDefault="007B09DB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B09DB">
        <w:rPr>
          <w:rFonts w:ascii="Times New Roman" w:eastAsia="Times New Roman" w:hAnsi="Times New Roman" w:cs="Times New Roman"/>
          <w:sz w:val="28"/>
          <w:szCs w:val="28"/>
          <w:lang w:val="vi-VN"/>
        </w:rPr>
        <w:t>Hiện tượng: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Bột đồng(II) oxit từ màu đen chuyển sang màu đỏ</w:t>
      </w:r>
    </w:p>
    <w:p w:rsidR="007B09DB" w:rsidRPr="00F61394" w:rsidRDefault="007B09DB" w:rsidP="007B0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Pr="00857EC1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857EC1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7B09DB" w:rsidRDefault="007B09DB" w:rsidP="007B0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6DDF1" wp14:editId="3E5D2950">
                <wp:simplePos x="0" y="0"/>
                <wp:positionH relativeFrom="column">
                  <wp:posOffset>1270635</wp:posOffset>
                </wp:positionH>
                <wp:positionV relativeFrom="paragraph">
                  <wp:posOffset>140335</wp:posOffset>
                </wp:positionV>
                <wp:extent cx="434340" cy="0"/>
                <wp:effectExtent l="5715" t="58420" r="17145" b="558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2411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11.05pt" to="13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">
                <v:stroke endarrow="block"/>
              </v:line>
            </w:pict>
          </mc:Fallback>
        </mc:AlternateContent>
      </w:r>
      <w:r w:rsidR="000677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="00067779">
        <w:rPr>
          <w:rFonts w:ascii="Times New Roman" w:eastAsia="Times New Roman" w:hAnsi="Times New Roman" w:cs="Times New Roman"/>
          <w:sz w:val="28"/>
          <w:szCs w:val="28"/>
          <w:lang w:val="vi-VN"/>
        </w:rPr>
        <w:t>Cu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77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77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Cu </w:t>
      </w:r>
      <w:r w:rsidR="00067779" w:rsidRPr="00F61394">
        <w:rPr>
          <w:rFonts w:ascii="Times New Roman" w:eastAsia="Times New Roman" w:hAnsi="Times New Roman" w:cs="Times New Roman"/>
          <w:sz w:val="28"/>
          <w:szCs w:val="28"/>
        </w:rPr>
        <w:t>+</w:t>
      </w:r>
      <w:r w:rsidR="0006777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5A21E9" w:rsidRDefault="005A21E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Ví dụ:</w:t>
      </w:r>
    </w:p>
    <w:p w:rsidR="00E50B76" w:rsidRDefault="00E50B76" w:rsidP="00E5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829AD" wp14:editId="588396B5">
                <wp:simplePos x="0" y="0"/>
                <wp:positionH relativeFrom="column">
                  <wp:posOffset>1026795</wp:posOffset>
                </wp:positionH>
                <wp:positionV relativeFrom="paragraph">
                  <wp:posOffset>109058</wp:posOffset>
                </wp:positionV>
                <wp:extent cx="434340" cy="0"/>
                <wp:effectExtent l="0" t="76200" r="2286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6AD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8.6pt" to="115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="00802594">
        <w:rPr>
          <w:rFonts w:ascii="Times New Roman" w:eastAsia="Times New Roman" w:hAnsi="Times New Roman" w:cs="Times New Roman"/>
          <w:sz w:val="28"/>
          <w:szCs w:val="28"/>
          <w:lang w:val="vi-VN"/>
        </w:rPr>
        <w:t>Hg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02594">
        <w:rPr>
          <w:rFonts w:ascii="Times New Roman" w:eastAsia="Times New Roman" w:hAnsi="Times New Roman" w:cs="Times New Roman"/>
          <w:sz w:val="28"/>
          <w:szCs w:val="28"/>
          <w:lang w:val="vi-VN"/>
        </w:rPr>
        <w:t>Hg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E50B76" w:rsidRDefault="00E50B76" w:rsidP="00E5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B76" w:rsidRDefault="00E50B76" w:rsidP="00E5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B48C4" wp14:editId="4D0363E4">
                <wp:simplePos x="0" y="0"/>
                <wp:positionH relativeFrom="column">
                  <wp:posOffset>1058545</wp:posOffset>
                </wp:positionH>
                <wp:positionV relativeFrom="paragraph">
                  <wp:posOffset>98898</wp:posOffset>
                </wp:positionV>
                <wp:extent cx="434340" cy="0"/>
                <wp:effectExtent l="0" t="76200" r="2286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ED7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5pt,7.8pt" to="117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E12468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+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Fe</w:t>
      </w:r>
      <w:r w:rsidRPr="00E50B76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O</w:t>
      </w:r>
      <w:r w:rsidR="00E1246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1246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12468">
        <w:rPr>
          <w:rFonts w:ascii="Times New Roman" w:eastAsia="Times New Roman" w:hAnsi="Times New Roman" w:cs="Times New Roman"/>
          <w:sz w:val="28"/>
          <w:szCs w:val="28"/>
          <w:lang w:val="vi-VN"/>
        </w:rPr>
        <w:t>2Fe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12468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6139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61394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CE1143" w:rsidRDefault="00E12468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5A21E9" w:rsidRPr="00CE1143" w:rsidRDefault="00E1246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E1143">
        <w:rPr>
          <w:rFonts w:ascii="Times New Roman" w:hAnsi="Times New Roman" w:cs="Times New Roman"/>
          <w:b/>
          <w:sz w:val="28"/>
          <w:szCs w:val="28"/>
          <w:lang w:val="vi-VN"/>
        </w:rPr>
        <w:t>Bài tấp</w:t>
      </w:r>
      <w:r w:rsidR="007E2D9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củng cố</w:t>
      </w:r>
      <w:r w:rsidRPr="00CE1143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E12468" w:rsidRDefault="00F70DE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34C94">
        <w:rPr>
          <w:rFonts w:ascii="Times New Roman" w:hAnsi="Times New Roman" w:cs="Times New Roman"/>
          <w:b/>
          <w:sz w:val="28"/>
          <w:szCs w:val="28"/>
          <w:lang w:val="vi-VN"/>
        </w:rPr>
        <w:t>Bài 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E1143">
        <w:rPr>
          <w:rFonts w:ascii="Times New Roman" w:hAnsi="Times New Roman" w:cs="Times New Roman"/>
          <w:sz w:val="28"/>
          <w:szCs w:val="28"/>
          <w:lang w:val="vi-VN"/>
        </w:rPr>
        <w:t>Hoàn thành các</w:t>
      </w:r>
      <w:r w:rsidR="00E12468">
        <w:rPr>
          <w:rFonts w:ascii="Times New Roman" w:hAnsi="Times New Roman" w:cs="Times New Roman"/>
          <w:sz w:val="28"/>
          <w:szCs w:val="28"/>
          <w:lang w:val="vi-VN"/>
        </w:rPr>
        <w:t xml:space="preserve"> phương trình phản ứng</w:t>
      </w:r>
      <w:r w:rsidR="00CE1143">
        <w:rPr>
          <w:rFonts w:ascii="Times New Roman" w:hAnsi="Times New Roman" w:cs="Times New Roman"/>
          <w:sz w:val="28"/>
          <w:szCs w:val="28"/>
          <w:lang w:val="vi-VN"/>
        </w:rPr>
        <w:t xml:space="preserve"> sau:</w:t>
      </w:r>
    </w:p>
    <w:p w:rsidR="00B04AB8" w:rsidRPr="00B04AB8" w:rsidRDefault="00B04AB8" w:rsidP="00B04A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D3545" wp14:editId="14014E3E">
                <wp:simplePos x="0" y="0"/>
                <wp:positionH relativeFrom="column">
                  <wp:posOffset>1480658</wp:posOffset>
                </wp:positionH>
                <wp:positionV relativeFrom="paragraph">
                  <wp:posOffset>108585</wp:posOffset>
                </wp:positionV>
                <wp:extent cx="434340" cy="0"/>
                <wp:effectExtent l="0" t="76200" r="2286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360C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pt,8.55pt" to="150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B04AB8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B04AB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B04A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B04AB8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Mg</w:t>
      </w:r>
      <w:r w:rsidRPr="00B04AB8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B04AB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47235F" w:rsidRPr="0047235F" w:rsidRDefault="0047235F" w:rsidP="004723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D3545" wp14:editId="14014E3E">
                <wp:simplePos x="0" y="0"/>
                <wp:positionH relativeFrom="column">
                  <wp:posOffset>1455258</wp:posOffset>
                </wp:positionH>
                <wp:positionV relativeFrom="paragraph">
                  <wp:posOffset>108585</wp:posOffset>
                </wp:positionV>
                <wp:extent cx="434340" cy="0"/>
                <wp:effectExtent l="0" t="76200" r="2286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D1D4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8.55pt" to="14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7235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="00212314">
        <w:rPr>
          <w:rFonts w:ascii="Times New Roman" w:eastAsia="Times New Roman" w:hAnsi="Times New Roman" w:cs="Times New Roman"/>
          <w:sz w:val="28"/>
          <w:szCs w:val="28"/>
          <w:lang w:val="vi-VN"/>
        </w:rPr>
        <w:t>Fe</w: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7235F" w:rsidRPr="0047235F" w:rsidRDefault="0047235F" w:rsidP="00AD43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D3545" wp14:editId="14014E3E">
                <wp:simplePos x="0" y="0"/>
                <wp:positionH relativeFrom="column">
                  <wp:posOffset>1590188</wp:posOffset>
                </wp:positionH>
                <wp:positionV relativeFrom="paragraph">
                  <wp:posOffset>108585</wp:posOffset>
                </wp:positionV>
                <wp:extent cx="434340" cy="0"/>
                <wp:effectExtent l="0" t="76200" r="2286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9E3EB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pt,8.55pt" to="159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7235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="00626DFF">
        <w:rPr>
          <w:rFonts w:ascii="Times New Roman" w:eastAsia="Times New Roman" w:hAnsi="Times New Roman" w:cs="Times New Roman"/>
          <w:sz w:val="28"/>
          <w:szCs w:val="28"/>
          <w:lang w:val="vi-VN"/>
        </w:rPr>
        <w:t>Ag</w:t>
      </w:r>
      <w:proofErr w:type="gramEnd"/>
      <w:r w:rsidRPr="0047235F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47235F">
        <w:rPr>
          <w:rFonts w:ascii="Times New Roman" w:eastAsia="Times New Roman" w:hAnsi="Times New Roman" w:cs="Times New Roman"/>
          <w:sz w:val="28"/>
          <w:szCs w:val="28"/>
        </w:rPr>
        <w:t xml:space="preserve">O                </w:t>
      </w:r>
    </w:p>
    <w:p w:rsidR="00CE1143" w:rsidRDefault="00F70DE3" w:rsidP="00F70DE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3697">
        <w:rPr>
          <w:rFonts w:ascii="Times New Roman" w:hAnsi="Times New Roman" w:cs="Times New Roman"/>
          <w:b/>
          <w:sz w:val="28"/>
          <w:szCs w:val="28"/>
          <w:lang w:val="vi-VN"/>
        </w:rPr>
        <w:t>Bài 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Khử </w:t>
      </w:r>
      <w:r w:rsidR="00A34C94">
        <w:rPr>
          <w:rFonts w:ascii="Times New Roman" w:hAnsi="Times New Roman" w:cs="Times New Roman"/>
          <w:sz w:val="28"/>
          <w:szCs w:val="28"/>
          <w:lang w:val="vi-VN"/>
        </w:rPr>
        <w:t>24g đồng(II) oxit bằng khí hidro. Hãy</w:t>
      </w:r>
    </w:p>
    <w:p w:rsidR="00A34C94" w:rsidRDefault="00A34C94" w:rsidP="00A34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Tính số gam đồng thu được</w:t>
      </w:r>
    </w:p>
    <w:p w:rsidR="00A34C94" w:rsidRDefault="00A34C94" w:rsidP="00A34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Tính thể tích khí hidro (đktc) cần dùng</w:t>
      </w:r>
    </w:p>
    <w:p w:rsidR="00AE3697" w:rsidRDefault="00AE3697" w:rsidP="00AE3697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Hướng dẫn:</w:t>
      </w:r>
    </w:p>
    <w:p w:rsidR="00AE3697" w:rsidRDefault="00AE3697" w:rsidP="00AE3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và cân bằng PTHH</w:t>
      </w:r>
      <w:r w:rsidR="0015558B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</w:p>
    <w:p w:rsidR="00AE3697" w:rsidRDefault="00AE3697" w:rsidP="00AE3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Tính số mol </w:t>
      </w:r>
      <w:r>
        <w:rPr>
          <w:rFonts w:ascii="Times New Roman" w:hAnsi="Times New Roman" w:cs="Times New Roman"/>
          <w:sz w:val="28"/>
          <w:szCs w:val="28"/>
          <w:lang w:val="vi-VN"/>
        </w:rPr>
        <w:t>đồng(II) oxit</w:t>
      </w:r>
    </w:p>
    <w:p w:rsidR="00AE3697" w:rsidRDefault="00AE3697" w:rsidP="00AE3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tỷ lệ mol theo PT</w:t>
      </w:r>
    </w:p>
    <w:p w:rsidR="00AE3697" w:rsidRDefault="00AE3697" w:rsidP="00AE36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Tính theo yêu cầu đề bài</w:t>
      </w:r>
    </w:p>
    <w:p w:rsidR="009B3300" w:rsidRPr="009B3300" w:rsidRDefault="009B3300" w:rsidP="009B3300">
      <w:pPr>
        <w:pStyle w:val="ListParagrap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Pr="009B3300">
        <w:rPr>
          <w:rFonts w:ascii="Times New Roman" w:hAnsi="Times New Roman" w:cs="Times New Roman"/>
          <w:b/>
          <w:sz w:val="28"/>
          <w:szCs w:val="28"/>
          <w:lang w:val="vi-VN"/>
        </w:rPr>
        <w:t>Bài giải</w:t>
      </w:r>
    </w:p>
    <w:p w:rsidR="0015558B" w:rsidRPr="0015558B" w:rsidRDefault="0015558B" w:rsidP="0015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5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t</w:t>
      </w:r>
      <w:r w:rsidRPr="0015558B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t>0</w:t>
      </w:r>
    </w:p>
    <w:p w:rsidR="0015558B" w:rsidRPr="0015558B" w:rsidRDefault="0015558B" w:rsidP="0015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B4E1D" wp14:editId="37208C92">
                <wp:simplePos x="0" y="0"/>
                <wp:positionH relativeFrom="column">
                  <wp:posOffset>1270635</wp:posOffset>
                </wp:positionH>
                <wp:positionV relativeFrom="paragraph">
                  <wp:posOffset>140335</wp:posOffset>
                </wp:positionV>
                <wp:extent cx="434340" cy="0"/>
                <wp:effectExtent l="5715" t="58420" r="17145" b="558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5C72B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11.05pt" to="13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">
                <v:stroke endarrow="block"/>
              </v:line>
            </w:pict>
          </mc:Fallback>
        </mc:AlternateConten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  H</w:t>
      </w:r>
      <w:r w:rsidRPr="0015558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Pr="0015558B">
        <w:rPr>
          <w:rFonts w:ascii="Times New Roman" w:eastAsia="Times New Roman" w:hAnsi="Times New Roman" w:cs="Times New Roman"/>
          <w:sz w:val="28"/>
          <w:szCs w:val="28"/>
          <w:lang w:val="vi-VN"/>
        </w:rPr>
        <w:t>Cu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15558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555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Cu 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555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15558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15558B">
        <w:rPr>
          <w:rFonts w:ascii="Times New Roman" w:eastAsia="Times New Roman" w:hAnsi="Times New Roman" w:cs="Times New Roman"/>
          <w:sz w:val="28"/>
          <w:szCs w:val="28"/>
        </w:rPr>
        <w:t>O</w:t>
      </w:r>
    </w:p>
    <w:p w:rsidR="0015558B" w:rsidRDefault="0015558B" w:rsidP="0015558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="00700198">
        <w:rPr>
          <w:rFonts w:ascii="Times New Roman" w:hAnsi="Times New Roman" w:cs="Times New Roman"/>
          <w:sz w:val="28"/>
          <w:szCs w:val="28"/>
          <w:lang w:val="vi-VN"/>
        </w:rPr>
        <w:t xml:space="preserve">1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D978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Start w:id="0" w:name="_GoBack"/>
      <w:bookmarkEnd w:id="0"/>
      <w:r w:rsidR="007001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1           </w:t>
      </w:r>
      <w:r w:rsidR="0070019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1</w:t>
      </w:r>
      <w:r w:rsidR="00700198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9900B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</w:p>
    <w:p w:rsidR="0015558B" w:rsidRDefault="00A82519" w:rsidP="0015558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0,3    </w:t>
      </w:r>
      <w:r w:rsidR="00D978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9B3300">
        <w:rPr>
          <w:rFonts w:ascii="Times New Roman" w:hAnsi="Times New Roman" w:cs="Times New Roman"/>
          <w:color w:val="FF0000"/>
          <w:sz w:val="28"/>
          <w:szCs w:val="28"/>
          <w:lang w:val="vi-VN"/>
        </w:rPr>
        <w:t>0,3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0,3   0,3 (mol)</w:t>
      </w:r>
    </w:p>
    <w:p w:rsidR="0015558B" w:rsidRPr="00A82519" w:rsidRDefault="0015558B" w:rsidP="0015558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nCuO  </w:t>
      </w:r>
      <w:r w:rsidR="00A82519"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 w:rsidR="00A8251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24 : ( 64+16) </w:t>
      </w:r>
      <w:r w:rsidR="00A82519"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 w:rsidR="00A8251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0,3 mol</w:t>
      </w:r>
    </w:p>
    <w:p w:rsidR="0015558B" w:rsidRPr="00DF16D2" w:rsidRDefault="009B3300" w:rsidP="001555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mCu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="00DF16D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x</w:t>
      </w:r>
      <w:r w:rsidR="00DF16D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0,3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 w:rsidR="00DF16D2">
        <w:rPr>
          <w:rFonts w:ascii="Times New Roman" w:eastAsia="Times New Roman" w:hAnsi="Times New Roman" w:cs="Times New Roman"/>
          <w:sz w:val="28"/>
          <w:szCs w:val="28"/>
          <w:lang w:val="vi-VN"/>
        </w:rPr>
        <w:t>19,2 g</w:t>
      </w:r>
    </w:p>
    <w:p w:rsidR="00DF16D2" w:rsidRPr="004D1480" w:rsidRDefault="00DF16D2" w:rsidP="00DF16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Pr="00211112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H2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0,3 x 22,4 </w:t>
      </w:r>
      <w:r w:rsidRPr="00150E3B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,72 l</w:t>
      </w:r>
    </w:p>
    <w:p w:rsidR="004D1480" w:rsidRPr="009B3300" w:rsidRDefault="004D1480" w:rsidP="004D148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596987" w:rsidRPr="00C67BE4" w:rsidRDefault="00596987" w:rsidP="00596987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7BE4">
        <w:rPr>
          <w:rFonts w:ascii="Times New Roman" w:hAnsi="Times New Roman" w:cs="Times New Roman"/>
          <w:b/>
          <w:sz w:val="28"/>
          <w:szCs w:val="28"/>
          <w:lang w:val="vi-VN"/>
        </w:rPr>
        <w:t>Bài tập làm thêm: 1,4,</w:t>
      </w:r>
      <w:r w:rsidRPr="00C67B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67B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r w:rsidR="00C67BE4" w:rsidRPr="00C67BE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SGK/109</w:t>
      </w:r>
    </w:p>
    <w:sectPr w:rsidR="00596987" w:rsidRPr="00C6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8C1"/>
    <w:multiLevelType w:val="hybridMultilevel"/>
    <w:tmpl w:val="39CEEAC4"/>
    <w:lvl w:ilvl="0" w:tplc="F59A99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33A1A"/>
    <w:multiLevelType w:val="hybridMultilevel"/>
    <w:tmpl w:val="183C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121E2"/>
    <w:multiLevelType w:val="hybridMultilevel"/>
    <w:tmpl w:val="A6DA7C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21F66"/>
    <w:multiLevelType w:val="hybridMultilevel"/>
    <w:tmpl w:val="EA6A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C1"/>
    <w:rsid w:val="00067779"/>
    <w:rsid w:val="0015558B"/>
    <w:rsid w:val="00211112"/>
    <w:rsid w:val="00212314"/>
    <w:rsid w:val="002B1EC7"/>
    <w:rsid w:val="003627EF"/>
    <w:rsid w:val="0047235F"/>
    <w:rsid w:val="004D1480"/>
    <w:rsid w:val="00564937"/>
    <w:rsid w:val="00596987"/>
    <w:rsid w:val="005A21E9"/>
    <w:rsid w:val="005C2444"/>
    <w:rsid w:val="005C452C"/>
    <w:rsid w:val="00626DFF"/>
    <w:rsid w:val="00671A19"/>
    <w:rsid w:val="00700198"/>
    <w:rsid w:val="007B09DB"/>
    <w:rsid w:val="007E2D97"/>
    <w:rsid w:val="00802594"/>
    <w:rsid w:val="00857EC1"/>
    <w:rsid w:val="00953463"/>
    <w:rsid w:val="009900B1"/>
    <w:rsid w:val="009B3300"/>
    <w:rsid w:val="00A32EDC"/>
    <w:rsid w:val="00A34C94"/>
    <w:rsid w:val="00A7386E"/>
    <w:rsid w:val="00A82519"/>
    <w:rsid w:val="00AE3697"/>
    <w:rsid w:val="00B04AB8"/>
    <w:rsid w:val="00B16824"/>
    <w:rsid w:val="00B81BFD"/>
    <w:rsid w:val="00C67BE4"/>
    <w:rsid w:val="00C752DA"/>
    <w:rsid w:val="00C92AB7"/>
    <w:rsid w:val="00CD7A2F"/>
    <w:rsid w:val="00CE1143"/>
    <w:rsid w:val="00D9783A"/>
    <w:rsid w:val="00DD09FC"/>
    <w:rsid w:val="00DF16D2"/>
    <w:rsid w:val="00E12468"/>
    <w:rsid w:val="00E50B76"/>
    <w:rsid w:val="00F40A5D"/>
    <w:rsid w:val="00F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FFC6"/>
  <w15:chartTrackingRefBased/>
  <w15:docId w15:val="{EAFF9AF4-7DCC-4935-BE16-A8EC43FA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DA"/>
    <w:pPr>
      <w:ind w:left="720"/>
      <w:contextualSpacing/>
    </w:pPr>
  </w:style>
  <w:style w:type="table" w:styleId="TableGrid">
    <w:name w:val="Table Grid"/>
    <w:basedOn w:val="TableNormal"/>
    <w:uiPriority w:val="39"/>
    <w:rsid w:val="00C7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9</cp:revision>
  <dcterms:created xsi:type="dcterms:W3CDTF">2020-04-14T08:06:00Z</dcterms:created>
  <dcterms:modified xsi:type="dcterms:W3CDTF">2020-04-14T09:43:00Z</dcterms:modified>
</cp:coreProperties>
</file>