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27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C84BCF" w14:paraId="57C12BD2" w14:textId="77777777" w:rsidTr="00075B68">
        <w:tc>
          <w:tcPr>
            <w:tcW w:w="2547" w:type="dxa"/>
          </w:tcPr>
          <w:p w14:paraId="2662D56F" w14:textId="77777777" w:rsidR="00C84BCF" w:rsidRDefault="00C84BCF" w:rsidP="00075B6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38A2C736" w14:textId="77777777" w:rsidR="00C84BCF" w:rsidRDefault="00C84BCF" w:rsidP="00075B6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C84BCF" w14:paraId="060EF94E" w14:textId="77777777" w:rsidTr="00075B68">
        <w:tc>
          <w:tcPr>
            <w:tcW w:w="2547" w:type="dxa"/>
          </w:tcPr>
          <w:p w14:paraId="28BB02E3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>TIẾT 3</w:t>
            </w:r>
          </w:p>
          <w:p w14:paraId="296A9203" w14:textId="74D5DECD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Khối lớp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6803" w:type="dxa"/>
          </w:tcPr>
          <w:p w14:paraId="787044DE" w14:textId="77777777" w:rsidR="00C84BCF" w:rsidRPr="00FE4EB0" w:rsidRDefault="00C84BCF" w:rsidP="00075B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4BCF" w14:paraId="2D0CE5A5" w14:textId="77777777" w:rsidTr="00075B68">
        <w:tc>
          <w:tcPr>
            <w:tcW w:w="2547" w:type="dxa"/>
          </w:tcPr>
          <w:p w14:paraId="077ED42B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FE4EB0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FE4EB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14:paraId="279E3D41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7CA0B2F6" w14:textId="1CD9D0A1" w:rsidR="00C84BCF" w:rsidRPr="00C84BCF" w:rsidRDefault="00C84BCF" w:rsidP="00075B68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u w:val="single"/>
              </w:rPr>
              <w:t>I . Ôn hát</w:t>
            </w:r>
            <w:r w:rsidRPr="00FE4EB0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Pr="00FE4E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Bóng dáng một ngôi trường</w:t>
            </w:r>
          </w:p>
          <w:p w14:paraId="3BFE8B17" w14:textId="77777777" w:rsidR="00C84BCF" w:rsidRPr="00FE4EB0" w:rsidRDefault="00C84BCF" w:rsidP="00075B68">
            <w:pPr>
              <w:rPr>
                <w:rFonts w:ascii="Times New Roman" w:hAnsi="Times New Roman" w:cs="Times New Roman"/>
                <w:lang w:val="en-US"/>
              </w:rPr>
            </w:pPr>
            <w:r w:rsidRPr="00FE4EB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Nhạc và </w:t>
            </w:r>
          </w:p>
          <w:p w14:paraId="2F2AD7C9" w14:textId="77777777" w:rsidR="00C84BCF" w:rsidRPr="00FE4EB0" w:rsidRDefault="00C84BCF" w:rsidP="00075B68">
            <w:pPr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</w:rPr>
              <w:t xml:space="preserve">- HS nghe lại bài hát và ôn lại nhiều lần cho thuộc. Chú ý hát đúng </w:t>
            </w:r>
            <w:r w:rsidRPr="00FE4EB0">
              <w:rPr>
                <w:rFonts w:ascii="Times New Roman" w:hAnsi="Times New Roman" w:cs="Times New Roman"/>
                <w:lang w:val="en-US"/>
              </w:rPr>
              <w:t xml:space="preserve">cao độ, trường độ, </w:t>
            </w:r>
            <w:r w:rsidRPr="00FE4EB0">
              <w:rPr>
                <w:rFonts w:ascii="Times New Roman" w:hAnsi="Times New Roman" w:cs="Times New Roman"/>
              </w:rPr>
              <w:t>nhịp, phách, gõ tiết tấu</w:t>
            </w:r>
          </w:p>
          <w:p w14:paraId="153C439C" w14:textId="1D2729BD" w:rsidR="00C84BCF" w:rsidRPr="00C00722" w:rsidRDefault="00C84BCF" w:rsidP="00C84BCF">
            <w:pPr>
              <w:rPr>
                <w:iCs/>
                <w:color w:val="4472C4" w:themeColor="accent1"/>
                <w:spacing w:val="-4"/>
                <w:sz w:val="28"/>
                <w:szCs w:val="28"/>
              </w:rPr>
            </w:pPr>
            <w:r>
              <w:rPr>
                <w:iCs/>
                <w:color w:val="4472C4" w:themeColor="accent1"/>
                <w:spacing w:val="-4"/>
                <w:sz w:val="28"/>
                <w:szCs w:val="28"/>
                <w:lang w:val="en-US"/>
              </w:rPr>
              <w:t xml:space="preserve">Link: </w:t>
            </w:r>
            <w:r w:rsidRPr="00C00722">
              <w:rPr>
                <w:iCs/>
                <w:color w:val="4472C4" w:themeColor="accent1"/>
                <w:spacing w:val="-4"/>
                <w:sz w:val="28"/>
                <w:szCs w:val="28"/>
              </w:rPr>
              <w:t xml:space="preserve"> https://www.nhaccuatui.com/bai-hat/bong-dang-mot-ngoi-truong-va.dIYj45EJASsn.html</w:t>
            </w:r>
          </w:p>
          <w:p w14:paraId="68F57EC3" w14:textId="77777777" w:rsidR="00C84BCF" w:rsidRPr="00FE4EB0" w:rsidRDefault="00C84BCF" w:rsidP="00C84BCF">
            <w:pPr>
              <w:ind w:firstLine="7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84BCF" w14:paraId="4A70C197" w14:textId="77777777" w:rsidTr="00075B68">
        <w:tc>
          <w:tcPr>
            <w:tcW w:w="2547" w:type="dxa"/>
          </w:tcPr>
          <w:p w14:paraId="62D2A682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464AB293" w14:textId="77777777" w:rsidR="00C84BCF" w:rsidRPr="00FE4EB0" w:rsidRDefault="00C84BCF" w:rsidP="00075B6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4EB0">
              <w:rPr>
                <w:rFonts w:ascii="Times New Roman" w:hAnsi="Times New Roman" w:cs="Times New Roman"/>
                <w:lang w:val="en-US"/>
              </w:rPr>
              <w:t>- Sau khi tập hát</w:t>
            </w: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FE4EB0">
              <w:rPr>
                <w:rFonts w:ascii="Times New Roman" w:hAnsi="Times New Roman" w:cs="Times New Roman"/>
                <w:lang w:val="en-US"/>
              </w:rPr>
              <w:t>HS tìm hiểu nội dung bài hát.</w:t>
            </w:r>
          </w:p>
          <w:p w14:paraId="313568D2" w14:textId="77777777" w:rsidR="00C84BCF" w:rsidRDefault="00C84BCF" w:rsidP="00075B6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  <w:lang w:val="en-US"/>
              </w:rPr>
              <w:t>- Nghe lại bài hát và tự kiểm tra, nếu còn sai thì nghe lại và sửa lại</w:t>
            </w:r>
            <w:r w:rsidRPr="00FE4EB0">
              <w:rPr>
                <w:rFonts w:ascii="Times New Roman" w:hAnsi="Times New Roman" w:cs="Times New Roman"/>
              </w:rPr>
              <w:t xml:space="preserve"> </w:t>
            </w:r>
          </w:p>
          <w:p w14:paraId="3AB19A14" w14:textId="3F9AD049" w:rsidR="00482503" w:rsidRPr="00FE4EB0" w:rsidRDefault="00482503" w:rsidP="00075B6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4BCF" w14:paraId="23ECB1F9" w14:textId="77777777" w:rsidTr="00075B68">
        <w:tc>
          <w:tcPr>
            <w:tcW w:w="2547" w:type="dxa"/>
          </w:tcPr>
          <w:p w14:paraId="62BF8CE7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Hoạt động 2: </w:t>
            </w:r>
          </w:p>
        </w:tc>
        <w:tc>
          <w:tcPr>
            <w:tcW w:w="6803" w:type="dxa"/>
          </w:tcPr>
          <w:p w14:paraId="698D6BF5" w14:textId="77777777" w:rsidR="00C84BCF" w:rsidRPr="00FE4EB0" w:rsidRDefault="00C84BCF" w:rsidP="00075B6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</w:t>
            </w: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Ôn bài tập đọc nhạc số 1:</w:t>
            </w:r>
          </w:p>
          <w:p w14:paraId="71738160" w14:textId="77777777" w:rsidR="00C84BCF" w:rsidRPr="00FE4EB0" w:rsidRDefault="00C84BCF" w:rsidP="00075B68">
            <w:pPr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</w:rPr>
              <w:t>HS xem bài TĐN1, ôn lại cao độ, trường độ.</w:t>
            </w:r>
          </w:p>
          <w:p w14:paraId="773724E0" w14:textId="77777777" w:rsidR="00C84BCF" w:rsidRPr="00FE4EB0" w:rsidRDefault="00C84BCF" w:rsidP="00075B68">
            <w:pPr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</w:rPr>
              <w:t xml:space="preserve">- Tập đọc </w:t>
            </w:r>
            <w:r>
              <w:rPr>
                <w:rFonts w:ascii="Times New Roman" w:hAnsi="Times New Roman" w:cs="Times New Roman"/>
                <w:lang w:val="en-US"/>
              </w:rPr>
              <w:t xml:space="preserve">tên </w:t>
            </w:r>
            <w:r w:rsidRPr="00FE4EB0">
              <w:rPr>
                <w:rFonts w:ascii="Times New Roman" w:hAnsi="Times New Roman" w:cs="Times New Roman"/>
              </w:rPr>
              <w:t xml:space="preserve">nốt </w:t>
            </w:r>
          </w:p>
          <w:p w14:paraId="198E9FE3" w14:textId="77777777" w:rsidR="00C84BCF" w:rsidRPr="00FE4EB0" w:rsidRDefault="00C84BCF" w:rsidP="00075B68">
            <w:pPr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</w:rPr>
              <w:t>- Tập đọc nốt kết hợp gõ theo phách</w:t>
            </w:r>
          </w:p>
          <w:p w14:paraId="0F987A58" w14:textId="77777777" w:rsidR="00C84BCF" w:rsidRPr="00FE4EB0" w:rsidRDefault="00C84BCF" w:rsidP="00075B68">
            <w:pPr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</w:rPr>
              <w:t>- Vừa đọc nốt, vừa gõ phách.</w:t>
            </w:r>
          </w:p>
          <w:p w14:paraId="36284002" w14:textId="77777777" w:rsidR="00C84BCF" w:rsidRDefault="00C84BCF" w:rsidP="00075B68">
            <w:pPr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</w:rPr>
              <w:t>- Ráp cao độ, ráp lời</w:t>
            </w:r>
          </w:p>
          <w:p w14:paraId="679A4241" w14:textId="69031422" w:rsidR="00482503" w:rsidRPr="00FE4EB0" w:rsidRDefault="00482503" w:rsidP="00075B68">
            <w:pPr>
              <w:rPr>
                <w:rFonts w:ascii="Times New Roman" w:hAnsi="Times New Roman" w:cs="Times New Roman"/>
              </w:rPr>
            </w:pPr>
          </w:p>
        </w:tc>
      </w:tr>
      <w:tr w:rsidR="00C84BCF" w14:paraId="686AFA88" w14:textId="77777777" w:rsidTr="00075B68">
        <w:tc>
          <w:tcPr>
            <w:tcW w:w="2547" w:type="dxa"/>
          </w:tcPr>
          <w:p w14:paraId="4A7468AF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6EE0E97F" w14:textId="77777777" w:rsidR="00C84BCF" w:rsidRPr="00FE4EB0" w:rsidRDefault="00C84BCF" w:rsidP="00075B68">
            <w:pPr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</w:rPr>
              <w:t>- Hs mở link và nghe :</w:t>
            </w:r>
          </w:p>
          <w:p w14:paraId="48CE3934" w14:textId="77777777" w:rsidR="00C84BCF" w:rsidRPr="00403285" w:rsidRDefault="00C84BCF" w:rsidP="00C84BCF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Link: </w:t>
            </w:r>
            <w:r w:rsidRPr="00403285">
              <w:rPr>
                <w:color w:val="4472C4" w:themeColor="accent1"/>
                <w:sz w:val="28"/>
                <w:szCs w:val="28"/>
              </w:rPr>
              <w:t>https://www.youtube.com/watch?v=Wyxx-zWvxkU</w:t>
            </w:r>
          </w:p>
          <w:p w14:paraId="7AB7670F" w14:textId="77777777" w:rsidR="00C84BCF" w:rsidRDefault="00C84BCF" w:rsidP="00075B6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4EB0">
              <w:rPr>
                <w:rFonts w:ascii="Times New Roman" w:hAnsi="Times New Roman" w:cs="Times New Roman"/>
                <w:lang w:val="en-US"/>
              </w:rPr>
              <w:t>- Tập đọc nốt, gõ đệm theo phần âm thanh của link hướng dẫn</w:t>
            </w:r>
          </w:p>
          <w:p w14:paraId="5D007606" w14:textId="77777777" w:rsidR="00482503" w:rsidRDefault="00482503" w:rsidP="00482503">
            <w:r>
              <w:t xml:space="preserve">- </w:t>
            </w:r>
            <w:r>
              <w:rPr>
                <w:lang w:val="en-US"/>
              </w:rPr>
              <w:t>H</w:t>
            </w:r>
            <w:r>
              <w:t>s ôn lại giọng Son trưởng. Nêu công thức cung</w:t>
            </w:r>
          </w:p>
          <w:p w14:paraId="2829D8B2" w14:textId="412C5688" w:rsidR="00482503" w:rsidRPr="00482503" w:rsidRDefault="00482503" w:rsidP="00482503"/>
        </w:tc>
      </w:tr>
      <w:tr w:rsidR="00C84BCF" w14:paraId="5AD27463" w14:textId="77777777" w:rsidTr="00075B68">
        <w:tc>
          <w:tcPr>
            <w:tcW w:w="2547" w:type="dxa"/>
          </w:tcPr>
          <w:p w14:paraId="6B1A1363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Hoạt động 3: </w:t>
            </w:r>
          </w:p>
        </w:tc>
        <w:tc>
          <w:tcPr>
            <w:tcW w:w="6803" w:type="dxa"/>
          </w:tcPr>
          <w:p w14:paraId="6266B0F4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</w:rPr>
            </w:pPr>
            <w:r w:rsidRPr="00FE4EB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III. Âm nhạc thường thức: </w:t>
            </w:r>
            <w:r w:rsidRPr="00FE4EB0">
              <w:rPr>
                <w:rFonts w:ascii="Times New Roman" w:hAnsi="Times New Roman" w:cs="Times New Roman"/>
                <w:b/>
                <w:bCs/>
              </w:rPr>
              <w:t xml:space="preserve">Nhạc sĩ Trần Hoàn (1928 – 2003) và bài hát </w:t>
            </w:r>
            <w:r w:rsidRPr="00FE4EB0">
              <w:rPr>
                <w:rFonts w:ascii="Times New Roman" w:hAnsi="Times New Roman" w:cs="Times New Roman"/>
                <w:b/>
                <w:bCs/>
                <w:i/>
                <w:iCs/>
              </w:rPr>
              <w:t>Một mùa xuân nho nhỏ:</w:t>
            </w:r>
          </w:p>
          <w:p w14:paraId="189F6160" w14:textId="77777777" w:rsidR="00C84BCF" w:rsidRPr="00FE4EB0" w:rsidRDefault="00C84BCF" w:rsidP="00075B68">
            <w:pPr>
              <w:rPr>
                <w:rFonts w:ascii="Times New Roman" w:hAnsi="Times New Roman" w:cs="Times New Roman"/>
                <w:lang w:val="en-US"/>
              </w:rPr>
            </w:pPr>
            <w:r w:rsidRPr="00FE4EB0">
              <w:rPr>
                <w:rFonts w:ascii="Times New Roman" w:hAnsi="Times New Roman" w:cs="Times New Roman"/>
                <w:lang w:val="en-US"/>
              </w:rPr>
              <w:t>- Sau khi đọc tài liệu, HS nghe bài hát Mùa xuân nho nhỏ</w:t>
            </w:r>
          </w:p>
          <w:p w14:paraId="5FE4790A" w14:textId="79E7A392" w:rsidR="00C84BCF" w:rsidRDefault="00C84BCF" w:rsidP="00075B6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Link :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" w:history="1">
              <w:r w:rsidR="00482503" w:rsidRPr="000350E0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https://www.youtube.com/watch?v=tfleNXgoGAs</w:t>
              </w:r>
            </w:hyperlink>
          </w:p>
          <w:p w14:paraId="35676675" w14:textId="75BC9D1E" w:rsidR="00482503" w:rsidRPr="00FE4EB0" w:rsidRDefault="00482503" w:rsidP="00075B6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4BCF" w14:paraId="4E42DC77" w14:textId="77777777" w:rsidTr="00075B68">
        <w:tc>
          <w:tcPr>
            <w:tcW w:w="2547" w:type="dxa"/>
          </w:tcPr>
          <w:p w14:paraId="56C7EAA8" w14:textId="77777777" w:rsidR="00C84BCF" w:rsidRPr="00FE4EB0" w:rsidRDefault="00C84BCF" w:rsidP="00075B68">
            <w:pPr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51DB13CF" w14:textId="694388F3" w:rsidR="00C84BCF" w:rsidRPr="00C84BCF" w:rsidRDefault="00C84BCF" w:rsidP="00C84BCF">
            <w:r w:rsidRPr="00FE4EB0">
              <w:rPr>
                <w:rFonts w:ascii="Times New Roman" w:hAnsi="Times New Roman" w:cs="Times New Roman"/>
                <w:color w:val="000000" w:themeColor="text1"/>
                <w:lang w:val="en-US"/>
              </w:rPr>
              <w:t>- HS tự tìm nghe các bài hát</w:t>
            </w:r>
            <w:r w:rsidRPr="00FE4EB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C84BCF">
              <w:rPr>
                <w:rFonts w:ascii="Times New Roman" w:hAnsi="Times New Roman" w:cs="Times New Roman"/>
                <w:color w:val="000000" w:themeColor="text1"/>
                <w:lang w:val="en-US"/>
              </w:rPr>
              <w:t>và tìm đọc lại c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á</w:t>
            </w:r>
            <w:r w:rsidRPr="00C84BCF">
              <w:rPr>
                <w:rFonts w:ascii="Times New Roman" w:hAnsi="Times New Roman" w:cs="Times New Roman"/>
                <w:color w:val="000000" w:themeColor="text1"/>
                <w:lang w:val="en-US"/>
              </w:rPr>
              <w:t>c bài thơ</w:t>
            </w:r>
            <w:r w:rsidRPr="00C84BCF"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Đi học </w:t>
            </w:r>
            <w:r>
              <w:t>(Thơ: Minh Chính – Nhạc: Bùi Đình Thảo</w:t>
            </w:r>
            <w:r>
              <w:rPr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>
              <w:t xml:space="preserve">Cho con (Thơ: Tuấn Dũng – Nhạc: Phạm Trọng Cầu); Tia nắng hạt mưa (Thơ: Lệ Bình- Nhạc: Khánh </w:t>
            </w:r>
            <w:proofErr w:type="gramStart"/>
            <w:r>
              <w:t>Vinh)…</w:t>
            </w:r>
            <w:proofErr w:type="gramEnd"/>
          </w:p>
          <w:p w14:paraId="3BCEB88F" w14:textId="77777777" w:rsidR="00C84BCF" w:rsidRDefault="00C84BCF" w:rsidP="00C84B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E4E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Nhận xét về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cách phổ thơ</w:t>
            </w:r>
            <w:r w:rsidRPr="00FE4E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của tác giả</w:t>
            </w:r>
          </w:p>
          <w:p w14:paraId="6EAF1844" w14:textId="3C163A7E" w:rsidR="00482503" w:rsidRPr="00FE4EB0" w:rsidRDefault="00482503" w:rsidP="00C84BCF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pPr>
          </w:p>
        </w:tc>
      </w:tr>
    </w:tbl>
    <w:p w14:paraId="15779B3F" w14:textId="77777777" w:rsidR="00C84BCF" w:rsidRPr="00FE4EB0" w:rsidRDefault="00C84BCF" w:rsidP="00C84B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4EB0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Âm nhạc</w:t>
      </w:r>
    </w:p>
    <w:p w14:paraId="288B7DB4" w14:textId="77777777" w:rsidR="00C84BCF" w:rsidRPr="00FE4EB0" w:rsidRDefault="00C84BCF" w:rsidP="00C84B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4EB0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TỰ HỌC</w:t>
      </w:r>
    </w:p>
    <w:p w14:paraId="0007F02B" w14:textId="77777777" w:rsidR="00722EC9" w:rsidRDefault="00722EC9"/>
    <w:sectPr w:rsidR="00722EC9" w:rsidSect="0048250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CF"/>
    <w:rsid w:val="00482503"/>
    <w:rsid w:val="00722EC9"/>
    <w:rsid w:val="00C8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C6B5"/>
  <w15:chartTrackingRefBased/>
  <w15:docId w15:val="{3336F0A5-E188-489D-85BD-270A2CA7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BCF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BCF"/>
    <w:pPr>
      <w:ind w:left="720"/>
      <w:contextualSpacing/>
    </w:pPr>
  </w:style>
  <w:style w:type="table" w:styleId="TableGrid">
    <w:name w:val="Table Grid"/>
    <w:basedOn w:val="TableNormal"/>
    <w:uiPriority w:val="39"/>
    <w:rsid w:val="00C84BCF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fleNXgoG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TQHung</cp:lastModifiedBy>
  <cp:revision>1</cp:revision>
  <dcterms:created xsi:type="dcterms:W3CDTF">2021-09-16T07:40:00Z</dcterms:created>
  <dcterms:modified xsi:type="dcterms:W3CDTF">2021-09-16T07:53:00Z</dcterms:modified>
</cp:coreProperties>
</file>