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570" w14:textId="45B2FD35" w:rsidR="00F239BD" w:rsidRPr="006B4EAF" w:rsidRDefault="00AD2068" w:rsidP="00EA221B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6B4EAF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BÀI </w:t>
      </w:r>
      <w:r w:rsidR="00163625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8</w:t>
      </w:r>
      <w:r w:rsidRPr="006B4EAF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:</w:t>
      </w:r>
      <w:r w:rsidR="00616B6C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 </w:t>
      </w:r>
      <w:r w:rsidR="00163625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KHOAN DUNG</w:t>
      </w:r>
    </w:p>
    <w:p w14:paraId="7DBFDEFD" w14:textId="385F610A" w:rsidR="006C0F08" w:rsidRPr="00966683" w:rsidRDefault="00AD2068" w:rsidP="0096668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1.Truyện đọc</w:t>
      </w:r>
    </w:p>
    <w:p w14:paraId="0F7B7E6C" w14:textId="72737442" w:rsidR="006C0F08" w:rsidRPr="00065101" w:rsidRDefault="006C0F08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 Nội dung bài học</w:t>
      </w:r>
    </w:p>
    <w:p w14:paraId="523FFC1D" w14:textId="2749B7C9" w:rsidR="006C0F08" w:rsidRPr="00065101" w:rsidRDefault="006C0F08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4D1AE4B8" w14:textId="7BC82D75" w:rsidR="00E4328E" w:rsidRPr="008D1EC5" w:rsidRDefault="006C0F08" w:rsidP="008D1EC5">
      <w:pPr>
        <w:pStyle w:val="ListParagraph"/>
        <w:numPr>
          <w:ilvl w:val="0"/>
          <w:numId w:val="4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1E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Thế nào là </w:t>
      </w:r>
      <w:r w:rsidR="002B408B">
        <w:rPr>
          <w:rFonts w:ascii="Times New Roman" w:eastAsia="Times New Roman" w:hAnsi="Times New Roman" w:cs="Times New Roman"/>
          <w:b/>
          <w:bCs/>
          <w:sz w:val="28"/>
          <w:szCs w:val="28"/>
        </w:rPr>
        <w:t>khoan dung</w:t>
      </w:r>
      <w:r w:rsidR="00E4328E" w:rsidRPr="008D1EC5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1E69D167" w14:textId="77777777" w:rsidR="00966683" w:rsidRPr="006C0F08" w:rsidRDefault="00966683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9951F6" w14:textId="706FD136" w:rsidR="00DF1577" w:rsidRPr="006809D6" w:rsidRDefault="007C452F" w:rsidP="00E4328E">
      <w:pPr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- </w:t>
      </w:r>
      <w:r w:rsidR="00825C79">
        <w:rPr>
          <w:rFonts w:ascii="Times New Roman" w:hAnsi="Times New Roman"/>
          <w:sz w:val="28"/>
          <w:szCs w:val="28"/>
          <w:lang w:val="pt-BR"/>
        </w:rPr>
        <w:t>L</w:t>
      </w:r>
      <w:r w:rsidR="00B04C4A" w:rsidRPr="00B04C4A">
        <w:rPr>
          <w:rFonts w:ascii="Times New Roman" w:hAnsi="Times New Roman"/>
          <w:sz w:val="28"/>
          <w:szCs w:val="28"/>
          <w:lang w:val="pt-BR"/>
        </w:rPr>
        <w:t>à rộng lòng tha thứ</w:t>
      </w:r>
      <w:r w:rsidR="00B04C4A">
        <w:rPr>
          <w:rFonts w:ascii="Times New Roman" w:hAnsi="Times New Roman"/>
          <w:sz w:val="28"/>
          <w:szCs w:val="28"/>
          <w:lang w:val="pt-BR"/>
        </w:rPr>
        <w:t xml:space="preserve">, </w:t>
      </w:r>
      <w:r w:rsidR="00B04C4A" w:rsidRPr="00B04C4A">
        <w:rPr>
          <w:rFonts w:ascii="Times New Roman" w:hAnsi="Times New Roman"/>
          <w:sz w:val="28"/>
          <w:szCs w:val="28"/>
          <w:lang w:val="pt-BR"/>
        </w:rPr>
        <w:t>luôn tôn trọng và thông cảm với người khác, biết tha thứ cho người khác khi họ hối hận và sửa chữa lỗi lầm</w:t>
      </w:r>
    </w:p>
    <w:p w14:paraId="119D12F7" w14:textId="3F5280F4" w:rsidR="006C0F08" w:rsidRDefault="007C452F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1EC5">
        <w:rPr>
          <w:rFonts w:ascii="Times New Roman" w:hAnsi="Times New Roman" w:cs="Times New Roman"/>
          <w:b/>
          <w:bCs/>
          <w:sz w:val="28"/>
          <w:szCs w:val="28"/>
        </w:rPr>
        <w:t xml:space="preserve">b) </w:t>
      </w:r>
      <w:r w:rsidR="006C0F08" w:rsidRPr="006C0F08">
        <w:rPr>
          <w:rFonts w:ascii="Times New Roman" w:hAnsi="Times New Roman" w:cs="Times New Roman"/>
          <w:b/>
          <w:bCs/>
          <w:sz w:val="28"/>
          <w:szCs w:val="28"/>
        </w:rPr>
        <w:t xml:space="preserve"> Ý nghĩa</w:t>
      </w:r>
    </w:p>
    <w:p w14:paraId="0EDD8688" w14:textId="0B55721D" w:rsidR="003A59D5" w:rsidRPr="003A59D5" w:rsidRDefault="00065101" w:rsidP="003A5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52F">
        <w:rPr>
          <w:rFonts w:ascii="Times New Roman" w:hAnsi="Times New Roman" w:cs="Times New Roman"/>
          <w:b/>
          <w:bCs/>
          <w:sz w:val="28"/>
          <w:szCs w:val="28"/>
        </w:rPr>
        <w:t xml:space="preserve">  - </w:t>
      </w:r>
      <w:r w:rsidR="00DF1577">
        <w:rPr>
          <w:rFonts w:ascii="Times New Roman" w:hAnsi="Times New Roman" w:cs="Times New Roman"/>
          <w:sz w:val="28"/>
          <w:szCs w:val="28"/>
        </w:rPr>
        <w:t>L</w:t>
      </w:r>
      <w:r w:rsidR="00781214" w:rsidRPr="00781214">
        <w:rPr>
          <w:rFonts w:ascii="Times New Roman" w:hAnsi="Times New Roman" w:cs="Times New Roman"/>
          <w:sz w:val="28"/>
          <w:szCs w:val="28"/>
        </w:rPr>
        <w:t>à</w:t>
      </w:r>
      <w:r w:rsidR="003A59D5" w:rsidRPr="003A59D5">
        <w:rPr>
          <w:rFonts w:ascii="Times New Roman" w:hAnsi="Times New Roman" w:cs="Times New Roman"/>
          <w:sz w:val="28"/>
          <w:szCs w:val="28"/>
        </w:rPr>
        <w:t xml:space="preserve"> một đức tính quý báu</w:t>
      </w:r>
      <w:r w:rsidR="003A59D5">
        <w:rPr>
          <w:rFonts w:ascii="Times New Roman" w:hAnsi="Times New Roman" w:cs="Times New Roman"/>
          <w:sz w:val="28"/>
          <w:szCs w:val="28"/>
        </w:rPr>
        <w:t xml:space="preserve"> của con</w:t>
      </w:r>
      <w:r w:rsidR="003A59D5" w:rsidRPr="003A59D5">
        <w:rPr>
          <w:rFonts w:ascii="Times New Roman" w:hAnsi="Times New Roman" w:cs="Times New Roman"/>
          <w:sz w:val="28"/>
          <w:szCs w:val="28"/>
        </w:rPr>
        <w:t xml:space="preserve"> </w:t>
      </w:r>
      <w:r w:rsidR="003A59D5">
        <w:rPr>
          <w:rFonts w:ascii="Times New Roman" w:hAnsi="Times New Roman" w:cs="Times New Roman"/>
          <w:sz w:val="28"/>
          <w:szCs w:val="28"/>
        </w:rPr>
        <w:t>n</w:t>
      </w:r>
      <w:r w:rsidR="003A59D5" w:rsidRPr="003A59D5">
        <w:rPr>
          <w:rFonts w:ascii="Times New Roman" w:hAnsi="Times New Roman" w:cs="Times New Roman"/>
          <w:sz w:val="28"/>
          <w:szCs w:val="28"/>
        </w:rPr>
        <w:t>gười</w:t>
      </w:r>
      <w:r w:rsidR="003A59D5">
        <w:rPr>
          <w:rFonts w:ascii="Times New Roman" w:hAnsi="Times New Roman" w:cs="Times New Roman"/>
          <w:sz w:val="28"/>
          <w:szCs w:val="28"/>
        </w:rPr>
        <w:t>, luôn</w:t>
      </w:r>
      <w:r w:rsidR="003A59D5" w:rsidRPr="003A59D5">
        <w:rPr>
          <w:rFonts w:ascii="Times New Roman" w:hAnsi="Times New Roman" w:cs="Times New Roman"/>
          <w:sz w:val="28"/>
          <w:szCs w:val="28"/>
        </w:rPr>
        <w:t xml:space="preserve"> được mọi người yêu mến, tin cậy và có nhiều bạn tốt</w:t>
      </w:r>
      <w:r w:rsidR="00AB6178">
        <w:rPr>
          <w:rFonts w:ascii="Times New Roman" w:hAnsi="Times New Roman" w:cs="Times New Roman"/>
          <w:sz w:val="28"/>
          <w:szCs w:val="28"/>
        </w:rPr>
        <w:t xml:space="preserve">, </w:t>
      </w:r>
      <w:r w:rsidR="00AB6178" w:rsidRPr="00AB6178">
        <w:rPr>
          <w:rFonts w:ascii="Times New Roman" w:hAnsi="Times New Roman" w:cs="Times New Roman"/>
          <w:sz w:val="28"/>
          <w:szCs w:val="28"/>
        </w:rPr>
        <w:t xml:space="preserve"> cuộc sống và quan hệ giữa mọi người trở nên lành mạnh, thân ái, dễ chịu.</w:t>
      </w:r>
    </w:p>
    <w:p w14:paraId="7D90DC67" w14:textId="65CAFAD6" w:rsidR="008D1EC5" w:rsidRDefault="00AB6178" w:rsidP="003A59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6178">
        <w:rPr>
          <w:rFonts w:ascii="Times New Roman" w:hAnsi="Times New Roman" w:cs="Times New Roman"/>
          <w:b/>
          <w:bCs/>
          <w:sz w:val="28"/>
          <w:szCs w:val="28"/>
        </w:rPr>
        <w:t>c) Cách rèn luyện</w:t>
      </w:r>
    </w:p>
    <w:p w14:paraId="3705D316" w14:textId="0B343371" w:rsidR="00AB6178" w:rsidRPr="00AB6178" w:rsidRDefault="00AB6178" w:rsidP="003A59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- </w:t>
      </w:r>
      <w:r w:rsidRPr="00AB6178">
        <w:rPr>
          <w:rFonts w:ascii="Times New Roman" w:hAnsi="Times New Roman" w:cs="Times New Roman"/>
          <w:sz w:val="28"/>
          <w:szCs w:val="28"/>
        </w:rPr>
        <w:t>Hãy sống</w:t>
      </w:r>
      <w:r>
        <w:rPr>
          <w:rFonts w:ascii="Times New Roman" w:hAnsi="Times New Roman" w:cs="Times New Roman"/>
          <w:sz w:val="28"/>
          <w:szCs w:val="28"/>
        </w:rPr>
        <w:t xml:space="preserve"> cở</w:t>
      </w:r>
      <w:r w:rsidR="00EC211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mở</w:t>
      </w:r>
      <w:r w:rsidR="00EC2110">
        <w:rPr>
          <w:rFonts w:ascii="Times New Roman" w:hAnsi="Times New Roman" w:cs="Times New Roman"/>
          <w:sz w:val="28"/>
          <w:szCs w:val="28"/>
        </w:rPr>
        <w:t>, gần gũi mọi người và cư xử một cách chân thành rộng lượng.</w:t>
      </w:r>
    </w:p>
    <w:p w14:paraId="1148A9EA" w14:textId="081FF638" w:rsidR="00307EC7" w:rsidRDefault="00307EC7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>3. Bài tập</w:t>
      </w:r>
    </w:p>
    <w:p w14:paraId="5CDEB7D5" w14:textId="1B130037" w:rsidR="00307EC7" w:rsidRDefault="00307EC7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Làm bài tập</w:t>
      </w:r>
      <w:r w:rsidR="00966683" w:rsidRPr="00966683">
        <w:rPr>
          <w:rFonts w:ascii="Times New Roman" w:hAnsi="Times New Roman" w:cs="Times New Roman"/>
          <w:sz w:val="28"/>
          <w:szCs w:val="28"/>
        </w:rPr>
        <w:t xml:space="preserve"> </w:t>
      </w:r>
      <w:r w:rsidR="00966683">
        <w:rPr>
          <w:rFonts w:ascii="Times New Roman" w:hAnsi="Times New Roman" w:cs="Times New Roman"/>
          <w:sz w:val="28"/>
          <w:szCs w:val="28"/>
        </w:rPr>
        <w:t>SGK</w:t>
      </w:r>
    </w:p>
    <w:p w14:paraId="7A0D1789" w14:textId="13A7FC73" w:rsidR="00307EC7" w:rsidRDefault="00307EC7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 w:rsidRPr="00294732">
        <w:rPr>
          <w:rFonts w:ascii="Times New Roman" w:hAnsi="Times New Roman" w:cs="Times New Roman"/>
          <w:i/>
          <w:iCs/>
          <w:sz w:val="28"/>
          <w:szCs w:val="28"/>
        </w:rPr>
        <w:t>Dặn dò</w:t>
      </w:r>
      <w:r w:rsidRPr="00294732">
        <w:rPr>
          <w:rFonts w:ascii="Times New Roman" w:hAnsi="Times New Roman" w:cs="Times New Roman"/>
          <w:sz w:val="28"/>
          <w:szCs w:val="28"/>
        </w:rPr>
        <w:t xml:space="preserve"> : </w:t>
      </w:r>
      <w:r w:rsidR="00ED236F">
        <w:rPr>
          <w:rFonts w:ascii="Times New Roman" w:hAnsi="Times New Roman" w:cs="Times New Roman"/>
          <w:sz w:val="28"/>
          <w:szCs w:val="28"/>
        </w:rPr>
        <w:t>H</w:t>
      </w:r>
      <w:r w:rsidR="00616B6C">
        <w:rPr>
          <w:rFonts w:ascii="Times New Roman" w:hAnsi="Times New Roman" w:cs="Times New Roman"/>
          <w:sz w:val="28"/>
          <w:szCs w:val="28"/>
        </w:rPr>
        <w:t>ọc lại các bài 2, 3, 5, 7</w:t>
      </w:r>
      <w:r w:rsidR="008613A9">
        <w:rPr>
          <w:rFonts w:ascii="Times New Roman" w:hAnsi="Times New Roman" w:cs="Times New Roman"/>
          <w:sz w:val="28"/>
          <w:szCs w:val="28"/>
        </w:rPr>
        <w:t xml:space="preserve">, 11 </w:t>
      </w:r>
      <w:r w:rsidR="00616B6C">
        <w:rPr>
          <w:rFonts w:ascii="Times New Roman" w:hAnsi="Times New Roman" w:cs="Times New Roman"/>
          <w:sz w:val="28"/>
          <w:szCs w:val="28"/>
        </w:rPr>
        <w:t>chuẩn bị kiểm tra giữa kì.</w:t>
      </w:r>
    </w:p>
    <w:p w14:paraId="7733126E" w14:textId="16FE1921" w:rsidR="00294732" w:rsidRPr="00294732" w:rsidRDefault="00294732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Tìm ca dao, tục ngữ </w:t>
      </w:r>
      <w:r w:rsidR="00ED236F">
        <w:rPr>
          <w:rFonts w:ascii="Times New Roman" w:hAnsi="Times New Roman" w:cs="Times New Roman"/>
          <w:sz w:val="28"/>
          <w:szCs w:val="28"/>
        </w:rPr>
        <w:t>của bài 2, 3, 5, 7</w:t>
      </w:r>
      <w:r w:rsidR="003B00A3">
        <w:rPr>
          <w:rFonts w:ascii="Times New Roman" w:hAnsi="Times New Roman" w:cs="Times New Roman"/>
          <w:sz w:val="28"/>
          <w:szCs w:val="28"/>
        </w:rPr>
        <w:t>, 11.</w:t>
      </w:r>
    </w:p>
    <w:sectPr w:rsidR="00294732" w:rsidRPr="00294732" w:rsidSect="00EA22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694"/>
    <w:multiLevelType w:val="hybridMultilevel"/>
    <w:tmpl w:val="BF82577C"/>
    <w:lvl w:ilvl="0" w:tplc="03A2B27C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6AFE6748"/>
    <w:multiLevelType w:val="hybridMultilevel"/>
    <w:tmpl w:val="D57805A6"/>
    <w:lvl w:ilvl="0" w:tplc="42D8B41A">
      <w:start w:val="2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7CD247D5"/>
    <w:multiLevelType w:val="hybridMultilevel"/>
    <w:tmpl w:val="7BB2F4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65101"/>
    <w:rsid w:val="00071BE8"/>
    <w:rsid w:val="00163625"/>
    <w:rsid w:val="0016424B"/>
    <w:rsid w:val="001E227D"/>
    <w:rsid w:val="00294732"/>
    <w:rsid w:val="002B408B"/>
    <w:rsid w:val="00307EC7"/>
    <w:rsid w:val="00351787"/>
    <w:rsid w:val="003A59D5"/>
    <w:rsid w:val="003A741E"/>
    <w:rsid w:val="003B00A3"/>
    <w:rsid w:val="004005C1"/>
    <w:rsid w:val="004659EC"/>
    <w:rsid w:val="004C13FF"/>
    <w:rsid w:val="004D044A"/>
    <w:rsid w:val="004F2776"/>
    <w:rsid w:val="00517915"/>
    <w:rsid w:val="00616B6C"/>
    <w:rsid w:val="006315D5"/>
    <w:rsid w:val="006809D6"/>
    <w:rsid w:val="006B1988"/>
    <w:rsid w:val="006B4EAF"/>
    <w:rsid w:val="006C0F08"/>
    <w:rsid w:val="00742324"/>
    <w:rsid w:val="00781214"/>
    <w:rsid w:val="007C452F"/>
    <w:rsid w:val="00825C79"/>
    <w:rsid w:val="008613A9"/>
    <w:rsid w:val="008D1EC5"/>
    <w:rsid w:val="00966683"/>
    <w:rsid w:val="009F0CB3"/>
    <w:rsid w:val="00AB6178"/>
    <w:rsid w:val="00AD2068"/>
    <w:rsid w:val="00AF1120"/>
    <w:rsid w:val="00B04C4A"/>
    <w:rsid w:val="00BA79D9"/>
    <w:rsid w:val="00CF3815"/>
    <w:rsid w:val="00DF1577"/>
    <w:rsid w:val="00E423A8"/>
    <w:rsid w:val="00E4328E"/>
    <w:rsid w:val="00E5375B"/>
    <w:rsid w:val="00EA221B"/>
    <w:rsid w:val="00EC2110"/>
    <w:rsid w:val="00ED236F"/>
    <w:rsid w:val="00F01C44"/>
    <w:rsid w:val="00F239BD"/>
    <w:rsid w:val="00F4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45</cp:revision>
  <dcterms:created xsi:type="dcterms:W3CDTF">2021-09-06T05:16:00Z</dcterms:created>
  <dcterms:modified xsi:type="dcterms:W3CDTF">2021-10-29T08:56:00Z</dcterms:modified>
</cp:coreProperties>
</file>