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4AA80" w14:textId="061BAD85" w:rsidR="006048D2" w:rsidRDefault="006048D2" w:rsidP="006048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CHƯƠNG 1: THỜI KÌ XÁC LẬP CỦA CHỦ NGHĨA TƯ BẢN (TỪ GIỮA THẾ KỈ XVI ĐẾN NỬA SAU THẾ KỈ XIX)</w:t>
      </w:r>
    </w:p>
    <w:p w14:paraId="16A0ACA6" w14:textId="2D8615CE" w:rsidR="006048D2" w:rsidRPr="006048D2" w:rsidRDefault="006048D2" w:rsidP="006048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Bài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1: NHỮNG CUỘC CÁCH MẠNG ĐẦU TIÊN</w:t>
      </w:r>
    </w:p>
    <w:p w14:paraId="6ED382B5" w14:textId="1F298359" w:rsidR="006048D2" w:rsidRPr="006048D2" w:rsidRDefault="006048D2" w:rsidP="006048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 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Sự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biến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đổi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về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kinh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tế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xã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hội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Tây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Âu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trong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các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thế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kỉ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XV – XVII.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Cách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mạng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Hà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Lan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thế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kỉ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XVI.</w:t>
      </w:r>
    </w:p>
    <w:p w14:paraId="434A4607" w14:textId="77777777" w:rsidR="006048D2" w:rsidRPr="006048D2" w:rsidRDefault="006048D2" w:rsidP="006048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1. 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Một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nền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tảng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sản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xuất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mới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ra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đời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4B85DAC4" w14:textId="18C1CBC1" w:rsidR="006048D2" w:rsidRPr="006048D2" w:rsidRDefault="006048D2" w:rsidP="003250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Đó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nền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xuất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tư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bản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chủ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nghĩa</w:t>
      </w:r>
      <w:proofErr w:type="spellEnd"/>
      <w:r w:rsidR="0032502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2502D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32502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2502D">
        <w:rPr>
          <w:rFonts w:ascii="Times New Roman" w:eastAsia="Times New Roman" w:hAnsi="Times New Roman" w:cs="Times New Roman"/>
          <w:color w:val="000000"/>
          <w:sz w:val="26"/>
          <w:szCs w:val="26"/>
        </w:rPr>
        <w:t>sự</w:t>
      </w:r>
      <w:proofErr w:type="spellEnd"/>
      <w:r w:rsidR="0032502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2502D">
        <w:rPr>
          <w:rFonts w:ascii="Times New Roman" w:eastAsia="Times New Roman" w:hAnsi="Times New Roman" w:cs="Times New Roman"/>
          <w:color w:val="000000"/>
          <w:sz w:val="26"/>
          <w:szCs w:val="26"/>
        </w:rPr>
        <w:t>hình</w:t>
      </w:r>
      <w:proofErr w:type="spellEnd"/>
      <w:r w:rsidR="0032502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2502D">
        <w:rPr>
          <w:rFonts w:ascii="Times New Roman" w:eastAsia="Times New Roman" w:hAnsi="Times New Roman" w:cs="Times New Roman"/>
          <w:color w:val="000000"/>
          <w:sz w:val="26"/>
          <w:szCs w:val="26"/>
        </w:rPr>
        <w:t>thành</w:t>
      </w:r>
      <w:proofErr w:type="spellEnd"/>
      <w:r w:rsidR="0032502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giai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cấp</w:t>
      </w:r>
      <w:proofErr w:type="spellEnd"/>
      <w:r w:rsidR="0032502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2502D">
        <w:rPr>
          <w:rFonts w:ascii="Times New Roman" w:eastAsia="Times New Roman" w:hAnsi="Times New Roman" w:cs="Times New Roman"/>
          <w:color w:val="000000"/>
          <w:sz w:val="26"/>
          <w:szCs w:val="26"/>
        </w:rPr>
        <w:t>mới</w:t>
      </w:r>
      <w:proofErr w:type="spellEnd"/>
    </w:p>
    <w:p w14:paraId="69267B13" w14:textId="77777777" w:rsidR="006048D2" w:rsidRPr="006048D2" w:rsidRDefault="006048D2" w:rsidP="006048D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Giai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tư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</w:p>
    <w:p w14:paraId="05173C1E" w14:textId="6AA05010" w:rsidR="006048D2" w:rsidRPr="006048D2" w:rsidRDefault="006048D2" w:rsidP="0032502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Giai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vô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</w:p>
    <w:p w14:paraId="6769F634" w14:textId="77777777" w:rsidR="006048D2" w:rsidRPr="006048D2" w:rsidRDefault="006048D2" w:rsidP="006048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2.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Cách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mạng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Hà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Lan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thế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kỉ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XVI</w:t>
      </w:r>
    </w:p>
    <w:p w14:paraId="671728A4" w14:textId="77777777" w:rsidR="006048D2" w:rsidRPr="006048D2" w:rsidRDefault="006048D2" w:rsidP="006048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thế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kỉ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XII,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Tây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Ban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Nha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thống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trị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ngăn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cản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sự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phát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triển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kinh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tế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tư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bản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chủ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nghĩa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ở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Nê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déc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lan</w:t>
      </w:r>
      <w:proofErr w:type="spellEnd"/>
    </w:p>
    <w:p w14:paraId="7E7F102A" w14:textId="0DD6D061" w:rsidR="006048D2" w:rsidRPr="006048D2" w:rsidRDefault="006048D2" w:rsidP="006048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8-1566, </w:t>
      </w:r>
      <w:proofErr w:type="spellStart"/>
      <w:r w:rsidR="00EB0150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="00EB015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B0150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="00EB015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B0150">
        <w:rPr>
          <w:rFonts w:ascii="Times New Roman" w:eastAsia="Times New Roman" w:hAnsi="Times New Roman" w:cs="Times New Roman"/>
          <w:color w:val="000000"/>
          <w:sz w:val="26"/>
          <w:szCs w:val="26"/>
        </w:rPr>
        <w:t>Nêdeclan</w:t>
      </w:r>
      <w:proofErr w:type="spellEnd"/>
      <w:r w:rsidR="00EB015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B0150">
        <w:rPr>
          <w:rFonts w:ascii="Times New Roman" w:eastAsia="Times New Roman" w:hAnsi="Times New Roman" w:cs="Times New Roman"/>
          <w:color w:val="000000"/>
          <w:sz w:val="26"/>
          <w:szCs w:val="26"/>
        </w:rPr>
        <w:t>nổi</w:t>
      </w:r>
      <w:proofErr w:type="spellEnd"/>
      <w:r w:rsidR="00EB015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B0150">
        <w:rPr>
          <w:rFonts w:ascii="Times New Roman" w:eastAsia="Times New Roman" w:hAnsi="Times New Roman" w:cs="Times New Roman"/>
          <w:color w:val="000000"/>
          <w:sz w:val="26"/>
          <w:szCs w:val="26"/>
        </w:rPr>
        <w:t>dậy</w:t>
      </w:r>
      <w:proofErr w:type="spellEnd"/>
      <w:r w:rsidR="00EB0150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6B9C0D5F" w14:textId="77777777" w:rsidR="006048D2" w:rsidRPr="006048D2" w:rsidRDefault="006048D2" w:rsidP="006048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1581,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tỉnh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Bắc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Nê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déc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len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lập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Cộng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hòa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tỉnh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hiệp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gọi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Hà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Lan.</w:t>
      </w:r>
    </w:p>
    <w:p w14:paraId="5CB9E7ED" w14:textId="77777777" w:rsidR="006048D2" w:rsidRPr="006048D2" w:rsidRDefault="006048D2" w:rsidP="006048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1648,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Hà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Lan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độc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lập</w:t>
      </w:r>
      <w:proofErr w:type="spellEnd"/>
    </w:p>
    <w:p w14:paraId="63035705" w14:textId="77777777" w:rsidR="006048D2" w:rsidRPr="006048D2" w:rsidRDefault="006048D2" w:rsidP="006048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048D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* Ý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nghĩa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:</w:t>
      </w:r>
    </w:p>
    <w:p w14:paraId="122E588D" w14:textId="77777777" w:rsidR="006048D2" w:rsidRPr="006048D2" w:rsidRDefault="006048D2" w:rsidP="006048D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Cuộc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tranh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xem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cuộc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tranh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giải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phóng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tộc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lật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đổ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ách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thống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trị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vương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quốc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Tây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Ban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Nha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1707C4C2" w14:textId="77777777" w:rsidR="006048D2" w:rsidRPr="006048D2" w:rsidRDefault="006048D2" w:rsidP="006048D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Cuộc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cách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mạng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tư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đầu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tiên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trên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thế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giới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20140E69" w14:textId="77777777" w:rsidR="006048D2" w:rsidRPr="006048D2" w:rsidRDefault="006048D2" w:rsidP="006048D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Tạo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điều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kiện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chủ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nghĩa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tư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bản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phát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triển</w:t>
      </w:r>
      <w:proofErr w:type="spellEnd"/>
    </w:p>
    <w:p w14:paraId="3C799402" w14:textId="77777777" w:rsidR="006048D2" w:rsidRPr="006048D2" w:rsidRDefault="006048D2" w:rsidP="006048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48D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II. 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Cách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mạng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tư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sản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Anh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thế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kỉ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XVII.</w:t>
      </w:r>
    </w:p>
    <w:p w14:paraId="1F2FDD9B" w14:textId="77777777" w:rsidR="006048D2" w:rsidRPr="006048D2" w:rsidRDefault="006048D2" w:rsidP="006048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1. 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Sự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phát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triển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của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chủ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nghĩa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tư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bản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ở Anh.</w:t>
      </w:r>
    </w:p>
    <w:p w14:paraId="0A5544B9" w14:textId="77777777" w:rsidR="006048D2" w:rsidRPr="006048D2" w:rsidRDefault="006048D2" w:rsidP="006048D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Kinh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tế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TBCN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phát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triển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mạnh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Xuất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nhiều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thủ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nhiều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trung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tâm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thương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mại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hình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043A36A4" w14:textId="77777777" w:rsidR="006048D2" w:rsidRPr="006048D2" w:rsidRDefault="006048D2" w:rsidP="006048D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Xuất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tầng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lớp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quý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tộc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mới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tư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484EE55A" w14:textId="77777777" w:rsidR="006048D2" w:rsidRPr="006048D2" w:rsidRDefault="006048D2" w:rsidP="006048D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Vua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địa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chủ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phong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kiến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mâu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thuẫn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quý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tộc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mới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tư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lao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</w:p>
    <w:p w14:paraId="15C19B3E" w14:textId="77777777" w:rsidR="006048D2" w:rsidRPr="006048D2" w:rsidRDefault="006048D2" w:rsidP="006048D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Mâu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thuẫn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xã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hội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gay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gắt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bùng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nổ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cách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mạng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49AEF298" w14:textId="77777777" w:rsidR="00596ECB" w:rsidRDefault="00596ECB" w:rsidP="006048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3F6D626E" w14:textId="25DA7B0A" w:rsidR="006048D2" w:rsidRPr="006048D2" w:rsidRDefault="006048D2" w:rsidP="006048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 xml:space="preserve">2.Tiến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trình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cách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mạng</w:t>
      </w:r>
      <w:proofErr w:type="spellEnd"/>
    </w:p>
    <w:p w14:paraId="6265E5AF" w14:textId="77777777" w:rsidR="006048D2" w:rsidRPr="006048D2" w:rsidRDefault="006048D2" w:rsidP="006048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048D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a.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Giai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đọan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1 (1642-1648)</w:t>
      </w:r>
    </w:p>
    <w:p w14:paraId="7A294E9A" w14:textId="772AF59D" w:rsidR="006048D2" w:rsidRPr="006048D2" w:rsidRDefault="006048D2" w:rsidP="006048D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Năm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1642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chiến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bùng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nổ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32502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1DB95698" w14:textId="1F9C8EE8" w:rsidR="006048D2" w:rsidRPr="006048D2" w:rsidRDefault="0032502D" w:rsidP="006048D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Năm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1648: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nội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chiến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thúc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6A3BC761" w14:textId="77777777" w:rsidR="006048D2" w:rsidRPr="006048D2" w:rsidRDefault="006048D2" w:rsidP="006048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048D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b.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Giai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đọan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2 (1649-1688)</w:t>
      </w:r>
    </w:p>
    <w:p w14:paraId="125CBCFE" w14:textId="77777777" w:rsidR="006048D2" w:rsidRPr="006048D2" w:rsidRDefault="006048D2" w:rsidP="006048D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30-1-1649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Vua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Saclơ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I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bị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xử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tử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Anh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trở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hòa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Cách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mạng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tư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đạt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đỉnh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cao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0ACB0D35" w14:textId="77777777" w:rsidR="006048D2" w:rsidRPr="006048D2" w:rsidRDefault="006048D2" w:rsidP="006048D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1653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nền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độc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thiết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lập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2AC64ED2" w14:textId="7FF965B5" w:rsidR="006048D2" w:rsidRPr="006048D2" w:rsidRDefault="006048D2" w:rsidP="006048D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12/1688 </w:t>
      </w:r>
      <w:r w:rsidR="0032502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="0032502D">
        <w:rPr>
          <w:rFonts w:ascii="Times New Roman" w:eastAsia="Times New Roman" w:hAnsi="Times New Roman" w:cs="Times New Roman"/>
          <w:color w:val="000000"/>
          <w:sz w:val="26"/>
          <w:szCs w:val="26"/>
        </w:rPr>
        <w:t>l</w:t>
      </w:r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ập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ra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độ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quân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chủ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lập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hiến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14CA9A58" w14:textId="77777777" w:rsidR="006048D2" w:rsidRPr="006048D2" w:rsidRDefault="006048D2" w:rsidP="006048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3. Ý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nghĩa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lịch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sử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của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cách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mạng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tư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sản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Anh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giữa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thế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kỉ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XVII.</w:t>
      </w:r>
    </w:p>
    <w:p w14:paraId="3B8FE375" w14:textId="77777777" w:rsidR="006048D2" w:rsidRPr="006048D2" w:rsidRDefault="006048D2" w:rsidP="006048D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Lật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đổ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độ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phong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kiến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mở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đường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CNTB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phát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triển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thóat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khỏi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sự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thống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trị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phong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kiến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1A15CFE8" w14:textId="77777777" w:rsidR="006048D2" w:rsidRPr="006048D2" w:rsidRDefault="006048D2" w:rsidP="006048D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Đây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cuộc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cách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mạng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tư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triệt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vì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vẫn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duy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trì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ngôi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vua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chủ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yếu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đáp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ứng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lợi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tư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quý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tộc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mới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51D5A6EF" w14:textId="77777777" w:rsidR="006048D2" w:rsidRPr="006048D2" w:rsidRDefault="006048D2" w:rsidP="006048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III.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Chiến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tranh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giành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độc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lập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của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các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thuộc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địa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Anh ở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Bắc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Mỹ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0C720CBF" w14:textId="77777777" w:rsidR="006048D2" w:rsidRPr="006048D2" w:rsidRDefault="006048D2" w:rsidP="006048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1.Tình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hình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của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các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thuộc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địa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.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Nguyên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nhân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của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chiến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tranh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</w:p>
    <w:p w14:paraId="0E5FC0C6" w14:textId="77777777" w:rsidR="006048D2" w:rsidRPr="006048D2" w:rsidRDefault="006048D2" w:rsidP="006048D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giữa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thế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kỉ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XVIII, 13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thuộc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địa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phát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triển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CNTB.</w:t>
      </w:r>
    </w:p>
    <w:p w14:paraId="0A73270D" w14:textId="77777777" w:rsidR="006048D2" w:rsidRPr="006048D2" w:rsidRDefault="006048D2" w:rsidP="006048D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Mâu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thuẫn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giữa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quốc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thuộc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địa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dẫn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chiến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tranh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7EADDD42" w14:textId="77777777" w:rsidR="006048D2" w:rsidRPr="006048D2" w:rsidRDefault="006048D2" w:rsidP="006048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2. 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Diễn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biến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của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cuộc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chiến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tranh</w:t>
      </w:r>
      <w:proofErr w:type="spellEnd"/>
    </w:p>
    <w:p w14:paraId="6F0E2E60" w14:textId="77777777" w:rsidR="006048D2" w:rsidRPr="006048D2" w:rsidRDefault="006048D2" w:rsidP="006048D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12/1773,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sự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kiện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Bôxtơn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: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cảng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Bôxtơn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phản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đối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độ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bằng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cách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tân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3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tàu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chở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chè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Anh</w:t>
      </w:r>
    </w:p>
    <w:p w14:paraId="0E160D64" w14:textId="6DF50DB7" w:rsidR="006048D2" w:rsidRPr="006048D2" w:rsidRDefault="0032502D" w:rsidP="006048D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Năm</w:t>
      </w:r>
      <w:r w:rsidR="006048D2"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1774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6048D2"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048D2"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Hội</w:t>
      </w:r>
      <w:proofErr w:type="spellEnd"/>
      <w:r w:rsidR="006048D2"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048D2"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nghị</w:t>
      </w:r>
      <w:proofErr w:type="spellEnd"/>
      <w:r w:rsidR="006048D2"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048D2"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lục</w:t>
      </w:r>
      <w:proofErr w:type="spellEnd"/>
      <w:r w:rsidR="006048D2"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048D2"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địa</w:t>
      </w:r>
      <w:proofErr w:type="spellEnd"/>
      <w:r w:rsidR="006048D2"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ở Phi-la-</w:t>
      </w:r>
      <w:proofErr w:type="spellStart"/>
      <w:r w:rsidR="006048D2"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đen</w:t>
      </w:r>
      <w:proofErr w:type="spellEnd"/>
      <w:r w:rsidR="006048D2"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-phi-a </w:t>
      </w:r>
      <w:proofErr w:type="spellStart"/>
      <w:r w:rsidR="006048D2"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diễn</w:t>
      </w:r>
      <w:proofErr w:type="spellEnd"/>
      <w:r w:rsidR="006048D2"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ra </w:t>
      </w:r>
      <w:proofErr w:type="spellStart"/>
      <w:r w:rsidR="006048D2"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đòi</w:t>
      </w:r>
      <w:proofErr w:type="spellEnd"/>
      <w:r w:rsidR="006048D2"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048D2"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vua</w:t>
      </w:r>
      <w:proofErr w:type="spellEnd"/>
      <w:r w:rsidR="006048D2"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Anh </w:t>
      </w:r>
      <w:proofErr w:type="spellStart"/>
      <w:r w:rsidR="006048D2"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xóa</w:t>
      </w:r>
      <w:proofErr w:type="spellEnd"/>
      <w:r w:rsidR="006048D2"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048D2"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bỏ</w:t>
      </w:r>
      <w:proofErr w:type="spellEnd"/>
      <w:r w:rsidR="006048D2"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048D2"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="006048D2"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048D2"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luật</w:t>
      </w:r>
      <w:proofErr w:type="spellEnd"/>
      <w:r w:rsidR="006048D2"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048D2"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cấm</w:t>
      </w:r>
      <w:proofErr w:type="spellEnd"/>
      <w:r w:rsidR="006048D2"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048D2"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vô</w:t>
      </w:r>
      <w:proofErr w:type="spellEnd"/>
      <w:r w:rsidR="006048D2"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048D2"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lý</w:t>
      </w:r>
      <w:proofErr w:type="spellEnd"/>
      <w:r w:rsidR="006048D2"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048D2"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nhưng</w:t>
      </w:r>
      <w:proofErr w:type="spellEnd"/>
      <w:r w:rsidR="006048D2"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048D2"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="006048D2"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048D2"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="006048D2"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048D2"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chấp</w:t>
      </w:r>
      <w:proofErr w:type="spellEnd"/>
      <w:r w:rsidR="006048D2"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048D2"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nhận</w:t>
      </w:r>
      <w:proofErr w:type="spellEnd"/>
      <w:r w:rsidR="006048D2"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7F0C7A2F" w14:textId="6D1C1D23" w:rsidR="006048D2" w:rsidRPr="006048D2" w:rsidRDefault="006048D2" w:rsidP="006048D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4/1775 </w:t>
      </w:r>
      <w:r w:rsidR="0032502D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chiến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tranh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bùng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nổ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giữa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quốc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thuộc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địa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quân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thuộc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địa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do Oa-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tơn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huy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1CB85A82" w14:textId="53ECD47E" w:rsidR="006048D2" w:rsidRPr="006048D2" w:rsidRDefault="006048D2" w:rsidP="008076D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4/7/1776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Tuyên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ngôn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độc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lập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xác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32502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ra </w:t>
      </w:r>
      <w:proofErr w:type="spellStart"/>
      <w:r w:rsidR="0032502D">
        <w:rPr>
          <w:rFonts w:ascii="Times New Roman" w:eastAsia="Times New Roman" w:hAnsi="Times New Roman" w:cs="Times New Roman"/>
          <w:color w:val="000000"/>
          <w:sz w:val="26"/>
          <w:szCs w:val="26"/>
        </w:rPr>
        <w:t>đời</w:t>
      </w:r>
      <w:proofErr w:type="spellEnd"/>
      <w:r w:rsidR="0032502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6774E366" w14:textId="77777777" w:rsidR="006048D2" w:rsidRPr="006048D2" w:rsidRDefault="006048D2" w:rsidP="006048D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17/10/1777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quân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khởi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nghĩa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thắng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trận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ở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Xa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-ra-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tô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-ga.</w:t>
      </w:r>
    </w:p>
    <w:p w14:paraId="0A44A669" w14:textId="77777777" w:rsidR="006048D2" w:rsidRPr="006048D2" w:rsidRDefault="006048D2" w:rsidP="006048D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1783 Anh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buộc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Hiệp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ước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Vec-xai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06B0C245" w14:textId="77777777" w:rsidR="006048D2" w:rsidRPr="006048D2" w:rsidRDefault="006048D2" w:rsidP="006048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3.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Kết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quả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và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ý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nghĩa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cuộc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chiến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tranh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giành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độc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lập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của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các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thuộc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địa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Anh ở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Bắc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Mỹ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</w:p>
    <w:p w14:paraId="164D9448" w14:textId="173F8CCA" w:rsidR="006048D2" w:rsidRPr="006048D2" w:rsidRDefault="006048D2" w:rsidP="00596E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048D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lastRenderedPageBreak/>
        <w:t xml:space="preserve">*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Kết</w:t>
      </w:r>
      <w:proofErr w:type="spellEnd"/>
      <w:r w:rsidRPr="006048D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Quả</w:t>
      </w:r>
      <w:proofErr w:type="spellEnd"/>
      <w:r w:rsidR="00596E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Cuộc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chiến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tranh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thúc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Anh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thừa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độc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lập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thuộc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địa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Mỹ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ra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đời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393E3F63" w14:textId="77777777" w:rsidR="006048D2" w:rsidRPr="006048D2" w:rsidRDefault="006048D2" w:rsidP="006048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048D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* Ý </w:t>
      </w:r>
      <w:proofErr w:type="spellStart"/>
      <w:r w:rsidRPr="006048D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nghĩa</w:t>
      </w:r>
      <w:proofErr w:type="spellEnd"/>
    </w:p>
    <w:p w14:paraId="24127968" w14:textId="77777777" w:rsidR="006048D2" w:rsidRPr="006048D2" w:rsidRDefault="006048D2" w:rsidP="006048D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Giải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phóng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Bắc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Mĩ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khỏi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Anh,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lập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quốc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tư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tạo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điều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kiện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thuận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lợi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sự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phát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triển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CNTB</w:t>
      </w:r>
    </w:p>
    <w:p w14:paraId="73C84659" w14:textId="77777777" w:rsidR="006048D2" w:rsidRPr="006048D2" w:rsidRDefault="006048D2" w:rsidP="006048D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Góp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phần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thúc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đẩy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cách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mạng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chống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phong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kiến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ở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châu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Âu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phong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trào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tranh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giải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phóng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tộc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ở Á – Phi- </w:t>
      </w:r>
      <w:proofErr w:type="spellStart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Latinh</w:t>
      </w:r>
      <w:proofErr w:type="spellEnd"/>
      <w:r w:rsidRPr="006048D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04723495" w14:textId="18D1A76D" w:rsidR="00390059" w:rsidRPr="00C87DDC" w:rsidRDefault="006E3DF5">
      <w:pPr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C87DDC">
        <w:rPr>
          <w:rFonts w:ascii="Times New Roman" w:hAnsi="Times New Roman" w:cs="Times New Roman"/>
          <w:b/>
          <w:bCs/>
          <w:sz w:val="26"/>
          <w:szCs w:val="26"/>
        </w:rPr>
        <w:t>Dặn</w:t>
      </w:r>
      <w:proofErr w:type="spellEnd"/>
      <w:r w:rsidRPr="00C87DD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87DDC">
        <w:rPr>
          <w:rFonts w:ascii="Times New Roman" w:hAnsi="Times New Roman" w:cs="Times New Roman"/>
          <w:b/>
          <w:bCs/>
          <w:sz w:val="26"/>
          <w:szCs w:val="26"/>
        </w:rPr>
        <w:t>dò</w:t>
      </w:r>
      <w:proofErr w:type="spellEnd"/>
      <w:r w:rsidRPr="00C87DDC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14:paraId="3E10B413" w14:textId="00793572" w:rsidR="006E3DF5" w:rsidRPr="00C87DDC" w:rsidRDefault="006E3DF5" w:rsidP="006E3DF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C87DDC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87D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7DDC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C87DDC">
        <w:rPr>
          <w:rFonts w:ascii="Times New Roman" w:hAnsi="Times New Roman" w:cs="Times New Roman"/>
          <w:sz w:val="26"/>
          <w:szCs w:val="26"/>
        </w:rPr>
        <w:t xml:space="preserve"> 1</w:t>
      </w:r>
    </w:p>
    <w:p w14:paraId="450411FB" w14:textId="61F2D1AE" w:rsidR="006E3DF5" w:rsidRPr="00C87DDC" w:rsidRDefault="006E3DF5" w:rsidP="006E3DF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C87DDC">
        <w:rPr>
          <w:rFonts w:ascii="Times New Roman" w:hAnsi="Times New Roman" w:cs="Times New Roman"/>
          <w:sz w:val="26"/>
          <w:szCs w:val="26"/>
        </w:rPr>
        <w:t>Xem</w:t>
      </w:r>
      <w:proofErr w:type="spellEnd"/>
      <w:r w:rsidRPr="00C87D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7DDC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C87D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7DDC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C87DDC">
        <w:rPr>
          <w:rFonts w:ascii="Times New Roman" w:hAnsi="Times New Roman" w:cs="Times New Roman"/>
          <w:sz w:val="26"/>
          <w:szCs w:val="26"/>
        </w:rPr>
        <w:t xml:space="preserve"> 2</w:t>
      </w:r>
    </w:p>
    <w:p w14:paraId="3B62D8A0" w14:textId="135EFC5C" w:rsidR="006E3DF5" w:rsidRPr="00C87DDC" w:rsidRDefault="006E3DF5" w:rsidP="006E3DF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C87DDC">
        <w:rPr>
          <w:rFonts w:ascii="Times New Roman" w:hAnsi="Times New Roman" w:cs="Times New Roman"/>
          <w:sz w:val="26"/>
          <w:szCs w:val="26"/>
        </w:rPr>
        <w:t>L</w:t>
      </w:r>
      <w:r w:rsidR="00C87DDC" w:rsidRPr="00C87DDC">
        <w:rPr>
          <w:rFonts w:ascii="Times New Roman" w:hAnsi="Times New Roman" w:cs="Times New Roman"/>
          <w:sz w:val="26"/>
          <w:szCs w:val="26"/>
        </w:rPr>
        <w:t>àm</w:t>
      </w:r>
      <w:proofErr w:type="spellEnd"/>
      <w:r w:rsidR="00C87DDC" w:rsidRPr="00C87D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87DDC" w:rsidRPr="00C87DDC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="00C87DDC" w:rsidRPr="00C87DDC">
        <w:rPr>
          <w:rFonts w:ascii="Times New Roman" w:hAnsi="Times New Roman" w:cs="Times New Roman"/>
          <w:sz w:val="26"/>
          <w:szCs w:val="26"/>
        </w:rPr>
        <w:t xml:space="preserve"> 1trang 9 SGK</w:t>
      </w:r>
    </w:p>
    <w:sectPr w:rsidR="006E3DF5" w:rsidRPr="00C87D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A5C54"/>
    <w:multiLevelType w:val="multilevel"/>
    <w:tmpl w:val="9822D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C7336"/>
    <w:multiLevelType w:val="multilevel"/>
    <w:tmpl w:val="46103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D81F10"/>
    <w:multiLevelType w:val="hybridMultilevel"/>
    <w:tmpl w:val="D1AEB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149AB"/>
    <w:multiLevelType w:val="multilevel"/>
    <w:tmpl w:val="F604B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C3167C"/>
    <w:multiLevelType w:val="multilevel"/>
    <w:tmpl w:val="8DF80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D84236"/>
    <w:multiLevelType w:val="multilevel"/>
    <w:tmpl w:val="8564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C74367"/>
    <w:multiLevelType w:val="multilevel"/>
    <w:tmpl w:val="33301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6C4801"/>
    <w:multiLevelType w:val="multilevel"/>
    <w:tmpl w:val="27BCB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C34067"/>
    <w:multiLevelType w:val="multilevel"/>
    <w:tmpl w:val="E01C1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594F74"/>
    <w:multiLevelType w:val="multilevel"/>
    <w:tmpl w:val="A462D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D11441"/>
    <w:multiLevelType w:val="multilevel"/>
    <w:tmpl w:val="83524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AB71E5"/>
    <w:multiLevelType w:val="multilevel"/>
    <w:tmpl w:val="5E16F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1"/>
  </w:num>
  <w:num w:numId="5">
    <w:abstractNumId w:val="9"/>
  </w:num>
  <w:num w:numId="6">
    <w:abstractNumId w:val="8"/>
  </w:num>
  <w:num w:numId="7">
    <w:abstractNumId w:val="7"/>
  </w:num>
  <w:num w:numId="8">
    <w:abstractNumId w:val="5"/>
  </w:num>
  <w:num w:numId="9">
    <w:abstractNumId w:val="4"/>
  </w:num>
  <w:num w:numId="10">
    <w:abstractNumId w:val="1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8D2"/>
    <w:rsid w:val="0032502D"/>
    <w:rsid w:val="00390059"/>
    <w:rsid w:val="00592793"/>
    <w:rsid w:val="00596ECB"/>
    <w:rsid w:val="006048D2"/>
    <w:rsid w:val="006E3DF5"/>
    <w:rsid w:val="00780628"/>
    <w:rsid w:val="008076D5"/>
    <w:rsid w:val="00C87DDC"/>
    <w:rsid w:val="00EB0150"/>
    <w:rsid w:val="00F3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538BC"/>
  <w15:chartTrackingRefBased/>
  <w15:docId w15:val="{43089D61-EF50-4D52-A531-88E1EC52C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3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B7728-4418-459C-8B2A-48DFB67B2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2021-09-02T02:39:00Z</dcterms:created>
  <dcterms:modified xsi:type="dcterms:W3CDTF">2021-09-05T03:48:00Z</dcterms:modified>
</cp:coreProperties>
</file>