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C719" w14:textId="1243FF38" w:rsidR="000A5CF4" w:rsidRPr="00E46F60" w:rsidRDefault="000A5CF4" w:rsidP="000A5CF4">
      <w:pPr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46F60">
        <w:rPr>
          <w:rFonts w:asciiTheme="majorHAnsi" w:hAnsiTheme="majorHAnsi" w:cstheme="majorHAnsi"/>
          <w:b/>
          <w:sz w:val="28"/>
          <w:szCs w:val="28"/>
        </w:rPr>
        <w:t>ÔN</w:t>
      </w:r>
      <w:r w:rsidRPr="00E46F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TẬP</w:t>
      </w:r>
      <w:r w:rsidRPr="00E46F60">
        <w:rPr>
          <w:rFonts w:asciiTheme="majorHAnsi" w:hAnsiTheme="majorHAnsi" w:cstheme="majorHAnsi"/>
          <w:b/>
          <w:sz w:val="28"/>
          <w:szCs w:val="28"/>
        </w:rPr>
        <w:t xml:space="preserve"> KIỂ</w:t>
      </w:r>
      <w:r w:rsidR="00850EDE" w:rsidRPr="00E46F60">
        <w:rPr>
          <w:rFonts w:asciiTheme="majorHAnsi" w:hAnsiTheme="majorHAnsi" w:cstheme="majorHAnsi"/>
          <w:b/>
          <w:sz w:val="28"/>
          <w:szCs w:val="28"/>
        </w:rPr>
        <w:t>M TRA</w:t>
      </w:r>
      <w:r w:rsidRPr="00E46F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E46F60">
        <w:rPr>
          <w:rFonts w:asciiTheme="majorHAnsi" w:hAnsiTheme="majorHAnsi" w:cstheme="majorHAnsi"/>
          <w:b/>
          <w:sz w:val="28"/>
          <w:szCs w:val="28"/>
        </w:rPr>
        <w:t>C</w:t>
      </w:r>
      <w:r w:rsidRPr="00E46F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ÔNG </w:t>
      </w:r>
      <w:r w:rsidRPr="00E46F60">
        <w:rPr>
          <w:rFonts w:asciiTheme="majorHAnsi" w:hAnsiTheme="majorHAnsi" w:cstheme="majorHAnsi"/>
          <w:b/>
          <w:sz w:val="28"/>
          <w:szCs w:val="28"/>
        </w:rPr>
        <w:t>N</w:t>
      </w:r>
      <w:r w:rsidRPr="00E46F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GHỆ </w:t>
      </w:r>
      <w:r w:rsidRPr="00E46F60">
        <w:rPr>
          <w:rFonts w:asciiTheme="majorHAnsi" w:hAnsiTheme="majorHAnsi" w:cstheme="majorHAnsi"/>
          <w:b/>
          <w:sz w:val="28"/>
          <w:szCs w:val="28"/>
        </w:rPr>
        <w:t xml:space="preserve">7 </w:t>
      </w:r>
    </w:p>
    <w:p w14:paraId="1E8FA503" w14:textId="11D955A0" w:rsidR="004A33E9" w:rsidRDefault="000A5CF4" w:rsidP="000A5CF4">
      <w:pPr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46F60">
        <w:rPr>
          <w:rFonts w:asciiTheme="majorHAnsi" w:hAnsiTheme="majorHAnsi" w:cstheme="majorHAnsi"/>
          <w:b/>
          <w:sz w:val="28"/>
          <w:szCs w:val="28"/>
        </w:rPr>
        <w:t>TỰ LUẬN  TRẮC NGHIỆM</w:t>
      </w:r>
    </w:p>
    <w:p w14:paraId="59B69199" w14:textId="4BFC7672" w:rsidR="005C1C16" w:rsidRDefault="005C1C16" w:rsidP="000A5CF4">
      <w:pPr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F58C16A" w14:textId="3E44F096" w:rsidR="005C1C16" w:rsidRDefault="005C1C16" w:rsidP="000A5CF4">
      <w:pPr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CHỦ ĐỀ ĐẤT TRỒNG</w:t>
      </w:r>
    </w:p>
    <w:p w14:paraId="5DB2762A" w14:textId="77777777" w:rsidR="00B12ACB" w:rsidRPr="00E46F60" w:rsidRDefault="00B12ACB" w:rsidP="000A5CF4">
      <w:pPr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328EE94" w14:textId="32B3C8FD" w:rsidR="006B42F3" w:rsidRPr="00E46F60" w:rsidRDefault="006B42F3" w:rsidP="00BB0684">
      <w:pPr>
        <w:pStyle w:val="a"/>
        <w:spacing w:after="0" w:line="240" w:lineRule="auto"/>
        <w:ind w:left="0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E46F60">
        <w:rPr>
          <w:rFonts w:asciiTheme="majorHAnsi" w:hAnsiTheme="majorHAnsi" w:cstheme="majorHAnsi"/>
          <w:b/>
          <w:bCs/>
          <w:sz w:val="28"/>
          <w:szCs w:val="28"/>
          <w:u w:val="single"/>
        </w:rPr>
        <w:t>I. Phần trắc nghiệm:</w:t>
      </w:r>
      <w:r w:rsidR="00C74C2E" w:rsidRPr="00E46F60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</w:t>
      </w:r>
      <w:r w:rsidR="00C74C2E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( 6 điểm</w:t>
      </w:r>
      <w:r w:rsidR="00165456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)</w:t>
      </w:r>
    </w:p>
    <w:p w14:paraId="36326229" w14:textId="08921013" w:rsidR="007219F1" w:rsidRPr="00E46F60" w:rsidRDefault="00135DA1" w:rsidP="00135DA1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Câu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TRẢ </w:t>
      </w:r>
      <w:proofErr w:type="gramStart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LỜI</w:t>
      </w:r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proofErr w:type="gram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câu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IN ĐẬM</w:t>
      </w:r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  <w:u w:val="single"/>
          <w:lang w:val="en-US"/>
        </w:rPr>
        <w:t>GẠCH DƯỚI</w:t>
      </w:r>
    </w:p>
    <w:p w14:paraId="27D72EDE" w14:textId="77777777" w:rsidR="00717153" w:rsidRPr="00E46F60" w:rsidRDefault="00717153" w:rsidP="00717153">
      <w:pPr>
        <w:pStyle w:val="a"/>
        <w:spacing w:after="0" w:line="240" w:lineRule="auto"/>
        <w:ind w:left="0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1: Đất có vai trò gì đối với đời sống cây trồng? (0,5 điểm)</w:t>
      </w:r>
    </w:p>
    <w:p w14:paraId="387365A1" w14:textId="77777777" w:rsidR="00717153" w:rsidRPr="00E46F60" w:rsidRDefault="00717153" w:rsidP="00B148D9">
      <w:pPr>
        <w:pStyle w:val="ListParagraph"/>
        <w:numPr>
          <w:ilvl w:val="0"/>
          <w:numId w:val="17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Cung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cấp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chất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dinh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dưỡng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oxi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nước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và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giúp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cây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đứng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vững</w:t>
      </w:r>
      <w:proofErr w:type="spellEnd"/>
    </w:p>
    <w:p w14:paraId="3E0E95F9" w14:textId="77777777" w:rsidR="00717153" w:rsidRPr="00E46F60" w:rsidRDefault="00717153" w:rsidP="00B148D9">
      <w:pPr>
        <w:pStyle w:val="ListParagraph"/>
        <w:numPr>
          <w:ilvl w:val="0"/>
          <w:numId w:val="17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Cung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cấp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oxi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nước</w:t>
      </w:r>
      <w:proofErr w:type="spellEnd"/>
    </w:p>
    <w:p w14:paraId="509C4C0B" w14:textId="77777777" w:rsidR="00717153" w:rsidRPr="00E46F60" w:rsidRDefault="00717153" w:rsidP="00B148D9">
      <w:pPr>
        <w:pStyle w:val="ListParagraph"/>
        <w:numPr>
          <w:ilvl w:val="0"/>
          <w:numId w:val="17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Cung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cấp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dinh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dưỡng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oxi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nước</w:t>
      </w:r>
      <w:proofErr w:type="spellEnd"/>
    </w:p>
    <w:p w14:paraId="4A64BA3E" w14:textId="7AA00CD4" w:rsidR="00717153" w:rsidRPr="005C1C16" w:rsidRDefault="00717153" w:rsidP="005C1C16">
      <w:pPr>
        <w:pStyle w:val="ListParagraph"/>
        <w:numPr>
          <w:ilvl w:val="0"/>
          <w:numId w:val="17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Giúp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đứng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vững</w:t>
      </w:r>
      <w:proofErr w:type="spellEnd"/>
    </w:p>
    <w:p w14:paraId="376FF897" w14:textId="77777777" w:rsidR="00717153" w:rsidRPr="00E46F60" w:rsidRDefault="00717153" w:rsidP="00717153">
      <w:pPr>
        <w:pStyle w:val="a"/>
        <w:spacing w:after="0" w:line="240" w:lineRule="auto"/>
        <w:ind w:left="0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2: Đất trồng có những thành phần nào? (</w:t>
      </w:r>
      <w:r w:rsidRPr="00E46F60">
        <w:rPr>
          <w:rFonts w:asciiTheme="majorHAnsi" w:hAnsiTheme="majorHAnsi" w:cstheme="majorHAnsi"/>
          <w:sz w:val="28"/>
          <w:szCs w:val="28"/>
          <w:lang w:val="en-US"/>
        </w:rPr>
        <w:t>0,5</w:t>
      </w:r>
      <w:r w:rsidRPr="00E46F60">
        <w:rPr>
          <w:rFonts w:asciiTheme="majorHAnsi" w:hAnsiTheme="majorHAnsi" w:cstheme="majorHAnsi"/>
          <w:sz w:val="28"/>
          <w:szCs w:val="28"/>
        </w:rPr>
        <w:t xml:space="preserve"> điểm)</w:t>
      </w:r>
    </w:p>
    <w:p w14:paraId="622CE7F0" w14:textId="77777777" w:rsidR="00717153" w:rsidRPr="00E46F60" w:rsidRDefault="00717153" w:rsidP="00B148D9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Phần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khí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phần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rắn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vô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cơ</w:t>
      </w:r>
      <w:proofErr w:type="spellEnd"/>
    </w:p>
    <w:p w14:paraId="6FCABB6D" w14:textId="343BFB0E" w:rsidR="00717153" w:rsidRPr="00E46F60" w:rsidRDefault="00717153" w:rsidP="00B148D9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Phần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khí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phần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rắn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phần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lỏng</w:t>
      </w:r>
      <w:proofErr w:type="spellEnd"/>
    </w:p>
    <w:p w14:paraId="4F852B40" w14:textId="77777777" w:rsidR="00717153" w:rsidRPr="00E46F60" w:rsidRDefault="00717153" w:rsidP="00B148D9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Phần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khí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phần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lỏng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hữu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cơ</w:t>
      </w:r>
      <w:proofErr w:type="spellEnd"/>
    </w:p>
    <w:p w14:paraId="3892CA10" w14:textId="11D90326" w:rsidR="005171D5" w:rsidRPr="005C1C16" w:rsidRDefault="00717153" w:rsidP="005C1C16">
      <w:pPr>
        <w:pStyle w:val="ListParagraph"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Phần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rắn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hữu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vô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cơ</w:t>
      </w:r>
      <w:proofErr w:type="spellEnd"/>
    </w:p>
    <w:p w14:paraId="519A49ED" w14:textId="656E3EF4" w:rsidR="00BB0684" w:rsidRPr="00E46F60" w:rsidRDefault="00BB0684" w:rsidP="00BB0684">
      <w:pPr>
        <w:pStyle w:val="a"/>
        <w:spacing w:after="0" w:line="240" w:lineRule="auto"/>
        <w:ind w:left="0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Câu 3: Phần khí </w:t>
      </w:r>
      <w:proofErr w:type="spellStart"/>
      <w:r w:rsidR="00717153" w:rsidRPr="00E46F60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="00717153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17153" w:rsidRPr="00E46F60">
        <w:rPr>
          <w:rFonts w:asciiTheme="majorHAnsi" w:hAnsiTheme="majorHAnsi" w:cstheme="majorHAnsi"/>
          <w:sz w:val="28"/>
          <w:szCs w:val="28"/>
          <w:lang w:val="en-US"/>
        </w:rPr>
        <w:t>đất</w:t>
      </w:r>
      <w:proofErr w:type="spellEnd"/>
      <w:r w:rsidR="00717153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17153" w:rsidRPr="00E46F60">
        <w:rPr>
          <w:rFonts w:asciiTheme="majorHAnsi" w:hAnsiTheme="majorHAnsi" w:cstheme="majorHAnsi"/>
          <w:sz w:val="28"/>
          <w:szCs w:val="28"/>
        </w:rPr>
        <w:t>cung cấp loại khí nào cho cây hô hấp</w:t>
      </w:r>
      <w:r w:rsidRPr="00E46F60">
        <w:rPr>
          <w:rFonts w:asciiTheme="majorHAnsi" w:hAnsiTheme="majorHAnsi" w:cstheme="majorHAnsi"/>
          <w:sz w:val="28"/>
          <w:szCs w:val="28"/>
        </w:rPr>
        <w:t xml:space="preserve"> ?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(</w:t>
      </w:r>
      <w:r w:rsidR="00472BBA" w:rsidRPr="00E46F60">
        <w:rPr>
          <w:rFonts w:asciiTheme="majorHAnsi" w:hAnsiTheme="majorHAnsi" w:cstheme="majorHAnsi"/>
          <w:sz w:val="28"/>
          <w:szCs w:val="28"/>
          <w:lang w:val="en-US"/>
        </w:rPr>
        <w:t>0,5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điểm)</w:t>
      </w:r>
    </w:p>
    <w:p w14:paraId="0C11C74B" w14:textId="506EE82C" w:rsidR="005171D5" w:rsidRPr="00E46F60" w:rsidRDefault="00717153" w:rsidP="00B148D9">
      <w:pPr>
        <w:pStyle w:val="ListParagraph"/>
        <w:numPr>
          <w:ilvl w:val="0"/>
          <w:numId w:val="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Oxy</w:t>
      </w:r>
    </w:p>
    <w:p w14:paraId="2712F9F1" w14:textId="101B9D55" w:rsidR="00BB0684" w:rsidRPr="00E46F60" w:rsidRDefault="00717153" w:rsidP="00B148D9">
      <w:pPr>
        <w:pStyle w:val="ListParagraph"/>
        <w:numPr>
          <w:ilvl w:val="0"/>
          <w:numId w:val="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Ni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tơ</w:t>
      </w:r>
      <w:proofErr w:type="spellEnd"/>
    </w:p>
    <w:p w14:paraId="123B86D1" w14:textId="1DC04840" w:rsidR="005171D5" w:rsidRPr="00E46F60" w:rsidRDefault="00717153" w:rsidP="00B148D9">
      <w:pPr>
        <w:pStyle w:val="ListParagraph"/>
        <w:numPr>
          <w:ilvl w:val="0"/>
          <w:numId w:val="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bô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nic</w:t>
      </w:r>
      <w:proofErr w:type="spellEnd"/>
      <w:r w:rsidR="00BB0684" w:rsidRPr="00E46F60">
        <w:rPr>
          <w:rFonts w:asciiTheme="majorHAnsi" w:hAnsiTheme="majorHAnsi" w:cstheme="majorHAnsi"/>
          <w:sz w:val="28"/>
          <w:szCs w:val="28"/>
        </w:rPr>
        <w:tab/>
      </w:r>
    </w:p>
    <w:p w14:paraId="27E4C3CF" w14:textId="747B190C" w:rsidR="00C062CF" w:rsidRPr="005C1C16" w:rsidRDefault="00BB0684" w:rsidP="00C062CF">
      <w:pPr>
        <w:pStyle w:val="ListParagraph"/>
        <w:numPr>
          <w:ilvl w:val="0"/>
          <w:numId w:val="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đều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đúng</w:t>
      </w:r>
      <w:proofErr w:type="spellEnd"/>
    </w:p>
    <w:p w14:paraId="78F1E481" w14:textId="17B8E9CB" w:rsidR="00C062CF" w:rsidRPr="00E46F60" w:rsidRDefault="00C062CF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3</w:t>
      </w:r>
      <w:r w:rsidR="005A2348" w:rsidRPr="00E46F60"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E46F60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đất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02C5B" w:rsidRPr="00E46F60">
        <w:rPr>
          <w:rFonts w:asciiTheme="majorHAnsi" w:hAnsiTheme="majorHAnsi" w:cstheme="majorHAnsi"/>
          <w:sz w:val="28"/>
          <w:szCs w:val="28"/>
        </w:rPr>
        <w:t>đ</w:t>
      </w:r>
      <w:r w:rsidRPr="00E46F60">
        <w:rPr>
          <w:rFonts w:asciiTheme="majorHAnsi" w:hAnsiTheme="majorHAnsi" w:cstheme="majorHAnsi"/>
          <w:sz w:val="28"/>
          <w:szCs w:val="28"/>
        </w:rPr>
        <w:t xml:space="preserve">ất nào giữ nước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dinh</w:t>
      </w:r>
      <w:proofErr w:type="spellEnd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302C5B" w:rsidRPr="00E46F60">
        <w:rPr>
          <w:rFonts w:asciiTheme="majorHAnsi" w:hAnsiTheme="majorHAnsi" w:cstheme="majorHAnsi"/>
          <w:sz w:val="28"/>
          <w:szCs w:val="28"/>
          <w:lang w:val="en-US"/>
        </w:rPr>
        <w:t>dưỡng</w:t>
      </w:r>
      <w:proofErr w:type="spellEnd"/>
      <w:r w:rsidR="00302C5B" w:rsidRPr="00E46F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E46F60">
        <w:rPr>
          <w:rFonts w:asciiTheme="majorHAnsi" w:hAnsiTheme="majorHAnsi" w:cstheme="majorHAnsi"/>
          <w:b/>
          <w:sz w:val="28"/>
          <w:szCs w:val="28"/>
        </w:rPr>
        <w:t>tốt</w:t>
      </w:r>
      <w:r w:rsidRPr="00E46F60">
        <w:rPr>
          <w:rFonts w:asciiTheme="majorHAnsi" w:hAnsiTheme="majorHAnsi" w:cstheme="majorHAnsi"/>
          <w:sz w:val="28"/>
          <w:szCs w:val="28"/>
        </w:rPr>
        <w:t xml:space="preserve"> nhất?</w:t>
      </w:r>
    </w:p>
    <w:p w14:paraId="72D83042" w14:textId="77777777" w:rsidR="00C062CF" w:rsidRPr="00E46F60" w:rsidRDefault="00C062CF" w:rsidP="00B148D9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cát</w:t>
      </w:r>
      <w:proofErr w:type="spellEnd"/>
    </w:p>
    <w:p w14:paraId="6AC03681" w14:textId="77777777" w:rsidR="00C062CF" w:rsidRPr="00E46F60" w:rsidRDefault="00C062CF" w:rsidP="00B148D9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thịt</w:t>
      </w:r>
      <w:proofErr w:type="spellEnd"/>
    </w:p>
    <w:p w14:paraId="6AF7EDAB" w14:textId="77777777" w:rsidR="00C062CF" w:rsidRPr="00E46F60" w:rsidRDefault="00C062CF" w:rsidP="00B148D9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sét</w:t>
      </w:r>
      <w:proofErr w:type="spellEnd"/>
    </w:p>
    <w:p w14:paraId="4465AE29" w14:textId="77777777" w:rsidR="00C062CF" w:rsidRPr="00E46F60" w:rsidRDefault="00C062CF" w:rsidP="00B148D9">
      <w:pPr>
        <w:pStyle w:val="ListParagraph"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cát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pha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thịt</w:t>
      </w:r>
      <w:proofErr w:type="spellEnd"/>
    </w:p>
    <w:p w14:paraId="28549E80" w14:textId="77777777" w:rsidR="00B12ACB" w:rsidRPr="00E46F60" w:rsidRDefault="00B12ACB" w:rsidP="00302C5B">
      <w:pPr>
        <w:rPr>
          <w:rFonts w:asciiTheme="majorHAnsi" w:hAnsiTheme="majorHAnsi" w:cstheme="majorHAnsi"/>
          <w:sz w:val="28"/>
          <w:szCs w:val="28"/>
        </w:rPr>
      </w:pPr>
    </w:p>
    <w:p w14:paraId="139A6B05" w14:textId="226C1B00" w:rsidR="00302C5B" w:rsidRPr="00E46F60" w:rsidRDefault="00302C5B" w:rsidP="00302C5B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3</w:t>
      </w:r>
      <w:r w:rsidR="005A2348" w:rsidRPr="00E46F60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E46F60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</w:rPr>
        <w:t xml:space="preserve">đất nào giữ nước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dinh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dưỡng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46F60">
        <w:rPr>
          <w:rFonts w:asciiTheme="majorHAnsi" w:hAnsiTheme="majorHAnsi" w:cstheme="majorHAnsi"/>
          <w:b/>
          <w:sz w:val="28"/>
          <w:szCs w:val="28"/>
        </w:rPr>
        <w:t xml:space="preserve">kém </w:t>
      </w:r>
      <w:r w:rsidRPr="00E46F60">
        <w:rPr>
          <w:rFonts w:asciiTheme="majorHAnsi" w:hAnsiTheme="majorHAnsi" w:cstheme="majorHAnsi"/>
          <w:sz w:val="28"/>
          <w:szCs w:val="28"/>
        </w:rPr>
        <w:t>nhất?</w:t>
      </w:r>
    </w:p>
    <w:p w14:paraId="26085943" w14:textId="77777777" w:rsidR="00302C5B" w:rsidRPr="00E46F60" w:rsidRDefault="00302C5B" w:rsidP="00B148D9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cát</w:t>
      </w:r>
      <w:proofErr w:type="spellEnd"/>
    </w:p>
    <w:p w14:paraId="29552CE4" w14:textId="77777777" w:rsidR="00302C5B" w:rsidRPr="00E46F60" w:rsidRDefault="00302C5B" w:rsidP="00B148D9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thịt</w:t>
      </w:r>
      <w:proofErr w:type="spellEnd"/>
    </w:p>
    <w:p w14:paraId="43A80098" w14:textId="77777777" w:rsidR="00302C5B" w:rsidRPr="00E46F60" w:rsidRDefault="00302C5B" w:rsidP="00B148D9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sét</w:t>
      </w:r>
      <w:proofErr w:type="spellEnd"/>
    </w:p>
    <w:p w14:paraId="2E7628C9" w14:textId="1FA7B6C4" w:rsidR="00C062CF" w:rsidRPr="00E46F60" w:rsidRDefault="00302C5B" w:rsidP="00C062CF">
      <w:pPr>
        <w:pStyle w:val="ListParagraph"/>
        <w:numPr>
          <w:ilvl w:val="0"/>
          <w:numId w:val="20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cát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pha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thịt</w:t>
      </w:r>
      <w:proofErr w:type="spellEnd"/>
    </w:p>
    <w:p w14:paraId="0BD72A3F" w14:textId="7494CA6D" w:rsidR="00C062CF" w:rsidRPr="00E46F60" w:rsidRDefault="00C062CF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3</w:t>
      </w:r>
      <w:r w:rsidR="005A2348" w:rsidRPr="00E46F60">
        <w:rPr>
          <w:rFonts w:asciiTheme="majorHAnsi" w:hAnsiTheme="majorHAnsi" w:cstheme="majorHAnsi"/>
          <w:sz w:val="28"/>
          <w:szCs w:val="28"/>
          <w:lang w:val="en-US"/>
        </w:rPr>
        <w:t>d</w:t>
      </w:r>
      <w:r w:rsidRPr="00E46F60">
        <w:rPr>
          <w:rFonts w:asciiTheme="majorHAnsi" w:hAnsiTheme="majorHAnsi" w:cstheme="majorHAnsi"/>
          <w:sz w:val="28"/>
          <w:szCs w:val="28"/>
        </w:rPr>
        <w:t>: Đất trồng giữ được nước và chất dinh dưỡng là nhờ các thành phần nào ?</w:t>
      </w:r>
    </w:p>
    <w:p w14:paraId="587C7413" w14:textId="77777777" w:rsidR="00C062CF" w:rsidRPr="00E46F60" w:rsidRDefault="00C062CF" w:rsidP="00B148D9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Cát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đá</w:t>
      </w:r>
      <w:proofErr w:type="spellEnd"/>
    </w:p>
    <w:p w14:paraId="397DD7CB" w14:textId="77777777" w:rsidR="00C062CF" w:rsidRPr="00E46F60" w:rsidRDefault="00C062CF" w:rsidP="00B148D9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Các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hạt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cát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limon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sét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và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chất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mùn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.</w:t>
      </w:r>
      <w:proofErr w:type="gramEnd"/>
    </w:p>
    <w:p w14:paraId="2BCC46E3" w14:textId="77777777" w:rsidR="00C062CF" w:rsidRPr="00E46F60" w:rsidRDefault="00C062CF" w:rsidP="00B148D9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Chỉ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hạt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 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sét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vì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hạt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sét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kích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thước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bé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nhất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.</w:t>
      </w:r>
      <w:proofErr w:type="gramEnd"/>
    </w:p>
    <w:p w14:paraId="56C83886" w14:textId="77777777" w:rsidR="00C062CF" w:rsidRPr="00E46F60" w:rsidRDefault="00C062CF" w:rsidP="00B148D9">
      <w:pPr>
        <w:pStyle w:val="ListParagraph"/>
        <w:numPr>
          <w:ilvl w:val="0"/>
          <w:numId w:val="10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E46F60">
        <w:rPr>
          <w:rFonts w:asciiTheme="majorHAnsi" w:hAnsiTheme="majorHAnsi" w:cstheme="majorHAnsi"/>
          <w:sz w:val="28"/>
          <w:szCs w:val="28"/>
        </w:rPr>
        <w:t>mùn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.</w:t>
      </w:r>
      <w:proofErr w:type="gramEnd"/>
    </w:p>
    <w:p w14:paraId="67788F62" w14:textId="47C223AC" w:rsidR="00C062CF" w:rsidRPr="00E46F60" w:rsidRDefault="00C062CF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4</w:t>
      </w:r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: </w:t>
      </w:r>
      <w:r w:rsidRPr="00E46F60">
        <w:rPr>
          <w:rFonts w:asciiTheme="majorHAnsi" w:hAnsiTheme="majorHAnsi" w:cstheme="majorHAnsi"/>
          <w:sz w:val="28"/>
          <w:szCs w:val="28"/>
        </w:rPr>
        <w:t>Biện pháp cải tạo bón vôi được áp dụng cho loại đất nào?</w:t>
      </w:r>
    </w:p>
    <w:p w14:paraId="17218D74" w14:textId="77777777" w:rsidR="00C062CF" w:rsidRPr="00E46F60" w:rsidRDefault="00C062CF" w:rsidP="00B148D9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lastRenderedPageBreak/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bạc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màu</w:t>
      </w:r>
      <w:proofErr w:type="spellEnd"/>
    </w:p>
    <w:p w14:paraId="7D3C4F5D" w14:textId="77777777" w:rsidR="00C062CF" w:rsidRPr="00E46F60" w:rsidRDefault="00C062CF" w:rsidP="00B148D9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đồi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dốc</w:t>
      </w:r>
      <w:proofErr w:type="spellEnd"/>
    </w:p>
    <w:p w14:paraId="0DBD93C8" w14:textId="77777777" w:rsidR="00C062CF" w:rsidRPr="00E46F60" w:rsidRDefault="00C062CF" w:rsidP="00B148D9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chua</w:t>
      </w:r>
      <w:proofErr w:type="spellEnd"/>
    </w:p>
    <w:p w14:paraId="3CDB0FD6" w14:textId="27EB5C3B" w:rsidR="00C062CF" w:rsidRPr="00E46F60" w:rsidRDefault="00C062CF" w:rsidP="00B148D9">
      <w:pPr>
        <w:pStyle w:val="ListParagraph"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mặn</w:t>
      </w:r>
      <w:proofErr w:type="spellEnd"/>
    </w:p>
    <w:p w14:paraId="4441C8B8" w14:textId="52F07B67" w:rsidR="00C062CF" w:rsidRPr="00E46F60" w:rsidRDefault="00302C5B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5</w:t>
      </w:r>
      <w:r w:rsidR="00C062CF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: </w:t>
      </w:r>
      <w:r w:rsidR="00C062CF" w:rsidRPr="00E46F60">
        <w:rPr>
          <w:rFonts w:asciiTheme="majorHAnsi" w:hAnsiTheme="majorHAnsi" w:cstheme="majorHAnsi"/>
          <w:sz w:val="28"/>
          <w:szCs w:val="28"/>
        </w:rPr>
        <w:t>Cày nông , bừa sục, giữ nước liên tục, thay nước thường xuyên là biện pháp cải tạo đất ?</w:t>
      </w:r>
    </w:p>
    <w:p w14:paraId="2ABE089F" w14:textId="77777777" w:rsidR="00C062CF" w:rsidRPr="00E46F60" w:rsidRDefault="00C062CF" w:rsidP="00B148D9">
      <w:pPr>
        <w:pStyle w:val="ListParagraph"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phèn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.</w:t>
      </w:r>
    </w:p>
    <w:p w14:paraId="575D8411" w14:textId="77777777" w:rsidR="00C062CF" w:rsidRPr="00E46F60" w:rsidRDefault="00C062CF" w:rsidP="00B148D9">
      <w:pPr>
        <w:pStyle w:val="ListParagraph"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chua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.</w:t>
      </w:r>
    </w:p>
    <w:p w14:paraId="39A064E1" w14:textId="77777777" w:rsidR="00C062CF" w:rsidRPr="00E46F60" w:rsidRDefault="00C062CF" w:rsidP="00B148D9">
      <w:pPr>
        <w:pStyle w:val="ListParagraph"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dốc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đồi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núi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).</w:t>
      </w:r>
    </w:p>
    <w:p w14:paraId="594AEA5F" w14:textId="77777777" w:rsidR="00C062CF" w:rsidRPr="00E46F60" w:rsidRDefault="00C062CF" w:rsidP="00B148D9">
      <w:pPr>
        <w:pStyle w:val="ListParagraph"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bạc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màu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.</w:t>
      </w:r>
    </w:p>
    <w:p w14:paraId="2A0E282A" w14:textId="2BE73E59" w:rsidR="00C062CF" w:rsidRPr="00E46F60" w:rsidRDefault="00302C5B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6</w:t>
      </w:r>
      <w:r w:rsidR="00C062CF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: </w:t>
      </w:r>
      <w:r w:rsidR="00C062CF" w:rsidRPr="00E46F60">
        <w:rPr>
          <w:rFonts w:asciiTheme="majorHAnsi" w:hAnsiTheme="majorHAnsi" w:cstheme="majorHAnsi"/>
          <w:sz w:val="28"/>
          <w:szCs w:val="28"/>
        </w:rPr>
        <w:t>Làm ruộng bậc thang thường dược áp dụng cho vùng đất ?</w:t>
      </w:r>
    </w:p>
    <w:p w14:paraId="7C278B13" w14:textId="77777777" w:rsidR="00C062CF" w:rsidRPr="00E46F60" w:rsidRDefault="00C062CF" w:rsidP="00B148D9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mặn</w:t>
      </w:r>
      <w:proofErr w:type="spellEnd"/>
    </w:p>
    <w:p w14:paraId="140F6479" w14:textId="77777777" w:rsidR="00C062CF" w:rsidRPr="00E46F60" w:rsidRDefault="00C062CF" w:rsidP="00B148D9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bạc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màu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.</w:t>
      </w:r>
    </w:p>
    <w:p w14:paraId="2D8E2025" w14:textId="77777777" w:rsidR="00C062CF" w:rsidRPr="00E46F60" w:rsidRDefault="00C062CF" w:rsidP="00B148D9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phèn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.</w:t>
      </w:r>
    </w:p>
    <w:p w14:paraId="0B3E0E4A" w14:textId="478E4991" w:rsidR="00C062CF" w:rsidRPr="00E46F60" w:rsidRDefault="00C062CF" w:rsidP="00C062CF">
      <w:pPr>
        <w:pStyle w:val="ListParagraph"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dốc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(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đồi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núi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).</w:t>
      </w:r>
    </w:p>
    <w:p w14:paraId="34021FD7" w14:textId="61A9F6A7" w:rsidR="00C062CF" w:rsidRPr="00E46F60" w:rsidRDefault="00302C5B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7</w:t>
      </w:r>
      <w:r w:rsidR="00C062CF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: </w:t>
      </w:r>
      <w:r w:rsidR="00C062CF" w:rsidRPr="00E46F60">
        <w:rPr>
          <w:rFonts w:asciiTheme="majorHAnsi" w:hAnsiTheme="majorHAnsi" w:cstheme="majorHAnsi"/>
          <w:sz w:val="28"/>
          <w:szCs w:val="28"/>
        </w:rPr>
        <w:t>Cày sâu, bừa kĩ, bón phân hữu cơ áp dụng  để cải tạo cho loại đất ? </w:t>
      </w:r>
    </w:p>
    <w:p w14:paraId="508C388C" w14:textId="77777777" w:rsidR="00C062CF" w:rsidRPr="00E46F60" w:rsidRDefault="00C062CF" w:rsidP="00B148D9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Ruộng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bậc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thang</w:t>
      </w:r>
    </w:p>
    <w:p w14:paraId="2E622A9A" w14:textId="77777777" w:rsidR="00C062CF" w:rsidRPr="00E46F60" w:rsidRDefault="00C062CF" w:rsidP="00B148D9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 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bạc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màu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  </w:t>
      </w:r>
    </w:p>
    <w:p w14:paraId="07092453" w14:textId="77777777" w:rsidR="00C062CF" w:rsidRPr="00E46F60" w:rsidRDefault="00C062CF" w:rsidP="00B148D9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proofErr w:type="spellStart"/>
      <w:proofErr w:type="gram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nhiễm</w:t>
      </w:r>
      <w:proofErr w:type="spellEnd"/>
      <w:proofErr w:type="gram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mặn</w:t>
      </w:r>
      <w:proofErr w:type="spellEnd"/>
    </w:p>
    <w:p w14:paraId="04C3377B" w14:textId="77777777" w:rsidR="00C062CF" w:rsidRPr="00E46F60" w:rsidRDefault="00C062CF" w:rsidP="00B148D9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phèn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> </w:t>
      </w:r>
    </w:p>
    <w:p w14:paraId="50342D6B" w14:textId="1E1F6D7B" w:rsidR="00C062CF" w:rsidRPr="00E46F60" w:rsidRDefault="00302C5B" w:rsidP="00C062CF">
      <w:pPr>
        <w:rPr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r w:rsidRPr="00E46F60">
        <w:rPr>
          <w:rFonts w:asciiTheme="majorHAnsi" w:hAnsiTheme="majorHAnsi" w:cstheme="majorHAnsi"/>
          <w:sz w:val="28"/>
          <w:szCs w:val="28"/>
        </w:rPr>
        <w:t>Câu 8</w:t>
      </w:r>
      <w:r w:rsidR="00C062CF"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 w:rsidR="00C062CF" w:rsidRPr="00E46F60">
        <w:rPr>
          <w:rFonts w:asciiTheme="majorHAnsi" w:hAnsiTheme="majorHAnsi" w:cstheme="majorHAnsi"/>
          <w:sz w:val="28"/>
          <w:szCs w:val="28"/>
        </w:rPr>
        <w:t>Trong các loại đất chua , </w:t>
      </w:r>
      <w:r w:rsidR="00C062CF"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 </w:t>
      </w:r>
      <w:r w:rsidR="00C062CF" w:rsidRPr="00E46F60">
        <w:rPr>
          <w:rFonts w:asciiTheme="majorHAnsi" w:hAnsiTheme="majorHAnsi" w:cstheme="majorHAnsi"/>
          <w:sz w:val="28"/>
          <w:szCs w:val="28"/>
        </w:rPr>
        <w:t>mặn ,</w:t>
      </w:r>
      <w:r w:rsidR="00C062CF"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</w:t>
      </w:r>
      <w:r w:rsidR="00C062CF" w:rsidRPr="00E46F60">
        <w:rPr>
          <w:rFonts w:asciiTheme="majorHAnsi" w:hAnsiTheme="majorHAnsi" w:cstheme="majorHAnsi"/>
          <w:sz w:val="28"/>
          <w:szCs w:val="28"/>
        </w:rPr>
        <w:t> phèn , </w:t>
      </w:r>
      <w:r w:rsidR="00C062CF"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 </w:t>
      </w:r>
      <w:r w:rsidR="00C062CF" w:rsidRPr="00E46F60">
        <w:rPr>
          <w:rFonts w:asciiTheme="majorHAnsi" w:hAnsiTheme="majorHAnsi" w:cstheme="majorHAnsi"/>
          <w:sz w:val="28"/>
          <w:szCs w:val="28"/>
        </w:rPr>
        <w:t>bạc màu , </w:t>
      </w:r>
      <w:r w:rsidR="00C062CF"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 phù sa ngọt . Loại đất có độ phì nhiêu tương đối cao là đất ? </w:t>
      </w:r>
    </w:p>
    <w:p w14:paraId="7CBF4380" w14:textId="77777777" w:rsidR="00C062CF" w:rsidRPr="00E46F60" w:rsidRDefault="00C062CF" w:rsidP="00B148D9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bạc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màu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</w:p>
    <w:p w14:paraId="508D7957" w14:textId="77777777" w:rsidR="00C062CF" w:rsidRPr="00E46F60" w:rsidRDefault="00C062CF" w:rsidP="00B148D9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mặn</w:t>
      </w:r>
      <w:proofErr w:type="spellEnd"/>
    </w:p>
    <w:p w14:paraId="5E74D18D" w14:textId="77777777" w:rsidR="00C062CF" w:rsidRPr="00E46F60" w:rsidRDefault="00C062CF" w:rsidP="00B148D9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 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phù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sa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bdr w:val="none" w:sz="0" w:space="0" w:color="auto" w:frame="1"/>
        </w:rPr>
        <w:t>ngọt</w:t>
      </w:r>
      <w:proofErr w:type="spellEnd"/>
    </w:p>
    <w:p w14:paraId="4297EAFC" w14:textId="77777777" w:rsidR="00C062CF" w:rsidRPr="00E46F60" w:rsidRDefault="00C062CF" w:rsidP="00B148D9">
      <w:pPr>
        <w:pStyle w:val="ListParagraph"/>
        <w:numPr>
          <w:ilvl w:val="0"/>
          <w:numId w:val="12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chua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,</w:t>
      </w:r>
      <w:proofErr w:type="gram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đất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 </w:t>
      </w:r>
      <w:proofErr w:type="spellStart"/>
      <w:r w:rsidRPr="00E46F60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mặn</w:t>
      </w:r>
      <w:proofErr w:type="spellEnd"/>
    </w:p>
    <w:p w14:paraId="59570F97" w14:textId="364D52C3" w:rsidR="00C062CF" w:rsidRPr="00E46F60" w:rsidRDefault="00C062CF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Câu </w:t>
      </w:r>
      <w:r w:rsidR="00302C5B" w:rsidRPr="00E46F60">
        <w:rPr>
          <w:rFonts w:asciiTheme="majorHAnsi" w:hAnsiTheme="majorHAnsi" w:cstheme="majorHAnsi"/>
          <w:sz w:val="28"/>
          <w:szCs w:val="28"/>
        </w:rPr>
        <w:t>9</w:t>
      </w:r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 w:rsidRPr="00E46F60">
        <w:rPr>
          <w:rFonts w:asciiTheme="majorHAnsi" w:hAnsiTheme="majorHAnsi" w:cstheme="majorHAnsi"/>
          <w:sz w:val="28"/>
          <w:szCs w:val="28"/>
        </w:rPr>
        <w:t>Đất chua là đất có độ pH ?</w:t>
      </w:r>
    </w:p>
    <w:p w14:paraId="7BFDF8C8" w14:textId="77777777" w:rsidR="00C062CF" w:rsidRPr="00E46F60" w:rsidRDefault="00C062CF" w:rsidP="00B148D9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pH &gt; 7,5</w:t>
      </w:r>
    </w:p>
    <w:p w14:paraId="593E0432" w14:textId="77777777" w:rsidR="00C062CF" w:rsidRPr="00E46F60" w:rsidRDefault="00C062CF" w:rsidP="00B148D9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pH &lt; 7,5</w:t>
      </w:r>
    </w:p>
    <w:p w14:paraId="3B33CF9A" w14:textId="77777777" w:rsidR="00C062CF" w:rsidRPr="00E46F60" w:rsidRDefault="00C062CF" w:rsidP="00B148D9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pH = 6,5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7,5</w:t>
      </w:r>
    </w:p>
    <w:p w14:paraId="6B883682" w14:textId="4738B801" w:rsidR="00C062CF" w:rsidRPr="00E46F60" w:rsidRDefault="00C062CF" w:rsidP="007D1174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Độ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pH &lt; 6,5</w:t>
      </w:r>
    </w:p>
    <w:p w14:paraId="44AC0DE3" w14:textId="1F6E898B" w:rsidR="00C062CF" w:rsidRPr="00E46F60" w:rsidRDefault="00C062CF" w:rsidP="00C062CF">
      <w:pPr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Câu </w:t>
      </w:r>
      <w:r w:rsidR="00302C5B" w:rsidRPr="00E46F60">
        <w:rPr>
          <w:rFonts w:asciiTheme="majorHAnsi" w:hAnsiTheme="majorHAnsi" w:cstheme="majorHAnsi"/>
          <w:sz w:val="28"/>
          <w:szCs w:val="28"/>
        </w:rPr>
        <w:t>10</w:t>
      </w:r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 w:rsidRPr="00E46F60">
        <w:rPr>
          <w:rFonts w:asciiTheme="majorHAnsi" w:hAnsiTheme="majorHAnsi" w:cstheme="majorHAnsi"/>
          <w:sz w:val="28"/>
          <w:szCs w:val="28"/>
        </w:rPr>
        <w:t>Đất kiềm là đất có độ pH ?</w:t>
      </w:r>
    </w:p>
    <w:p w14:paraId="179D9F2D" w14:textId="77777777" w:rsidR="00C062CF" w:rsidRPr="00E46F60" w:rsidRDefault="00C062CF" w:rsidP="00B148D9">
      <w:pPr>
        <w:pStyle w:val="ListParagraph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Độ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pH &gt; 7,5</w:t>
      </w:r>
    </w:p>
    <w:p w14:paraId="14F02F6E" w14:textId="77777777" w:rsidR="00C062CF" w:rsidRPr="00E46F60" w:rsidRDefault="00C062CF" w:rsidP="00B148D9">
      <w:pPr>
        <w:pStyle w:val="ListParagraph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pH &lt; 7,5</w:t>
      </w:r>
    </w:p>
    <w:p w14:paraId="5D585DA2" w14:textId="77777777" w:rsidR="00C062CF" w:rsidRPr="00E46F60" w:rsidRDefault="00C062CF" w:rsidP="00B148D9">
      <w:pPr>
        <w:pStyle w:val="ListParagraph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pH = 6,5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7,5</w:t>
      </w:r>
    </w:p>
    <w:p w14:paraId="220D056B" w14:textId="77777777" w:rsidR="00C062CF" w:rsidRPr="00E46F60" w:rsidRDefault="00C062CF" w:rsidP="00B148D9">
      <w:pPr>
        <w:pStyle w:val="ListParagraph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pH &lt; 6,5</w:t>
      </w:r>
    </w:p>
    <w:p w14:paraId="3482D000" w14:textId="77777777" w:rsidR="005C1C16" w:rsidRDefault="005C1C16" w:rsidP="005C1C16">
      <w:pPr>
        <w:pStyle w:val="ListParagraph"/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E024B11" w14:textId="5272D0D8" w:rsidR="005C1C16" w:rsidRPr="005C1C16" w:rsidRDefault="005C1C16" w:rsidP="005C1C16">
      <w:pPr>
        <w:pStyle w:val="ListParagraph"/>
        <w:tabs>
          <w:tab w:val="center" w:pos="0"/>
          <w:tab w:val="left" w:pos="6237"/>
          <w:tab w:val="center" w:pos="7797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C1C16">
        <w:rPr>
          <w:rFonts w:asciiTheme="majorHAnsi" w:hAnsiTheme="majorHAnsi" w:cstheme="majorHAnsi"/>
          <w:b/>
          <w:sz w:val="28"/>
          <w:szCs w:val="28"/>
        </w:rPr>
        <w:lastRenderedPageBreak/>
        <w:t xml:space="preserve">CHỦ ĐỀ PHÂN </w:t>
      </w:r>
      <w:proofErr w:type="gramStart"/>
      <w:r w:rsidRPr="005C1C16">
        <w:rPr>
          <w:rFonts w:asciiTheme="majorHAnsi" w:hAnsiTheme="majorHAnsi" w:cstheme="majorHAnsi"/>
          <w:b/>
          <w:sz w:val="28"/>
          <w:szCs w:val="28"/>
        </w:rPr>
        <w:t>BÓN</w:t>
      </w:r>
      <w:r w:rsidR="009D2E52">
        <w:rPr>
          <w:rFonts w:asciiTheme="majorHAnsi" w:hAnsiTheme="majorHAnsi" w:cstheme="majorHAnsi"/>
          <w:i/>
          <w:sz w:val="28"/>
          <w:szCs w:val="28"/>
        </w:rPr>
        <w:t xml:space="preserve">( </w:t>
      </w:r>
      <w:proofErr w:type="spellStart"/>
      <w:r w:rsidR="009D2E52">
        <w:rPr>
          <w:rFonts w:asciiTheme="majorHAnsi" w:hAnsiTheme="majorHAnsi" w:cstheme="majorHAnsi"/>
          <w:i/>
          <w:sz w:val="28"/>
          <w:szCs w:val="28"/>
        </w:rPr>
        <w:t>B</w:t>
      </w:r>
      <w:r w:rsidR="009D2E52">
        <w:rPr>
          <w:rFonts w:asciiTheme="majorHAnsi" w:hAnsiTheme="majorHAnsi" w:cstheme="majorHAnsi"/>
          <w:i/>
          <w:sz w:val="28"/>
          <w:szCs w:val="28"/>
        </w:rPr>
        <w:t>ài</w:t>
      </w:r>
      <w:proofErr w:type="spellEnd"/>
      <w:proofErr w:type="gramEnd"/>
      <w:r w:rsidR="009D2E52">
        <w:rPr>
          <w:rFonts w:asciiTheme="majorHAnsi" w:hAnsiTheme="majorHAnsi" w:cstheme="majorHAnsi"/>
          <w:i/>
          <w:sz w:val="28"/>
          <w:szCs w:val="28"/>
        </w:rPr>
        <w:t xml:space="preserve"> 7 , 9</w:t>
      </w:r>
      <w:r w:rsidR="009D2E52" w:rsidRPr="009D2E52">
        <w:rPr>
          <w:rFonts w:asciiTheme="majorHAnsi" w:hAnsiTheme="majorHAnsi" w:cstheme="majorHAnsi"/>
          <w:i/>
          <w:sz w:val="28"/>
          <w:szCs w:val="28"/>
        </w:rPr>
        <w:t xml:space="preserve"> )</w:t>
      </w:r>
    </w:p>
    <w:p w14:paraId="77C7CD14" w14:textId="77777777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71778E2" w14:textId="4E85C7D2" w:rsidR="00BB0684" w:rsidRPr="00E46F60" w:rsidRDefault="00BB0684" w:rsidP="00BB0684">
      <w:pPr>
        <w:pStyle w:val="a"/>
        <w:spacing w:after="0" w:line="240" w:lineRule="auto"/>
        <w:ind w:left="0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 xml:space="preserve">Câu </w:t>
      </w:r>
      <w:r w:rsidR="00302C5B" w:rsidRPr="00E46F60">
        <w:rPr>
          <w:rFonts w:asciiTheme="majorHAnsi" w:hAnsiTheme="majorHAnsi" w:cstheme="majorHAnsi"/>
          <w:sz w:val="28"/>
          <w:szCs w:val="28"/>
        </w:rPr>
        <w:t>11</w:t>
      </w:r>
      <w:r w:rsidRPr="00E46F60">
        <w:rPr>
          <w:rFonts w:asciiTheme="majorHAnsi" w:hAnsiTheme="majorHAnsi" w:cstheme="majorHAnsi"/>
          <w:sz w:val="28"/>
          <w:szCs w:val="28"/>
        </w:rPr>
        <w:t>: Phân bón nào thuộc nhón phân hữu cơ ?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(</w:t>
      </w:r>
      <w:r w:rsidR="00472BBA" w:rsidRPr="00E46F60">
        <w:rPr>
          <w:rFonts w:asciiTheme="majorHAnsi" w:hAnsiTheme="majorHAnsi" w:cstheme="majorHAnsi"/>
          <w:sz w:val="28"/>
          <w:szCs w:val="28"/>
          <w:lang w:val="en-US"/>
        </w:rPr>
        <w:t>0,5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điểm)</w:t>
      </w:r>
    </w:p>
    <w:p w14:paraId="3DF599F0" w14:textId="4AE73442" w:rsidR="005171D5" w:rsidRPr="00E46F60" w:rsidRDefault="00BB0684" w:rsidP="00B148D9">
      <w:pPr>
        <w:pStyle w:val="ListParagraph"/>
        <w:numPr>
          <w:ilvl w:val="0"/>
          <w:numId w:val="6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lân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</w:rPr>
        <w:tab/>
      </w:r>
    </w:p>
    <w:p w14:paraId="0A8572F0" w14:textId="4FF9599E" w:rsidR="00BB0684" w:rsidRPr="00E46F60" w:rsidRDefault="005171D5" w:rsidP="00B148D9">
      <w:pPr>
        <w:pStyle w:val="ListParagraph"/>
        <w:numPr>
          <w:ilvl w:val="0"/>
          <w:numId w:val="6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chuồng</w:t>
      </w:r>
      <w:proofErr w:type="spellEnd"/>
    </w:p>
    <w:p w14:paraId="5885F8A1" w14:textId="6594B7CA" w:rsidR="005171D5" w:rsidRPr="00E46F60" w:rsidRDefault="00BB0684" w:rsidP="00B148D9">
      <w:pPr>
        <w:pStyle w:val="ListParagraph"/>
        <w:numPr>
          <w:ilvl w:val="0"/>
          <w:numId w:val="6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r w:rsidR="00823282" w:rsidRPr="00E46F60">
        <w:rPr>
          <w:rFonts w:asciiTheme="majorHAnsi" w:hAnsiTheme="majorHAnsi" w:cstheme="majorHAnsi"/>
          <w:sz w:val="28"/>
          <w:szCs w:val="28"/>
        </w:rPr>
        <w:t>NPK</w:t>
      </w:r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</w:rPr>
        <w:tab/>
      </w:r>
    </w:p>
    <w:p w14:paraId="5BBEB93E" w14:textId="1A48F050" w:rsidR="005171D5" w:rsidRPr="000E5E91" w:rsidRDefault="00BB0684" w:rsidP="005171D5">
      <w:pPr>
        <w:pStyle w:val="ListParagraph"/>
        <w:numPr>
          <w:ilvl w:val="0"/>
          <w:numId w:val="6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đều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23282" w:rsidRPr="00E46F60">
        <w:rPr>
          <w:rFonts w:asciiTheme="majorHAnsi" w:hAnsiTheme="majorHAnsi" w:cstheme="majorHAnsi"/>
          <w:sz w:val="28"/>
          <w:szCs w:val="28"/>
        </w:rPr>
        <w:t>sai</w:t>
      </w:r>
      <w:proofErr w:type="spellEnd"/>
    </w:p>
    <w:p w14:paraId="531EA1D2" w14:textId="7E8D94C3" w:rsidR="00561063" w:rsidRPr="00E46F60" w:rsidRDefault="00302C5B" w:rsidP="00561063">
      <w:pPr>
        <w:pStyle w:val="a"/>
        <w:spacing w:after="0" w:line="240" w:lineRule="auto"/>
        <w:ind w:left="0"/>
        <w:rPr>
          <w:rFonts w:asciiTheme="majorHAnsi" w:hAnsiTheme="majorHAnsi" w:cstheme="majorHAnsi"/>
          <w:sz w:val="28"/>
          <w:szCs w:val="28"/>
        </w:rPr>
      </w:pPr>
      <w:r w:rsidRPr="00E46F60">
        <w:rPr>
          <w:rFonts w:asciiTheme="majorHAnsi" w:hAnsiTheme="majorHAnsi" w:cstheme="majorHAnsi"/>
          <w:sz w:val="28"/>
          <w:szCs w:val="28"/>
        </w:rPr>
        <w:t>Câu 12</w:t>
      </w:r>
      <w:r w:rsidR="00561063" w:rsidRPr="00E46F60">
        <w:rPr>
          <w:rFonts w:asciiTheme="majorHAnsi" w:hAnsiTheme="majorHAnsi" w:cstheme="majorHAnsi"/>
          <w:sz w:val="28"/>
          <w:szCs w:val="28"/>
        </w:rPr>
        <w:t>: Phân bón nào thuộc nhón phân vi sinh ?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(</w:t>
      </w:r>
      <w:r w:rsidR="00472BBA" w:rsidRPr="00E46F60">
        <w:rPr>
          <w:rFonts w:asciiTheme="majorHAnsi" w:hAnsiTheme="majorHAnsi" w:cstheme="majorHAnsi"/>
          <w:sz w:val="28"/>
          <w:szCs w:val="28"/>
          <w:lang w:val="en-US"/>
        </w:rPr>
        <w:t>0,5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điểm)</w:t>
      </w:r>
    </w:p>
    <w:p w14:paraId="74CAAEB7" w14:textId="4E69E464" w:rsidR="005171D5" w:rsidRPr="00E46F60" w:rsidRDefault="00561063" w:rsidP="00B148D9">
      <w:pPr>
        <w:pStyle w:val="ListParagraph"/>
        <w:numPr>
          <w:ilvl w:val="1"/>
          <w:numId w:val="1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lân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</w:rPr>
        <w:tab/>
      </w:r>
    </w:p>
    <w:p w14:paraId="5932DFC3" w14:textId="4619C067" w:rsidR="00561063" w:rsidRPr="00E46F60" w:rsidRDefault="00561063" w:rsidP="00B148D9">
      <w:pPr>
        <w:pStyle w:val="ListParagraph"/>
        <w:numPr>
          <w:ilvl w:val="1"/>
          <w:numId w:val="1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</w:t>
      </w:r>
      <w:r w:rsidR="005171D5" w:rsidRPr="00E46F60">
        <w:rPr>
          <w:rFonts w:asciiTheme="majorHAnsi" w:hAnsiTheme="majorHAnsi" w:cstheme="majorHAnsi"/>
          <w:sz w:val="28"/>
          <w:szCs w:val="28"/>
        </w:rPr>
        <w:t>ây</w:t>
      </w:r>
      <w:proofErr w:type="spellEnd"/>
      <w:r w:rsidR="005171D5"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171D5" w:rsidRPr="00E46F60">
        <w:rPr>
          <w:rFonts w:asciiTheme="majorHAnsi" w:hAnsiTheme="majorHAnsi" w:cstheme="majorHAnsi"/>
          <w:sz w:val="28"/>
          <w:szCs w:val="28"/>
        </w:rPr>
        <w:t>xanh</w:t>
      </w:r>
      <w:proofErr w:type="spellEnd"/>
    </w:p>
    <w:p w14:paraId="1EA53A46" w14:textId="4E069878" w:rsidR="005171D5" w:rsidRPr="00E46F60" w:rsidRDefault="005171D5" w:rsidP="00B148D9">
      <w:pPr>
        <w:pStyle w:val="ListParagraph"/>
        <w:numPr>
          <w:ilvl w:val="1"/>
          <w:numId w:val="1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chứa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vi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sinh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vật</w:t>
      </w:r>
      <w:proofErr w:type="spellEnd"/>
    </w:p>
    <w:p w14:paraId="1EE1AE10" w14:textId="6CD727B7" w:rsidR="00B661DB" w:rsidRPr="005C1C16" w:rsidRDefault="00561063" w:rsidP="00B661DB">
      <w:pPr>
        <w:pStyle w:val="ListParagraph"/>
        <w:numPr>
          <w:ilvl w:val="1"/>
          <w:numId w:val="13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đều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sai</w:t>
      </w:r>
      <w:proofErr w:type="spellEnd"/>
    </w:p>
    <w:p w14:paraId="3E55BC2D" w14:textId="0972B205" w:rsid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Câu 13</w:t>
      </w: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Nhóm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nào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sau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đây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dùng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để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bón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lót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: </w:t>
      </w:r>
    </w:p>
    <w:p w14:paraId="49D10499" w14:textId="77777777" w:rsid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a</w:t>
      </w:r>
      <w:proofErr w:type="gram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/ 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proofErr w:type="gram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hữu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cơ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xanh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đạm</w:t>
      </w:r>
      <w:proofErr w:type="spellEnd"/>
    </w:p>
    <w:p w14:paraId="45459F64" w14:textId="315CA274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b</w:t>
      </w:r>
      <w:proofErr w:type="gram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/ 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proofErr w:type="gram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xanh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kali,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N P K</w:t>
      </w:r>
    </w:p>
    <w:p w14:paraId="7F918360" w14:textId="78BE60A1" w:rsid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5C1C1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</w:t>
      </w:r>
      <w:proofErr w:type="gram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/ 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Phân</w:t>
      </w:r>
      <w:proofErr w:type="spellEnd"/>
      <w:proofErr w:type="gram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rác</w:t>
      </w:r>
      <w:proofErr w:type="spell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xanh</w:t>
      </w:r>
      <w:proofErr w:type="spell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chuồng</w:t>
      </w:r>
      <w:proofErr w:type="spell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supe</w:t>
      </w:r>
      <w:proofErr w:type="spellEnd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lân</w:t>
      </w:r>
      <w:proofErr w:type="spellEnd"/>
    </w:p>
    <w:p w14:paraId="1FD64765" w14:textId="2DEC6EEC" w:rsidR="005C1C16" w:rsidRPr="000E5E91" w:rsidRDefault="005C1C16" w:rsidP="000E5E91">
      <w:p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d</w:t>
      </w:r>
      <w:proofErr w:type="gram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/ 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proofErr w:type="gram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DA P,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lân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xanh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vi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sinh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53771A43" w14:textId="4DC72792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E46F60">
        <w:rPr>
          <w:rFonts w:asciiTheme="majorHAnsi" w:hAnsiTheme="majorHAnsi" w:cstheme="majorHAnsi"/>
          <w:sz w:val="28"/>
          <w:szCs w:val="28"/>
        </w:rPr>
        <w:t>Câu 1</w:t>
      </w:r>
      <w:r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E46F60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Nhóm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nào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sau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đây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dùng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để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bón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thúc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: </w:t>
      </w:r>
    </w:p>
    <w:p w14:paraId="1B37598E" w14:textId="77777777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a/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rác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,</w:t>
      </w:r>
      <w:proofErr w:type="gram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lân</w:t>
      </w:r>
      <w:proofErr w:type="spellEnd"/>
    </w:p>
    <w:p w14:paraId="35735A07" w14:textId="77777777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b/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lân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,</w:t>
      </w:r>
      <w:proofErr w:type="gram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xanh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vi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sinh</w:t>
      </w:r>
      <w:proofErr w:type="spellEnd"/>
    </w:p>
    <w:p w14:paraId="25519649" w14:textId="77777777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c</w:t>
      </w:r>
      <w:proofErr w:type="gram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/ 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proofErr w:type="gram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xanh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chuồng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,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NPK</w:t>
      </w:r>
    </w:p>
    <w:p w14:paraId="45FF3CE5" w14:textId="6C45DF0F" w:rsid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</w:pPr>
      <w:r w:rsidRPr="005C1C16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 xml:space="preserve">d/  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>Ure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 xml:space="preserve"> ,</w:t>
      </w:r>
      <w:proofErr w:type="gramEnd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  <w:u w:val="single"/>
          <w:lang w:val="en-US"/>
        </w:rPr>
        <w:t xml:space="preserve"> Kaki </w:t>
      </w:r>
    </w:p>
    <w:p w14:paraId="4F8B262E" w14:textId="77777777" w:rsidR="005C1C16" w:rsidRPr="005C1C16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u w:val="single"/>
          <w:lang w:val="en-US"/>
        </w:rPr>
      </w:pPr>
    </w:p>
    <w:p w14:paraId="4DA88BCC" w14:textId="7C9C5DB3" w:rsidR="00B661DB" w:rsidRPr="00E46F60" w:rsidRDefault="005C1C16" w:rsidP="00B661DB">
      <w:pPr>
        <w:pStyle w:val="a"/>
        <w:ind w:left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Câu 15</w:t>
      </w:r>
      <w:r w:rsidR="00B661DB" w:rsidRPr="00E46F60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Để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ủ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chuồng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người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ta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thường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trát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bùn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hoặc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đậy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kỹ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là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nhằm</w:t>
      </w:r>
      <w:proofErr w:type="spellEnd"/>
      <w:r w:rsidR="00B661D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: </w:t>
      </w:r>
    </w:p>
    <w:p w14:paraId="5607F477" w14:textId="2B52E2A3" w:rsidR="00B661DB" w:rsidRPr="00E46F60" w:rsidRDefault="00B661DB" w:rsidP="00B148D9">
      <w:pPr>
        <w:pStyle w:val="a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Giúp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nhanh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hoai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mục</w:t>
      </w:r>
      <w:proofErr w:type="spellEnd"/>
    </w:p>
    <w:p w14:paraId="0A3A4D87" w14:textId="38C68A7E" w:rsidR="00B661DB" w:rsidRPr="00E46F60" w:rsidRDefault="00B661DB" w:rsidP="00B148D9">
      <w:pPr>
        <w:pStyle w:val="a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Hạn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chế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mất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chất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đạm</w:t>
      </w:r>
      <w:proofErr w:type="spellEnd"/>
    </w:p>
    <w:p w14:paraId="79BCF4C7" w14:textId="22FB2950" w:rsidR="00B661DB" w:rsidRPr="00E46F60" w:rsidRDefault="00B661DB" w:rsidP="00B148D9">
      <w:pPr>
        <w:pStyle w:val="a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Giữ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vệ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môi</w:t>
      </w:r>
      <w:proofErr w:type="spellEnd"/>
      <w:r w:rsidRPr="00E46F6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</w:p>
    <w:p w14:paraId="61077419" w14:textId="72F3D5EF" w:rsidR="00B661DB" w:rsidRPr="00E46F60" w:rsidRDefault="00B661DB" w:rsidP="00B148D9">
      <w:pPr>
        <w:pStyle w:val="a"/>
        <w:numPr>
          <w:ilvl w:val="0"/>
          <w:numId w:val="14"/>
        </w:numPr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Tất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cả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đều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đúng</w:t>
      </w:r>
      <w:proofErr w:type="spellEnd"/>
    </w:p>
    <w:p w14:paraId="64C91E1F" w14:textId="60F042C4" w:rsidR="00561063" w:rsidRPr="00E46F60" w:rsidRDefault="005C1C16" w:rsidP="00561063">
      <w:pPr>
        <w:pStyle w:val="a"/>
        <w:spacing w:after="0" w:line="240" w:lineRule="auto"/>
        <w:ind w:left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Câu 16</w:t>
      </w:r>
      <w:r w:rsidR="00561063" w:rsidRPr="00E46F60">
        <w:rPr>
          <w:rFonts w:asciiTheme="majorHAnsi" w:hAnsiTheme="majorHAnsi" w:cstheme="majorHAnsi"/>
          <w:sz w:val="28"/>
          <w:szCs w:val="28"/>
        </w:rPr>
        <w:t>: Phân bón nào tan trong nước và khi đốt lên có mùi khai ?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(</w:t>
      </w:r>
      <w:r w:rsidR="00472BBA" w:rsidRPr="00E46F60">
        <w:rPr>
          <w:rFonts w:asciiTheme="majorHAnsi" w:hAnsiTheme="majorHAnsi" w:cstheme="majorHAnsi"/>
          <w:sz w:val="28"/>
          <w:szCs w:val="28"/>
          <w:lang w:val="en-US"/>
        </w:rPr>
        <w:t>0,5</w:t>
      </w:r>
      <w:r w:rsidR="00472BBA" w:rsidRPr="00E46F60">
        <w:rPr>
          <w:rFonts w:asciiTheme="majorHAnsi" w:hAnsiTheme="majorHAnsi" w:cstheme="majorHAnsi"/>
          <w:sz w:val="28"/>
          <w:szCs w:val="28"/>
        </w:rPr>
        <w:t xml:space="preserve"> điểm)</w:t>
      </w:r>
    </w:p>
    <w:p w14:paraId="68973E9F" w14:textId="681F0E98" w:rsidR="005171D5" w:rsidRPr="00E46F60" w:rsidRDefault="00561063" w:rsidP="00B148D9">
      <w:pPr>
        <w:pStyle w:val="ListParagraph"/>
        <w:numPr>
          <w:ilvl w:val="0"/>
          <w:numId w:val="15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đạm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</w:rPr>
        <w:tab/>
      </w:r>
    </w:p>
    <w:p w14:paraId="7DAB0606" w14:textId="70B39064" w:rsidR="005171D5" w:rsidRPr="00E46F60" w:rsidRDefault="00561063" w:rsidP="00B148D9">
      <w:pPr>
        <w:pStyle w:val="ListParagraph"/>
        <w:numPr>
          <w:ilvl w:val="0"/>
          <w:numId w:val="15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điền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thanh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điên điển)</w:t>
      </w:r>
    </w:p>
    <w:p w14:paraId="7605E5F2" w14:textId="3539A678" w:rsidR="005171D5" w:rsidRPr="00E46F60" w:rsidRDefault="00561063" w:rsidP="00B148D9">
      <w:pPr>
        <w:pStyle w:val="ListParagraph"/>
        <w:numPr>
          <w:ilvl w:val="0"/>
          <w:numId w:val="15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nitragin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r w:rsidRPr="00E46F60">
        <w:rPr>
          <w:rFonts w:asciiTheme="majorHAnsi" w:hAnsiTheme="majorHAnsi" w:cstheme="majorHAnsi"/>
          <w:sz w:val="28"/>
          <w:szCs w:val="28"/>
        </w:rPr>
        <w:tab/>
      </w:r>
    </w:p>
    <w:p w14:paraId="0D594E50" w14:textId="3B24D7F9" w:rsidR="00561063" w:rsidRPr="00E46F60" w:rsidRDefault="00561063" w:rsidP="00B148D9">
      <w:pPr>
        <w:pStyle w:val="ListParagraph"/>
        <w:numPr>
          <w:ilvl w:val="0"/>
          <w:numId w:val="15"/>
        </w:numPr>
        <w:tabs>
          <w:tab w:val="left" w:pos="1134"/>
          <w:tab w:val="left" w:pos="552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Tất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đều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sai</w:t>
      </w:r>
      <w:proofErr w:type="spellEnd"/>
    </w:p>
    <w:p w14:paraId="06FFB362" w14:textId="5EDC28C3" w:rsidR="00FB315B" w:rsidRPr="00E46F60" w:rsidRDefault="009D2E52" w:rsidP="00FB315B">
      <w:p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Câu 17</w:t>
      </w:r>
      <w:r w:rsidR="00FB315B" w:rsidRPr="00E46F60">
        <w:rPr>
          <w:rFonts w:asciiTheme="majorHAnsi" w:hAnsiTheme="majorHAnsi" w:cstheme="majorHAnsi"/>
          <w:sz w:val="28"/>
          <w:szCs w:val="28"/>
        </w:rPr>
        <w:t xml:space="preserve">: </w:t>
      </w:r>
      <w:r w:rsidR="00FB315B" w:rsidRPr="00E46F6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Nhóm</w:t>
      </w:r>
      <w:proofErr w:type="spellEnd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phân</w:t>
      </w:r>
      <w:proofErr w:type="spellEnd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nào</w:t>
      </w:r>
      <w:proofErr w:type="spellEnd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sau</w:t>
      </w:r>
      <w:proofErr w:type="spellEnd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đây</w:t>
      </w:r>
      <w:proofErr w:type="spellEnd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dùng</w:t>
      </w:r>
      <w:proofErr w:type="spellEnd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FB315B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để</w:t>
      </w:r>
      <w:proofErr w:type="spellEnd"/>
      <w:r w:rsidR="00CE1598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bón</w:t>
      </w:r>
      <w:proofErr w:type="spellEnd"/>
      <w:r w:rsidR="00CE1598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bCs/>
          <w:sz w:val="28"/>
          <w:szCs w:val="28"/>
          <w:lang w:val="en-US"/>
        </w:rPr>
        <w:t>lót</w:t>
      </w:r>
      <w:proofErr w:type="spellEnd"/>
      <w:r w:rsidR="00CE1598" w:rsidRPr="00E46F6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?</w:t>
      </w:r>
    </w:p>
    <w:p w14:paraId="32D34F2F" w14:textId="74021D02" w:rsidR="00FB315B" w:rsidRPr="00E46F60" w:rsidRDefault="00FB315B" w:rsidP="00B148D9">
      <w:pPr>
        <w:pStyle w:val="ListParagraph"/>
        <w:numPr>
          <w:ilvl w:val="0"/>
          <w:numId w:val="16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hữ</w:t>
      </w:r>
      <w:r w:rsidR="00CE1598" w:rsidRPr="00E46F60">
        <w:rPr>
          <w:rFonts w:asciiTheme="majorHAnsi" w:hAnsiTheme="majorHAnsi" w:cstheme="majorHAnsi"/>
          <w:sz w:val="28"/>
          <w:szCs w:val="28"/>
        </w:rPr>
        <w:t>u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đạm</w:t>
      </w:r>
      <w:proofErr w:type="spellEnd"/>
    </w:p>
    <w:p w14:paraId="5635233B" w14:textId="7F9535C3" w:rsidR="00FB315B" w:rsidRPr="00E46F60" w:rsidRDefault="00CE1598" w:rsidP="00B148D9">
      <w:pPr>
        <w:pStyle w:val="ListParagraph"/>
        <w:numPr>
          <w:ilvl w:val="0"/>
          <w:numId w:val="16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xanh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kali</w:t>
      </w:r>
    </w:p>
    <w:p w14:paraId="19C31CEA" w14:textId="1C6D5920" w:rsidR="00FB315B" w:rsidRPr="00E46F60" w:rsidRDefault="00FB315B" w:rsidP="00B148D9">
      <w:pPr>
        <w:pStyle w:val="ListParagraph"/>
        <w:numPr>
          <w:ilvl w:val="0"/>
          <w:numId w:val="16"/>
        </w:numPr>
        <w:tabs>
          <w:tab w:val="left" w:pos="1134"/>
          <w:tab w:val="left" w:pos="552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rác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xanh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chuồ</w:t>
      </w:r>
      <w:r w:rsidR="00CE1598" w:rsidRPr="00E46F60">
        <w:rPr>
          <w:rFonts w:asciiTheme="majorHAnsi" w:hAnsiTheme="majorHAnsi" w:cstheme="majorHAnsi"/>
          <w:b/>
          <w:sz w:val="28"/>
          <w:szCs w:val="28"/>
          <w:u w:val="single"/>
        </w:rPr>
        <w:t>ng</w:t>
      </w:r>
      <w:proofErr w:type="spellEnd"/>
      <w:r w:rsidR="00CE1598"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, </w:t>
      </w:r>
      <w:proofErr w:type="spellStart"/>
      <w:r w:rsidR="00CE1598"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lân</w:t>
      </w:r>
      <w:proofErr w:type="spellEnd"/>
    </w:p>
    <w:p w14:paraId="5838330E" w14:textId="77777777" w:rsidR="009D2E52" w:rsidRDefault="00FB315B" w:rsidP="00CE1598">
      <w:pPr>
        <w:pStyle w:val="ListParagraph"/>
        <w:numPr>
          <w:ilvl w:val="0"/>
          <w:numId w:val="16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</w:t>
      </w:r>
      <w:r w:rsidR="00CE1598" w:rsidRPr="00E46F60">
        <w:rPr>
          <w:rFonts w:asciiTheme="majorHAnsi" w:hAnsiTheme="majorHAnsi" w:cstheme="majorHAnsi"/>
          <w:sz w:val="28"/>
          <w:szCs w:val="28"/>
        </w:rPr>
        <w:t>ân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lân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vi </w:t>
      </w:r>
      <w:proofErr w:type="spellStart"/>
      <w:proofErr w:type="gramStart"/>
      <w:r w:rsidR="00CE1598" w:rsidRPr="00E46F60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,</w:t>
      </w:r>
      <w:proofErr w:type="gram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="00CE1598"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CE1598" w:rsidRPr="00E46F60">
        <w:rPr>
          <w:rFonts w:asciiTheme="majorHAnsi" w:hAnsiTheme="majorHAnsi" w:cstheme="majorHAnsi"/>
          <w:sz w:val="28"/>
          <w:szCs w:val="28"/>
        </w:rPr>
        <w:t>đạm</w:t>
      </w:r>
      <w:proofErr w:type="spellEnd"/>
    </w:p>
    <w:p w14:paraId="5FADEEC4" w14:textId="330815C7" w:rsidR="00CE1598" w:rsidRPr="009D2E52" w:rsidRDefault="009D2E52" w:rsidP="009D2E52">
      <w:p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9D2E52">
        <w:rPr>
          <w:rFonts w:asciiTheme="majorHAnsi" w:hAnsiTheme="majorHAnsi" w:cstheme="majorHAnsi"/>
          <w:sz w:val="28"/>
          <w:szCs w:val="28"/>
        </w:rPr>
        <w:t>Câu 18</w:t>
      </w:r>
      <w:r w:rsidR="00CE1598" w:rsidRPr="009D2E52">
        <w:rPr>
          <w:rFonts w:asciiTheme="majorHAnsi" w:hAnsiTheme="majorHAnsi" w:cstheme="majorHAnsi"/>
          <w:sz w:val="28"/>
          <w:szCs w:val="28"/>
        </w:rPr>
        <w:t xml:space="preserve">: </w:t>
      </w:r>
      <w:r w:rsidR="00CE1598" w:rsidRPr="009D2E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E1598" w:rsidRPr="009D2E52">
        <w:rPr>
          <w:rFonts w:asciiTheme="majorHAnsi" w:hAnsiTheme="majorHAnsi" w:cstheme="majorHAnsi"/>
          <w:bCs/>
          <w:sz w:val="28"/>
          <w:szCs w:val="28"/>
        </w:rPr>
        <w:t>Nhóm phân nào sau đây dùng đ</w:t>
      </w:r>
      <w:proofErr w:type="spellStart"/>
      <w:r w:rsidR="00CE1598" w:rsidRPr="009D2E52">
        <w:rPr>
          <w:rFonts w:asciiTheme="majorHAnsi" w:hAnsiTheme="majorHAnsi" w:cstheme="majorHAnsi"/>
          <w:bCs/>
          <w:sz w:val="28"/>
          <w:szCs w:val="28"/>
        </w:rPr>
        <w:t>ể</w:t>
      </w:r>
      <w:proofErr w:type="spellEnd"/>
      <w:r w:rsidR="00CE1598"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CE1598" w:rsidRPr="009D2E52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="00CE1598"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CE1598" w:rsidRPr="009D2E52">
        <w:rPr>
          <w:rFonts w:asciiTheme="majorHAnsi" w:hAnsiTheme="majorHAnsi" w:cstheme="majorHAnsi"/>
          <w:bCs/>
          <w:sz w:val="28"/>
          <w:szCs w:val="28"/>
        </w:rPr>
        <w:t>thúc</w:t>
      </w:r>
      <w:proofErr w:type="spellEnd"/>
      <w:r w:rsidR="00CE1598" w:rsidRPr="009D2E52">
        <w:rPr>
          <w:rFonts w:asciiTheme="majorHAnsi" w:hAnsiTheme="majorHAnsi" w:cstheme="majorHAnsi"/>
          <w:bCs/>
          <w:sz w:val="28"/>
          <w:szCs w:val="28"/>
        </w:rPr>
        <w:t xml:space="preserve"> ?</w:t>
      </w:r>
    </w:p>
    <w:p w14:paraId="2EADC94E" w14:textId="0F82022F" w:rsidR="00CE1598" w:rsidRPr="00E46F60" w:rsidRDefault="00CE1598" w:rsidP="00B148D9">
      <w:pPr>
        <w:pStyle w:val="ListParagraph"/>
        <w:numPr>
          <w:ilvl w:val="0"/>
          <w:numId w:val="21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E46F60">
        <w:rPr>
          <w:rFonts w:asciiTheme="majorHAnsi" w:hAnsiTheme="majorHAnsi" w:cstheme="majorHAnsi"/>
          <w:sz w:val="28"/>
          <w:szCs w:val="28"/>
        </w:rPr>
        <w:t>đạm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,</w:t>
      </w:r>
      <w:proofErr w:type="gram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lân</w:t>
      </w:r>
      <w:proofErr w:type="spellEnd"/>
    </w:p>
    <w:p w14:paraId="5C108D4D" w14:textId="43D821B0" w:rsidR="00CE1598" w:rsidRPr="00E46F60" w:rsidRDefault="00CE1598" w:rsidP="00B148D9">
      <w:pPr>
        <w:pStyle w:val="ListParagraph"/>
        <w:numPr>
          <w:ilvl w:val="0"/>
          <w:numId w:val="21"/>
        </w:numPr>
        <w:tabs>
          <w:tab w:val="left" w:pos="1134"/>
          <w:tab w:val="left" w:pos="552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đạm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,</w:t>
      </w:r>
      <w:proofErr w:type="gram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proofErr w:type="spellStart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>phân</w:t>
      </w:r>
      <w:proofErr w:type="spellEnd"/>
      <w:r w:rsidRPr="00E46F60">
        <w:rPr>
          <w:rFonts w:asciiTheme="majorHAnsi" w:hAnsiTheme="majorHAnsi" w:cstheme="majorHAnsi"/>
          <w:b/>
          <w:sz w:val="28"/>
          <w:szCs w:val="28"/>
          <w:u w:val="single"/>
        </w:rPr>
        <w:t xml:space="preserve"> kali</w:t>
      </w:r>
    </w:p>
    <w:p w14:paraId="0209A642" w14:textId="77777777" w:rsidR="00CE1598" w:rsidRPr="00E46F60" w:rsidRDefault="00CE1598" w:rsidP="00B148D9">
      <w:pPr>
        <w:pStyle w:val="ListParagraph"/>
        <w:numPr>
          <w:ilvl w:val="0"/>
          <w:numId w:val="21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rác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xanh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chuồng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lân</w:t>
      </w:r>
      <w:proofErr w:type="spellEnd"/>
    </w:p>
    <w:p w14:paraId="5E2B2224" w14:textId="4F839F51" w:rsidR="009D2E52" w:rsidRDefault="00CE1598" w:rsidP="009D2E52">
      <w:pPr>
        <w:pStyle w:val="ListParagraph"/>
        <w:numPr>
          <w:ilvl w:val="0"/>
          <w:numId w:val="21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lân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vi </w:t>
      </w:r>
      <w:proofErr w:type="spellStart"/>
      <w:proofErr w:type="gramStart"/>
      <w:r w:rsidRPr="00E46F60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,</w:t>
      </w:r>
      <w:proofErr w:type="gram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E46F6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6F60">
        <w:rPr>
          <w:rFonts w:asciiTheme="majorHAnsi" w:hAnsiTheme="majorHAnsi" w:cstheme="majorHAnsi"/>
          <w:sz w:val="28"/>
          <w:szCs w:val="28"/>
        </w:rPr>
        <w:t>đạm</w:t>
      </w:r>
      <w:proofErr w:type="spellEnd"/>
    </w:p>
    <w:p w14:paraId="0783D64C" w14:textId="77777777" w:rsidR="009D2E52" w:rsidRPr="009D2E52" w:rsidRDefault="009D2E52" w:rsidP="009D2E52">
      <w:pPr>
        <w:tabs>
          <w:tab w:val="left" w:pos="1134"/>
          <w:tab w:val="left" w:pos="5529"/>
        </w:tabs>
        <w:ind w:left="360"/>
        <w:rPr>
          <w:rFonts w:asciiTheme="majorHAnsi" w:hAnsiTheme="majorHAnsi" w:cstheme="majorHAnsi"/>
          <w:sz w:val="28"/>
          <w:szCs w:val="28"/>
        </w:rPr>
      </w:pPr>
    </w:p>
    <w:p w14:paraId="5CA2C27E" w14:textId="16CBB2AB" w:rsidR="005C1C16" w:rsidRPr="009D2E52" w:rsidRDefault="009D2E52" w:rsidP="009D2E52">
      <w:p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 w:rsidR="005C1C16" w:rsidRPr="009D2E52">
        <w:rPr>
          <w:rFonts w:asciiTheme="majorHAnsi" w:hAnsiTheme="majorHAnsi" w:cstheme="majorHAnsi"/>
          <w:sz w:val="28"/>
          <w:szCs w:val="28"/>
        </w:rPr>
        <w:t>C</w:t>
      </w:r>
      <w:r w:rsidRPr="009D2E52">
        <w:rPr>
          <w:rFonts w:asciiTheme="majorHAnsi" w:hAnsiTheme="majorHAnsi" w:cstheme="majorHAnsi"/>
          <w:sz w:val="28"/>
          <w:szCs w:val="28"/>
        </w:rPr>
        <w:t>âu 19</w:t>
      </w:r>
      <w:r w:rsidR="005C1C16" w:rsidRPr="009D2E52">
        <w:rPr>
          <w:rFonts w:asciiTheme="majorHAnsi" w:hAnsiTheme="majorHAnsi" w:cstheme="majorHAnsi"/>
          <w:sz w:val="28"/>
          <w:szCs w:val="28"/>
        </w:rPr>
        <w:t xml:space="preserve"> : </w:t>
      </w:r>
      <w:r w:rsidR="005C1C16"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5C1C16" w:rsidRPr="009D2E52">
        <w:rPr>
          <w:rFonts w:asciiTheme="majorHAnsi" w:hAnsiTheme="majorHAnsi" w:cstheme="majorHAnsi"/>
          <w:bCs/>
          <w:sz w:val="28"/>
          <w:szCs w:val="28"/>
        </w:rPr>
        <w:t>. Ch</w:t>
      </w:r>
      <w:proofErr w:type="spellStart"/>
      <w:r w:rsidR="005C1C16" w:rsidRPr="009D2E52">
        <w:rPr>
          <w:rFonts w:asciiTheme="majorHAnsi" w:hAnsiTheme="majorHAnsi" w:cstheme="majorHAnsi"/>
          <w:bCs/>
          <w:sz w:val="28"/>
          <w:szCs w:val="28"/>
        </w:rPr>
        <w:t>ọn</w:t>
      </w:r>
      <w:proofErr w:type="spellEnd"/>
      <w:r w:rsidR="005C1C16"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C1C16" w:rsidRPr="009D2E52">
        <w:rPr>
          <w:rFonts w:asciiTheme="majorHAnsi" w:hAnsiTheme="majorHAnsi" w:cstheme="majorHAnsi"/>
          <w:bCs/>
          <w:sz w:val="28"/>
          <w:szCs w:val="28"/>
        </w:rPr>
        <w:t>câu</w:t>
      </w:r>
      <w:proofErr w:type="spellEnd"/>
      <w:r w:rsidR="005C1C16"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="005C1C16" w:rsidRPr="009D2E52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="005C1C16" w:rsidRPr="009D2E52">
        <w:rPr>
          <w:rFonts w:asciiTheme="majorHAnsi" w:hAnsiTheme="majorHAnsi" w:cstheme="majorHAnsi"/>
          <w:bCs/>
          <w:sz w:val="28"/>
          <w:szCs w:val="28"/>
        </w:rPr>
        <w:t>:</w:t>
      </w:r>
    </w:p>
    <w:p w14:paraId="6B0C3A41" w14:textId="77777777" w:rsidR="00000000" w:rsidRPr="005C1C16" w:rsidRDefault="000E5E91" w:rsidP="005C1C16">
      <w:pPr>
        <w:pStyle w:val="ListParagraph"/>
        <w:numPr>
          <w:ilvl w:val="0"/>
          <w:numId w:val="22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g</w:t>
      </w:r>
      <w:r w:rsidRPr="005C1C16">
        <w:rPr>
          <w:rFonts w:asciiTheme="majorHAnsi" w:hAnsiTheme="majorHAnsi" w:cstheme="majorHAnsi"/>
          <w:bCs/>
          <w:sz w:val="28"/>
          <w:szCs w:val="28"/>
        </w:rPr>
        <w:t>ồ</w:t>
      </w:r>
      <w:r w:rsidRPr="005C1C16">
        <w:rPr>
          <w:rFonts w:asciiTheme="majorHAnsi" w:hAnsiTheme="majorHAnsi" w:cstheme="majorHAnsi"/>
          <w:bCs/>
          <w:sz w:val="28"/>
          <w:szCs w:val="28"/>
        </w:rPr>
        <w:t>m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3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lo</w:t>
      </w:r>
      <w:r w:rsidRPr="005C1C16">
        <w:rPr>
          <w:rFonts w:asciiTheme="majorHAnsi" w:hAnsiTheme="majorHAnsi" w:cstheme="majorHAnsi"/>
          <w:bCs/>
          <w:sz w:val="28"/>
          <w:szCs w:val="28"/>
        </w:rPr>
        <w:t>ạ</w:t>
      </w:r>
      <w:r w:rsidRPr="005C1C16">
        <w:rPr>
          <w:rFonts w:asciiTheme="majorHAnsi" w:hAnsiTheme="majorHAnsi" w:cstheme="majorHAnsi"/>
          <w:bCs/>
          <w:sz w:val="28"/>
          <w:szCs w:val="28"/>
        </w:rPr>
        <w:t>i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chính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là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: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xanh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đ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ạ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m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vi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lư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ợ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ng</w:t>
      </w:r>
      <w:proofErr w:type="spellEnd"/>
    </w:p>
    <w:p w14:paraId="4F23D1B0" w14:textId="77777777" w:rsidR="00000000" w:rsidRPr="005C1C16" w:rsidRDefault="000E5E91" w:rsidP="005C1C16">
      <w:pPr>
        <w:pStyle w:val="ListParagraph"/>
        <w:numPr>
          <w:ilvl w:val="0"/>
          <w:numId w:val="22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g</w:t>
      </w:r>
      <w:r w:rsidRPr="005C1C16">
        <w:rPr>
          <w:rFonts w:asciiTheme="majorHAnsi" w:hAnsiTheme="majorHAnsi" w:cstheme="majorHAnsi"/>
          <w:bCs/>
          <w:sz w:val="28"/>
          <w:szCs w:val="28"/>
        </w:rPr>
        <w:t>ồ</w:t>
      </w:r>
      <w:r w:rsidRPr="005C1C16">
        <w:rPr>
          <w:rFonts w:asciiTheme="majorHAnsi" w:hAnsiTheme="majorHAnsi" w:cstheme="majorHAnsi"/>
          <w:bCs/>
          <w:sz w:val="28"/>
          <w:szCs w:val="28"/>
        </w:rPr>
        <w:t>m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3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lo</w:t>
      </w:r>
      <w:r w:rsidRPr="005C1C16">
        <w:rPr>
          <w:rFonts w:asciiTheme="majorHAnsi" w:hAnsiTheme="majorHAnsi" w:cstheme="majorHAnsi"/>
          <w:bCs/>
          <w:sz w:val="28"/>
          <w:szCs w:val="28"/>
        </w:rPr>
        <w:t>ạ</w:t>
      </w:r>
      <w:r w:rsidRPr="005C1C16">
        <w:rPr>
          <w:rFonts w:asciiTheme="majorHAnsi" w:hAnsiTheme="majorHAnsi" w:cstheme="majorHAnsi"/>
          <w:bCs/>
          <w:sz w:val="28"/>
          <w:szCs w:val="28"/>
        </w:rPr>
        <w:t>i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: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Đ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ạ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m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lân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, kali</w:t>
      </w:r>
    </w:p>
    <w:p w14:paraId="2C30335E" w14:textId="77777777" w:rsidR="00000000" w:rsidRPr="005C1C16" w:rsidRDefault="000E5E91" w:rsidP="005C1C16">
      <w:pPr>
        <w:pStyle w:val="ListParagraph"/>
        <w:numPr>
          <w:ilvl w:val="0"/>
          <w:numId w:val="22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g</w:t>
      </w:r>
      <w:r w:rsidRPr="005C1C16">
        <w:rPr>
          <w:rFonts w:asciiTheme="majorHAnsi" w:hAnsiTheme="majorHAnsi" w:cstheme="majorHAnsi"/>
          <w:bCs/>
          <w:sz w:val="28"/>
          <w:szCs w:val="28"/>
        </w:rPr>
        <w:t>ồ</w:t>
      </w:r>
      <w:r w:rsidRPr="005C1C16">
        <w:rPr>
          <w:rFonts w:asciiTheme="majorHAnsi" w:hAnsiTheme="majorHAnsi" w:cstheme="majorHAnsi"/>
          <w:bCs/>
          <w:sz w:val="28"/>
          <w:szCs w:val="28"/>
        </w:rPr>
        <w:t>m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 3 </w:t>
      </w:r>
      <w:proofErr w:type="spellStart"/>
      <w:r w:rsidRPr="005C1C16">
        <w:rPr>
          <w:rFonts w:asciiTheme="majorHAnsi" w:hAnsiTheme="majorHAnsi" w:cstheme="majorHAnsi"/>
          <w:bCs/>
          <w:sz w:val="28"/>
          <w:szCs w:val="28"/>
        </w:rPr>
        <w:t>lo</w:t>
      </w:r>
      <w:r w:rsidRPr="005C1C16">
        <w:rPr>
          <w:rFonts w:asciiTheme="majorHAnsi" w:hAnsiTheme="majorHAnsi" w:cstheme="majorHAnsi"/>
          <w:bCs/>
          <w:sz w:val="28"/>
          <w:szCs w:val="28"/>
        </w:rPr>
        <w:t>ạ</w:t>
      </w:r>
      <w:r w:rsidRPr="005C1C16">
        <w:rPr>
          <w:rFonts w:asciiTheme="majorHAnsi" w:hAnsiTheme="majorHAnsi" w:cstheme="majorHAnsi"/>
          <w:bCs/>
          <w:sz w:val="28"/>
          <w:szCs w:val="28"/>
        </w:rPr>
        <w:t>i</w:t>
      </w:r>
      <w:proofErr w:type="spellEnd"/>
      <w:r w:rsidRPr="005C1C16">
        <w:rPr>
          <w:rFonts w:asciiTheme="majorHAnsi" w:hAnsiTheme="majorHAnsi" w:cstheme="majorHAnsi"/>
          <w:bCs/>
          <w:sz w:val="28"/>
          <w:szCs w:val="28"/>
        </w:rPr>
        <w:t xml:space="preserve">: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chu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ồ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ng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hóa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h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ọ</w:t>
      </w:r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c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,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phân</w:t>
      </w:r>
      <w:proofErr w:type="spellEnd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proofErr w:type="spellStart"/>
      <w:r w:rsidRPr="005C1C16">
        <w:rPr>
          <w:rFonts w:asciiTheme="majorHAnsi" w:hAnsiTheme="majorHAnsi" w:cstheme="majorHAnsi"/>
          <w:bCs/>
          <w:i/>
          <w:iCs/>
          <w:sz w:val="28"/>
          <w:szCs w:val="28"/>
        </w:rPr>
        <w:t>xanh</w:t>
      </w:r>
      <w:proofErr w:type="spellEnd"/>
    </w:p>
    <w:p w14:paraId="502F5C3D" w14:textId="77777777" w:rsidR="00000000" w:rsidRPr="009D2E52" w:rsidRDefault="000E5E91" w:rsidP="005C1C16">
      <w:pPr>
        <w:pStyle w:val="ListParagraph"/>
        <w:numPr>
          <w:ilvl w:val="0"/>
          <w:numId w:val="22"/>
        </w:numPr>
        <w:tabs>
          <w:tab w:val="left" w:pos="1134"/>
          <w:tab w:val="left" w:pos="552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Phân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bón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g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ồ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m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3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lo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ạ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i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chính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: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Phân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h</w:t>
      </w:r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ữ</w:t>
      </w:r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u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cơ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phân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hóa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h</w:t>
      </w:r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ọ</w:t>
      </w:r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phân</w:t>
      </w:r>
      <w:proofErr w:type="spellEnd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vi </w:t>
      </w:r>
      <w:proofErr w:type="spellStart"/>
      <w:r w:rsidRPr="009D2E52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sinh</w:t>
      </w:r>
      <w:proofErr w:type="spellEnd"/>
    </w:p>
    <w:p w14:paraId="71D2A4AC" w14:textId="440826D8" w:rsidR="009D2E52" w:rsidRPr="009D2E52" w:rsidRDefault="009D2E52" w:rsidP="000E5E91">
      <w:p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D2E52"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>âu 20</w:t>
      </w:r>
      <w:r w:rsidRPr="009D2E52">
        <w:rPr>
          <w:rFonts w:asciiTheme="majorHAnsi" w:hAnsiTheme="majorHAnsi" w:cstheme="majorHAnsi"/>
          <w:sz w:val="28"/>
          <w:szCs w:val="28"/>
        </w:rPr>
        <w:t xml:space="preserve"> :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Chọn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câu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đúng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>:</w:t>
      </w:r>
    </w:p>
    <w:p w14:paraId="390455E4" w14:textId="77777777" w:rsidR="00000000" w:rsidRPr="009D2E52" w:rsidRDefault="000E5E91" w:rsidP="009D2E52">
      <w:pPr>
        <w:pStyle w:val="ListParagraph"/>
        <w:numPr>
          <w:ilvl w:val="0"/>
          <w:numId w:val="23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phân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làm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cho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đ</w:t>
      </w:r>
      <w:r w:rsidRPr="009D2E52">
        <w:rPr>
          <w:rFonts w:asciiTheme="majorHAnsi" w:hAnsiTheme="majorHAnsi" w:cstheme="majorHAnsi"/>
          <w:bCs/>
          <w:sz w:val="28"/>
          <w:szCs w:val="28"/>
        </w:rPr>
        <w:t>ấ</w:t>
      </w:r>
      <w:r w:rsidRPr="009D2E52">
        <w:rPr>
          <w:rFonts w:asciiTheme="majorHAnsi" w:hAnsiTheme="majorHAnsi" w:cstheme="majorHAnsi"/>
          <w:bCs/>
          <w:sz w:val="28"/>
          <w:szCs w:val="28"/>
        </w:rPr>
        <w:t>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thoáng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khí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>.</w:t>
      </w:r>
    </w:p>
    <w:p w14:paraId="765FEBF5" w14:textId="77777777" w:rsidR="00000000" w:rsidRPr="009D2E52" w:rsidRDefault="000E5E91" w:rsidP="009D2E52">
      <w:pPr>
        <w:pStyle w:val="ListParagraph"/>
        <w:numPr>
          <w:ilvl w:val="0"/>
          <w:numId w:val="23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phân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nhi</w:t>
      </w:r>
      <w:r w:rsidRPr="009D2E52">
        <w:rPr>
          <w:rFonts w:asciiTheme="majorHAnsi" w:hAnsiTheme="majorHAnsi" w:cstheme="majorHAnsi"/>
          <w:bCs/>
          <w:sz w:val="28"/>
          <w:szCs w:val="28"/>
        </w:rPr>
        <w:t>ề</w:t>
      </w:r>
      <w:r w:rsidRPr="009D2E52">
        <w:rPr>
          <w:rFonts w:asciiTheme="majorHAnsi" w:hAnsiTheme="majorHAnsi" w:cstheme="majorHAnsi"/>
          <w:bCs/>
          <w:sz w:val="28"/>
          <w:szCs w:val="28"/>
        </w:rPr>
        <w:t>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s</w:t>
      </w:r>
      <w:r w:rsidRPr="009D2E52">
        <w:rPr>
          <w:rFonts w:asciiTheme="majorHAnsi" w:hAnsiTheme="majorHAnsi" w:cstheme="majorHAnsi"/>
          <w:bCs/>
          <w:sz w:val="28"/>
          <w:szCs w:val="28"/>
        </w:rPr>
        <w:t>ẽ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cho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năng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su</w:t>
      </w:r>
      <w:r w:rsidRPr="009D2E52">
        <w:rPr>
          <w:rFonts w:asciiTheme="majorHAnsi" w:hAnsiTheme="majorHAnsi" w:cstheme="majorHAnsi"/>
          <w:bCs/>
          <w:sz w:val="28"/>
          <w:szCs w:val="28"/>
        </w:rPr>
        <w:t>ấ</w:t>
      </w:r>
      <w:r w:rsidRPr="009D2E52">
        <w:rPr>
          <w:rFonts w:asciiTheme="majorHAnsi" w:hAnsiTheme="majorHAnsi" w:cstheme="majorHAnsi"/>
          <w:bCs/>
          <w:sz w:val="28"/>
          <w:szCs w:val="28"/>
        </w:rPr>
        <w:t>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cao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>.</w:t>
      </w:r>
    </w:p>
    <w:p w14:paraId="58EC17EE" w14:textId="77777777" w:rsidR="00000000" w:rsidRPr="009D2E52" w:rsidRDefault="000E5E91" w:rsidP="009D2E52">
      <w:pPr>
        <w:pStyle w:val="ListParagraph"/>
        <w:numPr>
          <w:ilvl w:val="0"/>
          <w:numId w:val="23"/>
        </w:numPr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Bón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phân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proofErr w:type="gramStart"/>
      <w:r w:rsidRPr="009D2E52">
        <w:rPr>
          <w:rFonts w:asciiTheme="majorHAnsi" w:hAnsiTheme="majorHAnsi" w:cstheme="majorHAnsi"/>
          <w:bCs/>
          <w:sz w:val="28"/>
          <w:szCs w:val="28"/>
        </w:rPr>
        <w:t>đ</w:t>
      </w:r>
      <w:r w:rsidRPr="009D2E52">
        <w:rPr>
          <w:rFonts w:asciiTheme="majorHAnsi" w:hAnsiTheme="majorHAnsi" w:cstheme="majorHAnsi"/>
          <w:bCs/>
          <w:sz w:val="28"/>
          <w:szCs w:val="28"/>
        </w:rPr>
        <w:t>ạ</w:t>
      </w:r>
      <w:r w:rsidRPr="009D2E52">
        <w:rPr>
          <w:rFonts w:asciiTheme="majorHAnsi" w:hAnsiTheme="majorHAnsi" w:cstheme="majorHAnsi"/>
          <w:bCs/>
          <w:sz w:val="28"/>
          <w:szCs w:val="28"/>
        </w:rPr>
        <w:t>m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ch</w:t>
      </w:r>
      <w:r w:rsidRPr="009D2E52">
        <w:rPr>
          <w:rFonts w:asciiTheme="majorHAnsi" w:hAnsiTheme="majorHAnsi" w:cstheme="majorHAnsi"/>
          <w:bCs/>
          <w:sz w:val="28"/>
          <w:szCs w:val="28"/>
        </w:rPr>
        <w:t>ấ</w:t>
      </w:r>
      <w:r w:rsidRPr="009D2E52">
        <w:rPr>
          <w:rFonts w:asciiTheme="majorHAnsi" w:hAnsiTheme="majorHAnsi" w:cstheme="majorHAnsi"/>
          <w:bCs/>
          <w:sz w:val="28"/>
          <w:szCs w:val="28"/>
        </w:rPr>
        <w:t>t</w:t>
      </w:r>
      <w:proofErr w:type="spellEnd"/>
      <w:proofErr w:type="gram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lư</w:t>
      </w:r>
      <w:r w:rsidRPr="009D2E52">
        <w:rPr>
          <w:rFonts w:asciiTheme="majorHAnsi" w:hAnsiTheme="majorHAnsi" w:cstheme="majorHAnsi"/>
          <w:bCs/>
          <w:sz w:val="28"/>
          <w:szCs w:val="28"/>
        </w:rPr>
        <w:t>ợ</w:t>
      </w:r>
      <w:r w:rsidRPr="009D2E52">
        <w:rPr>
          <w:rFonts w:asciiTheme="majorHAnsi" w:hAnsiTheme="majorHAnsi" w:cstheme="majorHAnsi"/>
          <w:bCs/>
          <w:sz w:val="28"/>
          <w:szCs w:val="28"/>
        </w:rPr>
        <w:t>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nông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s</w:t>
      </w:r>
      <w:r w:rsidRPr="009D2E52">
        <w:rPr>
          <w:rFonts w:asciiTheme="majorHAnsi" w:hAnsiTheme="majorHAnsi" w:cstheme="majorHAnsi"/>
          <w:bCs/>
          <w:sz w:val="28"/>
          <w:szCs w:val="28"/>
        </w:rPr>
        <w:t>ả</w:t>
      </w:r>
      <w:r w:rsidRPr="009D2E52">
        <w:rPr>
          <w:rFonts w:asciiTheme="majorHAnsi" w:hAnsiTheme="majorHAnsi" w:cstheme="majorHAnsi"/>
          <w:bCs/>
          <w:sz w:val="28"/>
          <w:szCs w:val="28"/>
        </w:rPr>
        <w:t>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m</w:t>
      </w:r>
      <w:r w:rsidRPr="009D2E52">
        <w:rPr>
          <w:rFonts w:asciiTheme="majorHAnsi" w:hAnsiTheme="majorHAnsi" w:cstheme="majorHAnsi"/>
          <w:bCs/>
          <w:sz w:val="28"/>
          <w:szCs w:val="28"/>
        </w:rPr>
        <w:t>ớ</w:t>
      </w:r>
      <w:r w:rsidRPr="009D2E52">
        <w:rPr>
          <w:rFonts w:asciiTheme="majorHAnsi" w:hAnsiTheme="majorHAnsi" w:cstheme="majorHAnsi"/>
          <w:bCs/>
          <w:sz w:val="28"/>
          <w:szCs w:val="28"/>
        </w:rPr>
        <w:t>i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t</w:t>
      </w:r>
      <w:r w:rsidRPr="009D2E52">
        <w:rPr>
          <w:rFonts w:asciiTheme="majorHAnsi" w:hAnsiTheme="majorHAnsi" w:cstheme="majorHAnsi"/>
          <w:bCs/>
          <w:sz w:val="28"/>
          <w:szCs w:val="28"/>
        </w:rPr>
        <w:t>ố</w:t>
      </w:r>
      <w:r w:rsidRPr="009D2E52">
        <w:rPr>
          <w:rFonts w:asciiTheme="majorHAnsi" w:hAnsiTheme="majorHAnsi" w:cstheme="majorHAnsi"/>
          <w:bCs/>
          <w:sz w:val="28"/>
          <w:szCs w:val="28"/>
        </w:rPr>
        <w:t>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>.</w:t>
      </w:r>
    </w:p>
    <w:p w14:paraId="745EDE19" w14:textId="77777777" w:rsidR="00000000" w:rsidRPr="009D2E52" w:rsidRDefault="000E5E91" w:rsidP="009D2E52">
      <w:pPr>
        <w:pStyle w:val="ListParagraph"/>
        <w:numPr>
          <w:ilvl w:val="0"/>
          <w:numId w:val="23"/>
        </w:numPr>
        <w:tabs>
          <w:tab w:val="left" w:pos="1134"/>
          <w:tab w:val="left" w:pos="552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Bón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phân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h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ợ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p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lí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cây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tr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ồ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ng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m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ớ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i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cho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năng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su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ấ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t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cao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ph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ẩ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m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ch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ấ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t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t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ố</w:t>
      </w: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t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</w:rPr>
        <w:t>.</w:t>
      </w:r>
    </w:p>
    <w:p w14:paraId="1C37695D" w14:textId="77777777" w:rsidR="005C1C16" w:rsidRPr="009D2E52" w:rsidRDefault="005C1C16" w:rsidP="005C1C16">
      <w:pPr>
        <w:pStyle w:val="ListParagraph"/>
        <w:tabs>
          <w:tab w:val="left" w:pos="1134"/>
          <w:tab w:val="left" w:pos="5529"/>
        </w:tabs>
        <w:rPr>
          <w:rFonts w:asciiTheme="majorHAnsi" w:hAnsiTheme="majorHAnsi" w:cstheme="majorHAnsi"/>
          <w:sz w:val="28"/>
          <w:szCs w:val="28"/>
        </w:rPr>
      </w:pPr>
    </w:p>
    <w:p w14:paraId="1CB8D708" w14:textId="0427684E" w:rsidR="005C1C16" w:rsidRPr="009D2E52" w:rsidRDefault="005C1C16" w:rsidP="005C1C16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C1C16">
        <w:rPr>
          <w:rFonts w:asciiTheme="majorHAnsi" w:hAnsiTheme="majorHAnsi" w:cstheme="majorHAnsi"/>
          <w:b/>
          <w:sz w:val="28"/>
          <w:szCs w:val="28"/>
        </w:rPr>
        <w:t>CHỦ ĐỀ SÂU BỆNH HẠI</w:t>
      </w:r>
      <w:r w:rsidR="009D2E5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D2E52">
        <w:rPr>
          <w:rFonts w:asciiTheme="majorHAnsi" w:hAnsiTheme="majorHAnsi" w:cstheme="majorHAnsi"/>
          <w:i/>
          <w:sz w:val="28"/>
          <w:szCs w:val="28"/>
          <w:lang w:val="en-US"/>
        </w:rPr>
        <w:t xml:space="preserve">( </w:t>
      </w:r>
      <w:proofErr w:type="spellStart"/>
      <w:r w:rsidR="009D2E52">
        <w:rPr>
          <w:rFonts w:asciiTheme="majorHAnsi" w:hAnsiTheme="majorHAnsi" w:cstheme="majorHAnsi"/>
          <w:i/>
          <w:sz w:val="28"/>
          <w:szCs w:val="28"/>
          <w:lang w:val="en-US"/>
        </w:rPr>
        <w:t>B</w:t>
      </w:r>
      <w:r w:rsidR="009D2E52" w:rsidRPr="009D2E52">
        <w:rPr>
          <w:rFonts w:asciiTheme="majorHAnsi" w:hAnsiTheme="majorHAnsi" w:cstheme="majorHAnsi"/>
          <w:i/>
          <w:sz w:val="28"/>
          <w:szCs w:val="28"/>
          <w:lang w:val="en-US"/>
        </w:rPr>
        <w:t>ài</w:t>
      </w:r>
      <w:proofErr w:type="spellEnd"/>
      <w:r w:rsidR="009D2E52" w:rsidRPr="009D2E52">
        <w:rPr>
          <w:rFonts w:asciiTheme="majorHAnsi" w:hAnsiTheme="majorHAnsi" w:cstheme="majorHAnsi"/>
          <w:i/>
          <w:sz w:val="28"/>
          <w:szCs w:val="28"/>
          <w:lang w:val="en-US"/>
        </w:rPr>
        <w:t xml:space="preserve"> 12 , 13 )</w:t>
      </w:r>
    </w:p>
    <w:p w14:paraId="5B0D016A" w14:textId="403469EB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9D2E52">
        <w:rPr>
          <w:rFonts w:asciiTheme="majorHAnsi" w:hAnsiTheme="majorHAnsi" w:cstheme="majorHAnsi"/>
          <w:sz w:val="28"/>
          <w:szCs w:val="28"/>
        </w:rPr>
        <w:t>C</w:t>
      </w:r>
      <w:r w:rsidRPr="009D2E52">
        <w:rPr>
          <w:rFonts w:asciiTheme="majorHAnsi" w:hAnsiTheme="majorHAnsi" w:cstheme="majorHAnsi"/>
          <w:sz w:val="28"/>
          <w:szCs w:val="28"/>
        </w:rPr>
        <w:t>âu 21</w:t>
      </w:r>
      <w:r w:rsidRPr="009D2E52">
        <w:rPr>
          <w:rFonts w:asciiTheme="majorHAnsi" w:hAnsiTheme="majorHAnsi" w:cstheme="majorHAnsi"/>
          <w:sz w:val="28"/>
          <w:szCs w:val="28"/>
        </w:rPr>
        <w:t xml:space="preserve"> :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Tác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hại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của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sâu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bệnh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ảnh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hưởng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đến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cây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trồng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như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thế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nào</w:t>
      </w:r>
      <w:proofErr w:type="spellEnd"/>
    </w:p>
    <w:p w14:paraId="1CFC3320" w14:textId="0A74A4BA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proofErr w:type="gram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A.Cây</w:t>
      </w:r>
      <w:proofErr w:type="spellEnd"/>
      <w:proofErr w:type="gram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trồng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sinh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trưởng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phát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triển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kém</w:t>
      </w:r>
      <w:proofErr w:type="spellEnd"/>
    </w:p>
    <w:p w14:paraId="12421085" w14:textId="77777777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B.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Giảm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năng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suất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chất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lượng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nông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sản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0B807325" w14:textId="77777777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C.Tăng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năng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suất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chất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lượng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nông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sản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.</w:t>
      </w:r>
      <w:proofErr w:type="gramEnd"/>
    </w:p>
    <w:p w14:paraId="59CE0817" w14:textId="77777777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D.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Câu</w:t>
      </w:r>
      <w:proofErr w:type="spellEnd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A, B </w:t>
      </w:r>
      <w:proofErr w:type="spellStart"/>
      <w:r w:rsidRPr="009D2E5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đúng</w:t>
      </w:r>
      <w:proofErr w:type="spellEnd"/>
    </w:p>
    <w:p w14:paraId="48143ACB" w14:textId="77777777" w:rsid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9D2E52"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</w:p>
    <w:p w14:paraId="259361EB" w14:textId="72F4793B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9D2E52"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>âu 22</w:t>
      </w:r>
      <w:r w:rsidRPr="009D2E52">
        <w:rPr>
          <w:rFonts w:asciiTheme="majorHAnsi" w:hAnsiTheme="majorHAnsi" w:cstheme="majorHAnsi"/>
          <w:sz w:val="28"/>
          <w:szCs w:val="28"/>
        </w:rPr>
        <w:t xml:space="preserve">: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Nêu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những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dấu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hiệu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thường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gặp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ở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cây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trồng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bị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sâu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bệnh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phá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hại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?</w:t>
      </w:r>
    </w:p>
    <w:p w14:paraId="222044D9" w14:textId="319B6779" w:rsidR="009D2E52" w:rsidRPr="000E5E91" w:rsidRDefault="009D2E52" w:rsidP="000E5E91">
      <w:pPr>
        <w:pStyle w:val="ListParagraph"/>
        <w:numPr>
          <w:ilvl w:val="0"/>
          <w:numId w:val="25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Thay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đổi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về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màu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sắc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>.</w:t>
      </w:r>
    </w:p>
    <w:p w14:paraId="4AFDEF74" w14:textId="3BD8B539" w:rsidR="009D2E52" w:rsidRPr="000E5E91" w:rsidRDefault="009D2E52" w:rsidP="000E5E91">
      <w:pPr>
        <w:pStyle w:val="ListParagraph"/>
        <w:numPr>
          <w:ilvl w:val="0"/>
          <w:numId w:val="25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Thay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đổi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về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cấu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tạo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>.</w:t>
      </w:r>
    </w:p>
    <w:p w14:paraId="0AD81EF1" w14:textId="13FDC597" w:rsidR="009D2E52" w:rsidRPr="000E5E91" w:rsidRDefault="009D2E52" w:rsidP="000E5E91">
      <w:pPr>
        <w:pStyle w:val="ListParagraph"/>
        <w:numPr>
          <w:ilvl w:val="0"/>
          <w:numId w:val="25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Thay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đổi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về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hình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thái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bộ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phận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của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cây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>.</w:t>
      </w:r>
    </w:p>
    <w:p w14:paraId="2027C950" w14:textId="3B39CDB0" w:rsidR="009D2E52" w:rsidRPr="000E5E91" w:rsidRDefault="009D2E52" w:rsidP="000E5E91">
      <w:pPr>
        <w:pStyle w:val="ListParagraph"/>
        <w:numPr>
          <w:ilvl w:val="0"/>
          <w:numId w:val="25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Tất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cả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đúng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.</w:t>
      </w:r>
    </w:p>
    <w:p w14:paraId="0678C144" w14:textId="0ED3BD9F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</w:rPr>
      </w:pPr>
    </w:p>
    <w:p w14:paraId="00CA0874" w14:textId="287160E8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  <w:lang w:val="en-US"/>
        </w:rPr>
      </w:pPr>
      <w:r w:rsidRPr="009D2E52"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>âu 23</w:t>
      </w:r>
      <w:r w:rsidRPr="009D2E52">
        <w:rPr>
          <w:rFonts w:asciiTheme="majorHAnsi" w:hAnsiTheme="majorHAnsi" w:cstheme="majorHAnsi"/>
          <w:sz w:val="28"/>
          <w:szCs w:val="28"/>
        </w:rPr>
        <w:t xml:space="preserve"> :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Nguyên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tắc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phòng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trừ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sâu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bệnh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>hại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61B30C4D" w14:textId="356DBC58" w:rsidR="009D2E52" w:rsidRPr="000E5E91" w:rsidRDefault="009D2E52" w:rsidP="000E5E91">
      <w:pPr>
        <w:pStyle w:val="ListParagraph"/>
        <w:numPr>
          <w:ilvl w:val="0"/>
          <w:numId w:val="26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Phòng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là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proofErr w:type="gramStart"/>
      <w:r w:rsidRPr="000E5E91">
        <w:rPr>
          <w:rFonts w:asciiTheme="majorHAnsi" w:hAnsiTheme="majorHAnsi" w:cstheme="majorHAnsi"/>
          <w:bCs/>
          <w:sz w:val="28"/>
          <w:szCs w:val="28"/>
        </w:rPr>
        <w:t>chính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.</w:t>
      </w:r>
      <w:proofErr w:type="gramEnd"/>
    </w:p>
    <w:p w14:paraId="2CEBCEBA" w14:textId="4AF41B77" w:rsidR="009D2E52" w:rsidRPr="000E5E91" w:rsidRDefault="009D2E52" w:rsidP="000E5E91">
      <w:pPr>
        <w:pStyle w:val="ListParagraph"/>
        <w:numPr>
          <w:ilvl w:val="0"/>
          <w:numId w:val="26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Trừ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proofErr w:type="gramStart"/>
      <w:r w:rsidRPr="000E5E91">
        <w:rPr>
          <w:rFonts w:asciiTheme="majorHAnsi" w:hAnsiTheme="majorHAnsi" w:cstheme="majorHAnsi"/>
          <w:bCs/>
          <w:sz w:val="28"/>
          <w:szCs w:val="28"/>
        </w:rPr>
        <w:t>sớm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,</w:t>
      </w:r>
      <w:proofErr w:type="gram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kịp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thời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,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nhanh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chóng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,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triệt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để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>.</w:t>
      </w:r>
    </w:p>
    <w:p w14:paraId="6D6671F6" w14:textId="020ABF37" w:rsidR="009D2E52" w:rsidRPr="000E5E91" w:rsidRDefault="009D2E52" w:rsidP="000E5E91">
      <w:pPr>
        <w:pStyle w:val="ListParagraph"/>
        <w:numPr>
          <w:ilvl w:val="0"/>
          <w:numId w:val="26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Sử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dụng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tổng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hợp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các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biện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pháp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0E5E91">
        <w:rPr>
          <w:rFonts w:asciiTheme="majorHAnsi" w:hAnsiTheme="majorHAnsi" w:cstheme="majorHAnsi"/>
          <w:bCs/>
          <w:sz w:val="28"/>
          <w:szCs w:val="28"/>
        </w:rPr>
        <w:t>phòng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proofErr w:type="gramStart"/>
      <w:r w:rsidRPr="000E5E91">
        <w:rPr>
          <w:rFonts w:asciiTheme="majorHAnsi" w:hAnsiTheme="majorHAnsi" w:cstheme="majorHAnsi"/>
          <w:bCs/>
          <w:sz w:val="28"/>
          <w:szCs w:val="28"/>
        </w:rPr>
        <w:t>trừ</w:t>
      </w:r>
      <w:proofErr w:type="spellEnd"/>
      <w:r w:rsidRPr="000E5E91">
        <w:rPr>
          <w:rFonts w:asciiTheme="majorHAnsi" w:hAnsiTheme="majorHAnsi" w:cstheme="majorHAnsi"/>
          <w:bCs/>
          <w:sz w:val="28"/>
          <w:szCs w:val="28"/>
        </w:rPr>
        <w:t xml:space="preserve">  .</w:t>
      </w:r>
      <w:proofErr w:type="gramEnd"/>
    </w:p>
    <w:p w14:paraId="348A731F" w14:textId="3D83D4CA" w:rsidR="009D2E52" w:rsidRPr="000E5E91" w:rsidRDefault="009D2E52" w:rsidP="000E5E91">
      <w:pPr>
        <w:pStyle w:val="ListParagraph"/>
        <w:numPr>
          <w:ilvl w:val="0"/>
          <w:numId w:val="26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Tất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cả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đúng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.</w:t>
      </w:r>
    </w:p>
    <w:p w14:paraId="57317D50" w14:textId="20A13A36" w:rsid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</w:p>
    <w:p w14:paraId="7C7740A6" w14:textId="0BB96FFB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9D2E52"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>âu 2</w:t>
      </w:r>
      <w:r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9D2E52">
        <w:rPr>
          <w:rFonts w:asciiTheme="majorHAnsi" w:hAnsiTheme="majorHAnsi" w:cstheme="majorHAnsi"/>
          <w:sz w:val="28"/>
          <w:szCs w:val="28"/>
        </w:rPr>
        <w:t xml:space="preserve">: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9D2E52">
        <w:rPr>
          <w:rFonts w:asciiTheme="majorHAnsi" w:hAnsiTheme="majorHAnsi" w:cstheme="majorHAnsi"/>
          <w:bCs/>
          <w:sz w:val="28"/>
          <w:szCs w:val="28"/>
        </w:rPr>
        <w:t xml:space="preserve">Dùng bẫy đèn, điện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bắt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muỗi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 </w:t>
      </w:r>
    </w:p>
    <w:p w14:paraId="05F80AC8" w14:textId="77777777" w:rsidR="009D2E52" w:rsidRPr="000E5E91" w:rsidRDefault="009D2E52" w:rsidP="009D2E52">
      <w:pPr>
        <w:pStyle w:val="ListParagraph"/>
        <w:numPr>
          <w:ilvl w:val="0"/>
          <w:numId w:val="24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Biện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pháp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thủ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công</w:t>
      </w:r>
      <w:proofErr w:type="spellEnd"/>
      <w:r w:rsidRPr="000E5E91">
        <w:rPr>
          <w:rFonts w:asciiTheme="majorHAnsi" w:hAnsiTheme="majorHAnsi" w:cstheme="majorHAnsi"/>
          <w:b/>
          <w:bCs/>
          <w:sz w:val="28"/>
          <w:szCs w:val="28"/>
          <w:u w:val="single"/>
        </w:rPr>
        <w:t>.</w:t>
      </w:r>
    </w:p>
    <w:p w14:paraId="17C2527B" w14:textId="75E9712A" w:rsidR="009D2E52" w:rsidRPr="009D2E52" w:rsidRDefault="009D2E52" w:rsidP="009D2E52">
      <w:pPr>
        <w:pStyle w:val="ListParagraph"/>
        <w:numPr>
          <w:ilvl w:val="0"/>
          <w:numId w:val="24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Biện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pháp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hóa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14E2F887" w14:textId="77777777" w:rsidR="009D2E52" w:rsidRPr="009D2E52" w:rsidRDefault="009D2E52" w:rsidP="009D2E52">
      <w:pPr>
        <w:pStyle w:val="ListParagraph"/>
        <w:numPr>
          <w:ilvl w:val="0"/>
          <w:numId w:val="24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Biện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pháp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sinh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học</w:t>
      </w:r>
      <w:proofErr w:type="spellEnd"/>
    </w:p>
    <w:p w14:paraId="6264FD3A" w14:textId="77777777" w:rsidR="009D2E52" w:rsidRPr="009D2E52" w:rsidRDefault="009D2E52" w:rsidP="009D2E52">
      <w:pPr>
        <w:pStyle w:val="ListParagraph"/>
        <w:numPr>
          <w:ilvl w:val="0"/>
          <w:numId w:val="24"/>
        </w:numPr>
        <w:tabs>
          <w:tab w:val="center" w:pos="0"/>
          <w:tab w:val="left" w:pos="6237"/>
          <w:tab w:val="center" w:pos="779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Biện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pháp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kiểm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dịch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thực</w:t>
      </w:r>
      <w:proofErr w:type="spellEnd"/>
      <w:r w:rsidRPr="009D2E52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9D2E52">
        <w:rPr>
          <w:rFonts w:asciiTheme="majorHAnsi" w:hAnsiTheme="majorHAnsi" w:cstheme="majorHAnsi"/>
          <w:bCs/>
          <w:sz w:val="28"/>
          <w:szCs w:val="28"/>
        </w:rPr>
        <w:t>vật</w:t>
      </w:r>
      <w:proofErr w:type="spellEnd"/>
    </w:p>
    <w:p w14:paraId="6442DC6B" w14:textId="77777777" w:rsidR="009D2E52" w:rsidRPr="009D2E52" w:rsidRDefault="009D2E52" w:rsidP="009D2E52">
      <w:pPr>
        <w:tabs>
          <w:tab w:val="center" w:pos="0"/>
          <w:tab w:val="left" w:pos="6237"/>
          <w:tab w:val="center" w:pos="7797"/>
        </w:tabs>
        <w:spacing w:after="0" w:line="240" w:lineRule="auto"/>
        <w:ind w:left="360"/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</w:p>
    <w:p w14:paraId="3569ADA7" w14:textId="62D2454E" w:rsidR="003C37D0" w:rsidRPr="009D2E52" w:rsidRDefault="003C37D0" w:rsidP="00472BBA">
      <w:pPr>
        <w:pStyle w:val="ListParagraph"/>
        <w:spacing w:before="120" w:after="120"/>
        <w:ind w:left="0"/>
        <w:rPr>
          <w:rFonts w:asciiTheme="majorHAnsi" w:hAnsiTheme="majorHAnsi" w:cstheme="majorHAnsi"/>
          <w:sz w:val="28"/>
          <w:szCs w:val="28"/>
          <w:lang w:val="vi-VN"/>
        </w:rPr>
      </w:pPr>
      <w:bookmarkStart w:id="0" w:name="_GoBack"/>
      <w:bookmarkEnd w:id="0"/>
    </w:p>
    <w:p w14:paraId="48ACA6B7" w14:textId="77777777" w:rsidR="00B148D9" w:rsidRPr="00E46F60" w:rsidRDefault="00B148D9" w:rsidP="008112DC">
      <w:pPr>
        <w:pStyle w:val="ListParagraph"/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4435390" w14:textId="77777777" w:rsidR="00B148D9" w:rsidRPr="00E46F60" w:rsidRDefault="00B148D9" w:rsidP="008112DC">
      <w:pPr>
        <w:pStyle w:val="ListParagraph"/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DA703DB" w14:textId="77777777" w:rsidR="00B148D9" w:rsidRPr="00E46F60" w:rsidRDefault="00B148D9" w:rsidP="008112DC">
      <w:pPr>
        <w:pStyle w:val="ListParagraph"/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581884F" w14:textId="77777777" w:rsidR="00B148D9" w:rsidRPr="00E46F60" w:rsidRDefault="00B148D9" w:rsidP="008112DC">
      <w:pPr>
        <w:pStyle w:val="ListParagraph"/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D3D8ACC" w14:textId="77777777" w:rsidR="00B148D9" w:rsidRPr="00E46F60" w:rsidRDefault="00B148D9" w:rsidP="008112DC">
      <w:pPr>
        <w:pStyle w:val="ListParagraph"/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3879C49" w14:textId="77777777" w:rsidR="00B148D9" w:rsidRPr="00E46F60" w:rsidRDefault="00B148D9" w:rsidP="000B732E">
      <w:pPr>
        <w:pStyle w:val="a"/>
        <w:spacing w:before="240" w:after="240" w:line="240" w:lineRule="auto"/>
        <w:ind w:left="0"/>
        <w:rPr>
          <w:rFonts w:asciiTheme="majorHAnsi" w:hAnsiTheme="majorHAnsi" w:cstheme="majorHAnsi"/>
          <w:sz w:val="28"/>
          <w:szCs w:val="28"/>
          <w:u w:val="single"/>
        </w:rPr>
      </w:pPr>
    </w:p>
    <w:p w14:paraId="2D4DA6D1" w14:textId="77777777" w:rsidR="008112DC" w:rsidRPr="00E46F60" w:rsidRDefault="008112DC" w:rsidP="008112DC">
      <w:pPr>
        <w:pStyle w:val="ListParagraph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sz w:val="28"/>
          <w:szCs w:val="28"/>
          <w:lang w:val="vi-VN" w:eastAsia="vi-VN"/>
        </w:rPr>
      </w:pPr>
    </w:p>
    <w:sectPr w:rsidR="008112DC" w:rsidRPr="00E46F60" w:rsidSect="00140E79">
      <w:pgSz w:w="11906" w:h="16838"/>
      <w:pgMar w:top="568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B37"/>
    <w:multiLevelType w:val="hybridMultilevel"/>
    <w:tmpl w:val="CDCCA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6833"/>
    <w:multiLevelType w:val="hybridMultilevel"/>
    <w:tmpl w:val="5FB64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AC6"/>
    <w:multiLevelType w:val="hybridMultilevel"/>
    <w:tmpl w:val="36F6C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276"/>
    <w:multiLevelType w:val="hybridMultilevel"/>
    <w:tmpl w:val="4808A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C7295"/>
    <w:multiLevelType w:val="hybridMultilevel"/>
    <w:tmpl w:val="0E403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09D1"/>
    <w:multiLevelType w:val="hybridMultilevel"/>
    <w:tmpl w:val="0D9A35CA"/>
    <w:lvl w:ilvl="0" w:tplc="3D6A69DA">
      <w:start w:val="4"/>
      <w:numFmt w:val="bullet"/>
      <w:pStyle w:val="123-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C6F4A"/>
    <w:multiLevelType w:val="hybridMultilevel"/>
    <w:tmpl w:val="14FEC2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FA4F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022C2"/>
    <w:multiLevelType w:val="hybridMultilevel"/>
    <w:tmpl w:val="4DC27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0F78"/>
    <w:multiLevelType w:val="hybridMultilevel"/>
    <w:tmpl w:val="34586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0C93"/>
    <w:multiLevelType w:val="hybridMultilevel"/>
    <w:tmpl w:val="0B8097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372BE"/>
    <w:multiLevelType w:val="hybridMultilevel"/>
    <w:tmpl w:val="8208D1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F0ACC"/>
    <w:multiLevelType w:val="hybridMultilevel"/>
    <w:tmpl w:val="E2DCB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514859"/>
    <w:multiLevelType w:val="hybridMultilevel"/>
    <w:tmpl w:val="8AC640F2"/>
    <w:lvl w:ilvl="0" w:tplc="F5DEFC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0D607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9458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0B419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264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9A4C1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F47B8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EC0F1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3CE37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E4C4C"/>
    <w:multiLevelType w:val="hybridMultilevel"/>
    <w:tmpl w:val="A2C88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08FD"/>
    <w:multiLevelType w:val="hybridMultilevel"/>
    <w:tmpl w:val="13062DB0"/>
    <w:lvl w:ilvl="0" w:tplc="947242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D01DF"/>
    <w:multiLevelType w:val="hybridMultilevel"/>
    <w:tmpl w:val="3648F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9769E"/>
    <w:multiLevelType w:val="hybridMultilevel"/>
    <w:tmpl w:val="4DC27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4C53"/>
    <w:multiLevelType w:val="hybridMultilevel"/>
    <w:tmpl w:val="14FEC2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FA4F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00299"/>
    <w:multiLevelType w:val="hybridMultilevel"/>
    <w:tmpl w:val="8954F0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1E2964"/>
    <w:multiLevelType w:val="hybridMultilevel"/>
    <w:tmpl w:val="152ED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83C00"/>
    <w:multiLevelType w:val="hybridMultilevel"/>
    <w:tmpl w:val="3648F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C72D5"/>
    <w:multiLevelType w:val="hybridMultilevel"/>
    <w:tmpl w:val="702A6960"/>
    <w:lvl w:ilvl="0" w:tplc="DE4459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183E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3EC8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A367C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DA241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CB889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F1241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BF459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6F28E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33C29"/>
    <w:multiLevelType w:val="hybridMultilevel"/>
    <w:tmpl w:val="4B64AD2E"/>
    <w:lvl w:ilvl="0" w:tplc="947242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73F0D"/>
    <w:multiLevelType w:val="hybridMultilevel"/>
    <w:tmpl w:val="3F449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900E8A"/>
    <w:multiLevelType w:val="hybridMultilevel"/>
    <w:tmpl w:val="DE9A55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0C0C2A"/>
    <w:multiLevelType w:val="hybridMultilevel"/>
    <w:tmpl w:val="D090A5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9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17"/>
  </w:num>
  <w:num w:numId="14">
    <w:abstractNumId w:val="11"/>
  </w:num>
  <w:num w:numId="15">
    <w:abstractNumId w:val="25"/>
  </w:num>
  <w:num w:numId="16">
    <w:abstractNumId w:val="20"/>
  </w:num>
  <w:num w:numId="17">
    <w:abstractNumId w:val="23"/>
  </w:num>
  <w:num w:numId="18">
    <w:abstractNumId w:val="14"/>
  </w:num>
  <w:num w:numId="19">
    <w:abstractNumId w:val="22"/>
  </w:num>
  <w:num w:numId="20">
    <w:abstractNumId w:val="16"/>
  </w:num>
  <w:num w:numId="21">
    <w:abstractNumId w:val="15"/>
  </w:num>
  <w:num w:numId="22">
    <w:abstractNumId w:val="21"/>
  </w:num>
  <w:num w:numId="23">
    <w:abstractNumId w:val="12"/>
  </w:num>
  <w:num w:numId="24">
    <w:abstractNumId w:val="18"/>
  </w:num>
  <w:num w:numId="25">
    <w:abstractNumId w:val="24"/>
  </w:num>
  <w:num w:numId="2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1F"/>
    <w:rsid w:val="000067D0"/>
    <w:rsid w:val="00013506"/>
    <w:rsid w:val="000146A3"/>
    <w:rsid w:val="0003747F"/>
    <w:rsid w:val="00084721"/>
    <w:rsid w:val="00096A28"/>
    <w:rsid w:val="000A217D"/>
    <w:rsid w:val="000A5CF4"/>
    <w:rsid w:val="000B732E"/>
    <w:rsid w:val="000E5E91"/>
    <w:rsid w:val="000F2B2B"/>
    <w:rsid w:val="00112EC3"/>
    <w:rsid w:val="00132DFC"/>
    <w:rsid w:val="00135B47"/>
    <w:rsid w:val="00135DA1"/>
    <w:rsid w:val="00140E79"/>
    <w:rsid w:val="0014425C"/>
    <w:rsid w:val="00165456"/>
    <w:rsid w:val="00173B88"/>
    <w:rsid w:val="001B5FB2"/>
    <w:rsid w:val="001B606F"/>
    <w:rsid w:val="001C2BD0"/>
    <w:rsid w:val="001C5F58"/>
    <w:rsid w:val="001E7E59"/>
    <w:rsid w:val="00214184"/>
    <w:rsid w:val="00284C0D"/>
    <w:rsid w:val="002D118A"/>
    <w:rsid w:val="002D51D3"/>
    <w:rsid w:val="002D6D6F"/>
    <w:rsid w:val="002F7ED1"/>
    <w:rsid w:val="00302C5B"/>
    <w:rsid w:val="00306602"/>
    <w:rsid w:val="00325CBD"/>
    <w:rsid w:val="00331297"/>
    <w:rsid w:val="00342DBB"/>
    <w:rsid w:val="003675C3"/>
    <w:rsid w:val="00367DF3"/>
    <w:rsid w:val="00382CFF"/>
    <w:rsid w:val="003959CB"/>
    <w:rsid w:val="003C3527"/>
    <w:rsid w:val="003C37D0"/>
    <w:rsid w:val="00435C83"/>
    <w:rsid w:val="0045428E"/>
    <w:rsid w:val="004715E9"/>
    <w:rsid w:val="00472BBA"/>
    <w:rsid w:val="004A33E9"/>
    <w:rsid w:val="004D5003"/>
    <w:rsid w:val="00501D3C"/>
    <w:rsid w:val="00505632"/>
    <w:rsid w:val="00516F9A"/>
    <w:rsid w:val="005171D5"/>
    <w:rsid w:val="005253C2"/>
    <w:rsid w:val="00561063"/>
    <w:rsid w:val="00565DBC"/>
    <w:rsid w:val="00571282"/>
    <w:rsid w:val="005759EF"/>
    <w:rsid w:val="005924F0"/>
    <w:rsid w:val="005A2348"/>
    <w:rsid w:val="005C1C16"/>
    <w:rsid w:val="005D0B57"/>
    <w:rsid w:val="0060284A"/>
    <w:rsid w:val="00620E83"/>
    <w:rsid w:val="00660384"/>
    <w:rsid w:val="006B42F3"/>
    <w:rsid w:val="006C156D"/>
    <w:rsid w:val="006F7A55"/>
    <w:rsid w:val="007046C5"/>
    <w:rsid w:val="00717153"/>
    <w:rsid w:val="007219F1"/>
    <w:rsid w:val="0079563D"/>
    <w:rsid w:val="007D1174"/>
    <w:rsid w:val="007E78B9"/>
    <w:rsid w:val="008112DC"/>
    <w:rsid w:val="0082175B"/>
    <w:rsid w:val="00823282"/>
    <w:rsid w:val="008508E8"/>
    <w:rsid w:val="00850EDE"/>
    <w:rsid w:val="008671ED"/>
    <w:rsid w:val="00891FFE"/>
    <w:rsid w:val="008978AC"/>
    <w:rsid w:val="008A0F30"/>
    <w:rsid w:val="008C1BE6"/>
    <w:rsid w:val="008F6A8E"/>
    <w:rsid w:val="00912273"/>
    <w:rsid w:val="00925B1F"/>
    <w:rsid w:val="00930457"/>
    <w:rsid w:val="00962DA5"/>
    <w:rsid w:val="00963914"/>
    <w:rsid w:val="009A38D9"/>
    <w:rsid w:val="009B1070"/>
    <w:rsid w:val="009D2E52"/>
    <w:rsid w:val="009F77E8"/>
    <w:rsid w:val="00A41987"/>
    <w:rsid w:val="00A455EB"/>
    <w:rsid w:val="00A832FC"/>
    <w:rsid w:val="00A92836"/>
    <w:rsid w:val="00A97600"/>
    <w:rsid w:val="00AA0B77"/>
    <w:rsid w:val="00AA1B2C"/>
    <w:rsid w:val="00B1000E"/>
    <w:rsid w:val="00B12ACB"/>
    <w:rsid w:val="00B148D9"/>
    <w:rsid w:val="00B2659D"/>
    <w:rsid w:val="00B57437"/>
    <w:rsid w:val="00B661DB"/>
    <w:rsid w:val="00BA2FF8"/>
    <w:rsid w:val="00BB0684"/>
    <w:rsid w:val="00BB13DB"/>
    <w:rsid w:val="00BB4743"/>
    <w:rsid w:val="00BE62AE"/>
    <w:rsid w:val="00C062CF"/>
    <w:rsid w:val="00C0755A"/>
    <w:rsid w:val="00C076FE"/>
    <w:rsid w:val="00C147F2"/>
    <w:rsid w:val="00C17475"/>
    <w:rsid w:val="00C179FD"/>
    <w:rsid w:val="00C2233E"/>
    <w:rsid w:val="00C6650E"/>
    <w:rsid w:val="00C71CBC"/>
    <w:rsid w:val="00C7384D"/>
    <w:rsid w:val="00C74C2E"/>
    <w:rsid w:val="00C75AC6"/>
    <w:rsid w:val="00CA6CB8"/>
    <w:rsid w:val="00CB4712"/>
    <w:rsid w:val="00CB51A4"/>
    <w:rsid w:val="00CE1598"/>
    <w:rsid w:val="00D07A3A"/>
    <w:rsid w:val="00D15754"/>
    <w:rsid w:val="00D44B30"/>
    <w:rsid w:val="00D70C5B"/>
    <w:rsid w:val="00D83C29"/>
    <w:rsid w:val="00D91C8E"/>
    <w:rsid w:val="00E25AEC"/>
    <w:rsid w:val="00E46F60"/>
    <w:rsid w:val="00E53116"/>
    <w:rsid w:val="00E54AC9"/>
    <w:rsid w:val="00E558E8"/>
    <w:rsid w:val="00E678AF"/>
    <w:rsid w:val="00E71AB0"/>
    <w:rsid w:val="00F23DA5"/>
    <w:rsid w:val="00F70706"/>
    <w:rsid w:val="00F8115B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AF2F"/>
  <w15:docId w15:val="{36E723F0-A7FD-4AD2-8435-0D72398E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1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A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E678A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ListParagraph"/>
    <w:uiPriority w:val="34"/>
    <w:qFormat/>
    <w:rsid w:val="00BE62AE"/>
    <w:pPr>
      <w:ind w:left="720"/>
      <w:contextualSpacing/>
    </w:pPr>
  </w:style>
  <w:style w:type="paragraph" w:customStyle="1" w:styleId="chim">
    <w:name w:val="chim"/>
    <w:basedOn w:val="Normal"/>
    <w:rsid w:val="00A832FC"/>
    <w:pPr>
      <w:spacing w:before="120" w:after="360" w:line="288" w:lineRule="auto"/>
      <w:jc w:val="center"/>
    </w:pPr>
    <w:rPr>
      <w:rFonts w:eastAsia="Calibri"/>
      <w:sz w:val="26"/>
      <w:lang w:val="en-US"/>
    </w:rPr>
  </w:style>
  <w:style w:type="paragraph" w:customStyle="1" w:styleId="123-">
    <w:name w:val="1 2 3 -"/>
    <w:basedOn w:val="Normal"/>
    <w:rsid w:val="00C17475"/>
    <w:pPr>
      <w:numPr>
        <w:numId w:val="1"/>
      </w:numPr>
      <w:tabs>
        <w:tab w:val="left" w:pos="851"/>
      </w:tabs>
      <w:spacing w:after="0" w:line="288" w:lineRule="auto"/>
      <w:ind w:left="0" w:firstLine="567"/>
      <w:jc w:val="both"/>
    </w:pPr>
    <w:rPr>
      <w:rFonts w:eastAsia="Calibri"/>
      <w:lang w:val="en-US"/>
    </w:rPr>
  </w:style>
  <w:style w:type="paragraph" w:customStyle="1" w:styleId="abcdoan">
    <w:name w:val="a b c doan"/>
    <w:basedOn w:val="Normal"/>
    <w:rsid w:val="00C17475"/>
    <w:pPr>
      <w:spacing w:after="0" w:line="288" w:lineRule="auto"/>
      <w:ind w:firstLine="851"/>
      <w:jc w:val="both"/>
    </w:pPr>
    <w:rPr>
      <w:rFonts w:eastAsia="Calibri"/>
      <w:lang w:val="en-US"/>
    </w:rPr>
  </w:style>
  <w:style w:type="paragraph" w:customStyle="1" w:styleId="oncaDanhsch">
    <w:name w:val="Đoạn của Danh sách"/>
    <w:basedOn w:val="Normal"/>
    <w:uiPriority w:val="34"/>
    <w:qFormat/>
    <w:rsid w:val="00501D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0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NgHuuTuan</dc:creator>
  <cp:keywords/>
  <cp:lastModifiedBy>opt</cp:lastModifiedBy>
  <cp:revision>12</cp:revision>
  <cp:lastPrinted>2019-11-03T15:47:00Z</cp:lastPrinted>
  <dcterms:created xsi:type="dcterms:W3CDTF">2021-11-01T07:00:00Z</dcterms:created>
  <dcterms:modified xsi:type="dcterms:W3CDTF">2021-12-24T10:49:00Z</dcterms:modified>
</cp:coreProperties>
</file>