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126B745F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B12207">
              <w:rPr>
                <w:rFonts w:ascii="Times New Roman" w:hAnsi="Times New Roman"/>
                <w:i/>
                <w:highlight w:val="white"/>
              </w:rPr>
              <w:t>2</w:t>
            </w:r>
            <w:r w:rsidR="004C3C94">
              <w:rPr>
                <w:rFonts w:ascii="Times New Roman" w:hAnsi="Times New Roman"/>
                <w:i/>
                <w:highlight w:val="white"/>
              </w:rPr>
              <w:t>8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F20293">
              <w:rPr>
                <w:rFonts w:ascii="Times New Roman" w:hAnsi="Times New Roman"/>
                <w:i/>
                <w:highlight w:val="white"/>
              </w:rPr>
              <w:t>12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201</w:t>
            </w:r>
            <w:r w:rsidR="006A54A1">
              <w:rPr>
                <w:rFonts w:ascii="Times New Roman" w:hAnsi="Times New Roman"/>
                <w:i/>
                <w:highlight w:val="white"/>
              </w:rPr>
              <w:t>9</w:t>
            </w:r>
          </w:p>
        </w:tc>
      </w:tr>
    </w:tbl>
    <w:p w14:paraId="46EFA2B7" w14:textId="77777777" w:rsidR="00480928" w:rsidRPr="00A8775E" w:rsidRDefault="00480928" w:rsidP="00480928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bookmarkEnd w:id="0"/>
      <w:r w:rsidRPr="00A8775E">
        <w:rPr>
          <w:rFonts w:ascii="Times New Roman" w:hAnsi="Times New Roman"/>
          <w:b/>
          <w:highlight w:val="white"/>
        </w:rPr>
        <w:tab/>
        <w:t>KẾ HOẠCH CHỦ NHIỆM TUẦN 19</w:t>
      </w:r>
    </w:p>
    <w:p w14:paraId="72421DC5" w14:textId="77777777" w:rsidR="00480928" w:rsidRPr="00A8775E" w:rsidRDefault="00480928" w:rsidP="0048092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Từ 3</w:t>
      </w:r>
      <w:r>
        <w:rPr>
          <w:rFonts w:ascii="Times New Roman" w:hAnsi="Times New Roman"/>
          <w:highlight w:val="white"/>
        </w:rPr>
        <w:t>0</w:t>
      </w:r>
      <w:r w:rsidRPr="00A8775E">
        <w:rPr>
          <w:rFonts w:ascii="Times New Roman" w:hAnsi="Times New Roman"/>
          <w:highlight w:val="white"/>
        </w:rPr>
        <w:t>/12/2019 – 0</w:t>
      </w:r>
      <w:r>
        <w:rPr>
          <w:rFonts w:ascii="Times New Roman" w:hAnsi="Times New Roman"/>
          <w:highlight w:val="white"/>
        </w:rPr>
        <w:t>4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0</w:t>
      </w:r>
      <w:r w:rsidRPr="00A8775E">
        <w:rPr>
          <w:rFonts w:ascii="Times New Roman" w:hAnsi="Times New Roman"/>
          <w:highlight w:val="white"/>
        </w:rPr>
        <w:t>1/20</w:t>
      </w:r>
      <w:r>
        <w:rPr>
          <w:rFonts w:ascii="Times New Roman" w:hAnsi="Times New Roman"/>
          <w:highlight w:val="white"/>
        </w:rPr>
        <w:t>20</w:t>
      </w:r>
    </w:p>
    <w:p w14:paraId="6D7CFFDB" w14:textId="77777777" w:rsidR="00480928" w:rsidRPr="00A8775E" w:rsidRDefault="00480928" w:rsidP="00480928">
      <w:pPr>
        <w:numPr>
          <w:ilvl w:val="0"/>
          <w:numId w:val="22"/>
        </w:numPr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6F7066F9" w14:textId="77777777" w:rsidR="00480928" w:rsidRPr="00A8775E" w:rsidRDefault="00480928" w:rsidP="00480928">
      <w:pPr>
        <w:numPr>
          <w:ilvl w:val="1"/>
          <w:numId w:val="22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Hoàn tất chương trình HK1.</w:t>
      </w:r>
    </w:p>
    <w:p w14:paraId="0537F50C" w14:textId="77777777" w:rsidR="00480928" w:rsidRDefault="00480928" w:rsidP="00480928">
      <w:pPr>
        <w:numPr>
          <w:ilvl w:val="1"/>
          <w:numId w:val="2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Điều chỉnh t</w:t>
      </w:r>
      <w:r w:rsidRPr="00A8775E">
        <w:rPr>
          <w:rFonts w:ascii="Times New Roman" w:hAnsi="Times New Roman"/>
          <w:highlight w:val="white"/>
        </w:rPr>
        <w:t>hực hiện tiết NGLL.</w:t>
      </w:r>
    </w:p>
    <w:p w14:paraId="4EC07FDC" w14:textId="77777777" w:rsidR="00480928" w:rsidRPr="00A8775E" w:rsidRDefault="00480928" w:rsidP="00480928">
      <w:pPr>
        <w:numPr>
          <w:ilvl w:val="1"/>
          <w:numId w:val="2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Kiểm tra chéo hồ sơ học bạ.</w:t>
      </w:r>
    </w:p>
    <w:p w14:paraId="49F60518" w14:textId="77777777" w:rsidR="00480928" w:rsidRPr="00A8775E" w:rsidRDefault="00480928" w:rsidP="00480928">
      <w:pPr>
        <w:numPr>
          <w:ilvl w:val="1"/>
          <w:numId w:val="22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Họp phụ huynh học sinh.</w:t>
      </w:r>
    </w:p>
    <w:p w14:paraId="7E2E5251" w14:textId="77777777" w:rsidR="00480928" w:rsidRPr="00A8775E" w:rsidRDefault="00480928" w:rsidP="00480928">
      <w:pPr>
        <w:numPr>
          <w:ilvl w:val="0"/>
          <w:numId w:val="23"/>
        </w:numPr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5218DD25" w14:textId="77777777" w:rsidR="00480928" w:rsidRPr="00A8775E" w:rsidRDefault="00480928" w:rsidP="00480928">
      <w:pPr>
        <w:numPr>
          <w:ilvl w:val="1"/>
          <w:numId w:val="23"/>
        </w:numPr>
        <w:ind w:left="714" w:hanging="357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Hoàn tất chương trình HK1</w:t>
      </w:r>
    </w:p>
    <w:p w14:paraId="1EE8A7B0" w14:textId="77777777" w:rsidR="00480928" w:rsidRPr="00A8775E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Tuần lễ từ ngày 3</w:t>
      </w:r>
      <w:r>
        <w:rPr>
          <w:rFonts w:ascii="Times New Roman" w:hAnsi="Times New Roman"/>
          <w:highlight w:val="white"/>
        </w:rPr>
        <w:t>0</w:t>
      </w:r>
      <w:r w:rsidRPr="00A8775E">
        <w:rPr>
          <w:rFonts w:ascii="Times New Roman" w:hAnsi="Times New Roman"/>
          <w:highlight w:val="white"/>
        </w:rPr>
        <w:t>/12/201</w:t>
      </w:r>
      <w:r>
        <w:rPr>
          <w:rFonts w:ascii="Times New Roman" w:hAnsi="Times New Roman"/>
          <w:highlight w:val="white"/>
        </w:rPr>
        <w:t>9</w:t>
      </w:r>
      <w:r w:rsidRPr="00A8775E">
        <w:rPr>
          <w:rFonts w:ascii="Times New Roman" w:hAnsi="Times New Roman"/>
          <w:highlight w:val="white"/>
        </w:rPr>
        <w:t>/ đến 0</w:t>
      </w:r>
      <w:r>
        <w:rPr>
          <w:rFonts w:ascii="Times New Roman" w:hAnsi="Times New Roman"/>
          <w:highlight w:val="white"/>
        </w:rPr>
        <w:t>4</w:t>
      </w:r>
      <w:r w:rsidRPr="00A8775E">
        <w:rPr>
          <w:rFonts w:ascii="Times New Roman" w:hAnsi="Times New Roman"/>
          <w:highlight w:val="white"/>
        </w:rPr>
        <w:t>/</w:t>
      </w:r>
      <w:r>
        <w:rPr>
          <w:rFonts w:ascii="Times New Roman" w:hAnsi="Times New Roman"/>
          <w:highlight w:val="white"/>
        </w:rPr>
        <w:t>01</w:t>
      </w:r>
      <w:r w:rsidRPr="00A8775E">
        <w:rPr>
          <w:rFonts w:ascii="Times New Roman" w:hAnsi="Times New Roman"/>
          <w:highlight w:val="white"/>
        </w:rPr>
        <w:t>/20</w:t>
      </w:r>
      <w:r>
        <w:rPr>
          <w:rFonts w:ascii="Times New Roman" w:hAnsi="Times New Roman"/>
          <w:highlight w:val="white"/>
        </w:rPr>
        <w:t>20</w:t>
      </w:r>
      <w:r w:rsidRPr="00A8775E">
        <w:rPr>
          <w:rFonts w:ascii="Times New Roman" w:hAnsi="Times New Roman"/>
          <w:highlight w:val="white"/>
        </w:rPr>
        <w:t xml:space="preserve"> các bộ môn tiếp tục giảng dạy hoàn tất chương trình HK1. GVCN nhắc nhở học sinh đi học đầy đủ, đảm bảo chuyên cần.</w:t>
      </w:r>
    </w:p>
    <w:p w14:paraId="5E75DD35" w14:textId="77777777" w:rsidR="00480928" w:rsidRPr="00A8775E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Từ ngày 0</w:t>
      </w:r>
      <w:r>
        <w:rPr>
          <w:rFonts w:ascii="Times New Roman" w:hAnsi="Times New Roman"/>
          <w:highlight w:val="white"/>
        </w:rPr>
        <w:t>6</w:t>
      </w:r>
      <w:r w:rsidRPr="00A8775E">
        <w:rPr>
          <w:rFonts w:ascii="Times New Roman" w:hAnsi="Times New Roman"/>
          <w:highlight w:val="white"/>
        </w:rPr>
        <w:t>/01/2020 bắt đầu vào tuần 1 chương trình HK2.</w:t>
      </w:r>
    </w:p>
    <w:p w14:paraId="601F8701" w14:textId="77777777" w:rsidR="00480928" w:rsidRPr="00A8775E" w:rsidRDefault="00480928" w:rsidP="00480928">
      <w:pPr>
        <w:numPr>
          <w:ilvl w:val="1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Điều chỉnh t</w:t>
      </w:r>
      <w:r w:rsidRPr="00A8775E">
        <w:rPr>
          <w:rFonts w:ascii="Times New Roman" w:hAnsi="Times New Roman"/>
          <w:highlight w:val="white"/>
        </w:rPr>
        <w:t>hực hiện tiết NGLL</w:t>
      </w:r>
    </w:p>
    <w:p w14:paraId="348B2DE5" w14:textId="77777777" w:rsidR="00480928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Do điều chỉnh một số hoạt động của trường nên việc thực hiện tiết NGLL có điều chỉnh:</w:t>
      </w:r>
    </w:p>
    <w:p w14:paraId="5A6C7FAF" w14:textId="77777777" w:rsidR="00480928" w:rsidRPr="00940A0E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  <w:highlight w:val="white"/>
        </w:rPr>
      </w:pPr>
      <w:r w:rsidRPr="00940A0E">
        <w:rPr>
          <w:rFonts w:ascii="Times New Roman" w:hAnsi="Times New Roman"/>
        </w:rPr>
        <w:t>Thứ năm 09/01/2020: Bài 5 về ATGT “Cách đi xe đạp, xe điện an toàn”</w:t>
      </w:r>
      <w:r>
        <w:rPr>
          <w:rFonts w:ascii="Times New Roman" w:hAnsi="Times New Roman"/>
        </w:rPr>
        <w:t>.</w:t>
      </w:r>
    </w:p>
    <w:p w14:paraId="0F6B4015" w14:textId="77777777" w:rsidR="00480928" w:rsidRPr="00940A0E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</w:rPr>
      </w:pPr>
      <w:r w:rsidRPr="00940A0E">
        <w:rPr>
          <w:rFonts w:ascii="Times New Roman" w:hAnsi="Times New Roman"/>
        </w:rPr>
        <w:t>Thứ năm 06/02/2020: Chủ điểm “Mừng Đảng, mừng Xuân”.</w:t>
      </w:r>
    </w:p>
    <w:p w14:paraId="20862180" w14:textId="77777777" w:rsidR="00480928" w:rsidRPr="00940A0E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</w:rPr>
      </w:pPr>
      <w:r w:rsidRPr="00940A0E">
        <w:rPr>
          <w:rFonts w:ascii="Times New Roman" w:hAnsi="Times New Roman"/>
        </w:rPr>
        <w:t>Thứ năm 13/02/2020: Giáo dục sức khỏe sinh sản vị thành niên, Luật hôn nhân gia đình và bình đẳng giới (tiết 1).</w:t>
      </w:r>
    </w:p>
    <w:p w14:paraId="54BFE3FF" w14:textId="77777777" w:rsidR="00480928" w:rsidRPr="00940A0E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</w:rPr>
      </w:pPr>
      <w:r w:rsidRPr="00940A0E">
        <w:rPr>
          <w:rFonts w:ascii="Times New Roman" w:hAnsi="Times New Roman"/>
        </w:rPr>
        <w:t>Thứ năm 27/02/2020: Giáo dục sức khỏe sinh sản vị thành niên, Luật hôn nhân gia đình và bình đẳng giới (tiết 2)</w:t>
      </w:r>
    </w:p>
    <w:p w14:paraId="609A85D3" w14:textId="77777777" w:rsidR="00480928" w:rsidRDefault="00480928" w:rsidP="00480928">
      <w:pPr>
        <w:numPr>
          <w:ilvl w:val="1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Kiểm tra chéo hồ sơ học bạ</w:t>
      </w:r>
    </w:p>
    <w:p w14:paraId="230CE7D7" w14:textId="77777777" w:rsidR="00480928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Công tác tự kiểm tra của trường:</w:t>
      </w:r>
    </w:p>
    <w:p w14:paraId="4126E412" w14:textId="77777777" w:rsidR="00480928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Thời gian: Tiết 5 ngày thứ năm 02/01/2020 (buổi sáng và buổi chiều).</w:t>
      </w:r>
    </w:p>
    <w:p w14:paraId="0C084C87" w14:textId="77777777" w:rsidR="00480928" w:rsidRPr="00A8775E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Thành phần: Tất cả GVCN.</w:t>
      </w:r>
    </w:p>
    <w:p w14:paraId="7CF46584" w14:textId="77777777" w:rsidR="0078093B" w:rsidRPr="0078093B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Công tác kiểm tra tại </w:t>
      </w:r>
      <w:r w:rsidR="0078093B">
        <w:rPr>
          <w:rFonts w:ascii="Times New Roman" w:hAnsi="Times New Roman"/>
        </w:rPr>
        <w:t>trường bạn:</w:t>
      </w:r>
    </w:p>
    <w:p w14:paraId="356C7D2F" w14:textId="670024FD" w:rsidR="00480928" w:rsidRDefault="0078093B" w:rsidP="0078093B">
      <w:pPr>
        <w:numPr>
          <w:ilvl w:val="3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Địa điểm: </w:t>
      </w:r>
      <w:r w:rsidR="00480928" w:rsidRPr="00940A0E">
        <w:rPr>
          <w:rFonts w:ascii="Times New Roman" w:hAnsi="Times New Roman"/>
        </w:rPr>
        <w:t>Tr</w:t>
      </w:r>
      <w:r w:rsidR="00480928" w:rsidRPr="00940A0E">
        <w:rPr>
          <w:rFonts w:ascii="Times New Roman" w:hAnsi="Times New Roman" w:hint="eastAsia"/>
        </w:rPr>
        <w:t>ư</w:t>
      </w:r>
      <w:r w:rsidR="00480928" w:rsidRPr="00940A0E">
        <w:rPr>
          <w:rFonts w:ascii="Times New Roman" w:hAnsi="Times New Roman"/>
        </w:rPr>
        <w:t>ờng THCS Trần Văn Quang</w:t>
      </w:r>
      <w:r w:rsidR="0034619A">
        <w:rPr>
          <w:rFonts w:ascii="Times New Roman" w:hAnsi="Times New Roman"/>
          <w:highlight w:val="white"/>
        </w:rPr>
        <w:t>.</w:t>
      </w:r>
    </w:p>
    <w:p w14:paraId="1E0B3903" w14:textId="77777777" w:rsidR="00480928" w:rsidRPr="00940A0E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Thời gian: 13g30 </w:t>
      </w:r>
      <w:r>
        <w:rPr>
          <w:rFonts w:ascii="Times New Roman" w:hAnsi="Times New Roman"/>
        </w:rPr>
        <w:t xml:space="preserve">ngày thứ tư </w:t>
      </w:r>
      <w:r w:rsidRPr="00940A0E">
        <w:rPr>
          <w:rFonts w:ascii="Times New Roman" w:hAnsi="Times New Roman"/>
        </w:rPr>
        <w:t>08/01/2020</w:t>
      </w:r>
      <w:r>
        <w:rPr>
          <w:rFonts w:ascii="Times New Roman" w:hAnsi="Times New Roman"/>
        </w:rPr>
        <w:t>.</w:t>
      </w:r>
    </w:p>
    <w:p w14:paraId="2F96DFC3" w14:textId="0B97EDA2" w:rsidR="00480928" w:rsidRPr="00A8775E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Thành phần: </w:t>
      </w:r>
      <w:r>
        <w:rPr>
          <w:rFonts w:ascii="Times New Roman" w:hAnsi="Times New Roman"/>
        </w:rPr>
        <w:t xml:space="preserve">GV </w:t>
      </w:r>
      <w:r w:rsidRPr="00940A0E">
        <w:rPr>
          <w:rFonts w:ascii="Times New Roman" w:hAnsi="Times New Roman"/>
        </w:rPr>
        <w:t xml:space="preserve">theo phân công </w:t>
      </w:r>
      <w:r>
        <w:rPr>
          <w:rFonts w:ascii="Times New Roman" w:hAnsi="Times New Roman"/>
        </w:rPr>
        <w:t>(</w:t>
      </w:r>
      <w:bookmarkStart w:id="1" w:name="_GoBack"/>
      <w:bookmarkEnd w:id="1"/>
      <w:r>
        <w:rPr>
          <w:rFonts w:ascii="Times New Roman" w:hAnsi="Times New Roman"/>
        </w:rPr>
        <w:t>thông báo sau)</w:t>
      </w:r>
      <w:r>
        <w:rPr>
          <w:rFonts w:ascii="Times New Roman" w:hAnsi="Times New Roman"/>
          <w:highlight w:val="white"/>
        </w:rPr>
        <w:t>.</w:t>
      </w:r>
    </w:p>
    <w:p w14:paraId="4A13141B" w14:textId="77777777" w:rsidR="00480928" w:rsidRPr="00A8775E" w:rsidRDefault="00480928" w:rsidP="00480928">
      <w:pPr>
        <w:numPr>
          <w:ilvl w:val="1"/>
          <w:numId w:val="23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Họp phụ huynh học sinh</w:t>
      </w:r>
    </w:p>
    <w:p w14:paraId="58F72899" w14:textId="77777777" w:rsidR="00480928" w:rsidRPr="00A8775E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Thời gian họp phụ huynh: Chủ nhật 0</w:t>
      </w:r>
      <w:r>
        <w:rPr>
          <w:rFonts w:ascii="Times New Roman" w:hAnsi="Times New Roman"/>
          <w:highlight w:val="white"/>
        </w:rPr>
        <w:t>5</w:t>
      </w:r>
      <w:r w:rsidRPr="00A8775E">
        <w:rPr>
          <w:rFonts w:ascii="Times New Roman" w:hAnsi="Times New Roman"/>
          <w:highlight w:val="white"/>
        </w:rPr>
        <w:t>/01/20</w:t>
      </w:r>
      <w:r>
        <w:rPr>
          <w:rFonts w:ascii="Times New Roman" w:hAnsi="Times New Roman"/>
          <w:highlight w:val="white"/>
        </w:rPr>
        <w:t>20</w:t>
      </w:r>
    </w:p>
    <w:p w14:paraId="1CDD58CA" w14:textId="77777777" w:rsidR="00480928" w:rsidRPr="00A8775E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Ca 1: Khối 7 và 9 từ 7g30 – 9g00.</w:t>
      </w:r>
    </w:p>
    <w:p w14:paraId="72A403BD" w14:textId="77777777" w:rsidR="00480928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Ca 2: Khối 6 và 8 từ 9g30 – 11g00.</w:t>
      </w:r>
    </w:p>
    <w:p w14:paraId="0A08DC7A" w14:textId="77777777" w:rsidR="00A47C19" w:rsidRDefault="00A47C19" w:rsidP="00A47C19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Nội dung: Phát phiếu liên lạc, thông báo kết quả HK1, định hướng hoạt động của trường – lớp trong HK2, các kiến nghị với phụ huynh trong công tác phối hợp cùng GVCN.</w:t>
      </w:r>
    </w:p>
    <w:p w14:paraId="6ED35234" w14:textId="77777777" w:rsidR="00480928" w:rsidRPr="00A8775E" w:rsidRDefault="00480928" w:rsidP="00480928">
      <w:pPr>
        <w:numPr>
          <w:ilvl w:val="1"/>
          <w:numId w:val="23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Các hoạt động khác:</w:t>
      </w:r>
    </w:p>
    <w:p w14:paraId="3C0582BC" w14:textId="77777777" w:rsidR="00480928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Thứ hai 30/12/2019: </w:t>
      </w:r>
      <w:r w:rsidRPr="008C3CE0">
        <w:rPr>
          <w:rFonts w:ascii="Times New Roman" w:hAnsi="Times New Roman"/>
        </w:rPr>
        <w:t>Chuyên đề “Happy new year 2020” do TT Compass thực hiện.</w:t>
      </w:r>
    </w:p>
    <w:p w14:paraId="3A754B3A" w14:textId="77777777" w:rsidR="00480928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Thứ </w:t>
      </w:r>
      <w:r>
        <w:rPr>
          <w:rFonts w:ascii="Times New Roman" w:hAnsi="Times New Roman"/>
          <w:highlight w:val="white"/>
        </w:rPr>
        <w:t>ba</w:t>
      </w:r>
      <w:r w:rsidRPr="00A8775E">
        <w:rPr>
          <w:rFonts w:ascii="Times New Roman" w:hAnsi="Times New Roman"/>
          <w:highlight w:val="white"/>
        </w:rPr>
        <w:t xml:space="preserve"> 31/12/2019</w:t>
      </w:r>
      <w:r>
        <w:rPr>
          <w:rFonts w:ascii="Times New Roman" w:hAnsi="Times New Roman"/>
          <w:highlight w:val="white"/>
        </w:rPr>
        <w:t xml:space="preserve">: </w:t>
      </w:r>
      <w:r w:rsidRPr="00A8775E">
        <w:rPr>
          <w:rFonts w:ascii="Times New Roman" w:hAnsi="Times New Roman"/>
          <w:highlight w:val="white"/>
        </w:rPr>
        <w:t>Học sinh được nghỉ học</w:t>
      </w:r>
      <w:r>
        <w:rPr>
          <w:rFonts w:ascii="Times New Roman" w:hAnsi="Times New Roman"/>
          <w:highlight w:val="white"/>
        </w:rPr>
        <w:t xml:space="preserve"> để GV thực hiện học bạ.</w:t>
      </w:r>
    </w:p>
    <w:p w14:paraId="40D3BD3F" w14:textId="77777777" w:rsidR="00480928" w:rsidRPr="00A8775E" w:rsidRDefault="00480928" w:rsidP="00480928">
      <w:pPr>
        <w:numPr>
          <w:ilvl w:val="0"/>
          <w:numId w:val="23"/>
        </w:numPr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sắp tới:</w:t>
      </w:r>
    </w:p>
    <w:p w14:paraId="160FF72D" w14:textId="77777777" w:rsidR="00480928" w:rsidRPr="00A8775E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 xml:space="preserve">30/12/2019 đến trước </w:t>
      </w:r>
      <w:r w:rsidRPr="00A8775E">
        <w:rPr>
          <w:rFonts w:ascii="Times New Roman" w:hAnsi="Times New Roman"/>
          <w:highlight w:val="white"/>
        </w:rPr>
        <w:t>0</w:t>
      </w:r>
      <w:r>
        <w:rPr>
          <w:rFonts w:ascii="Times New Roman" w:hAnsi="Times New Roman"/>
          <w:highlight w:val="white"/>
        </w:rPr>
        <w:t>2</w:t>
      </w:r>
      <w:r w:rsidRPr="00A8775E">
        <w:rPr>
          <w:rFonts w:ascii="Times New Roman" w:hAnsi="Times New Roman"/>
          <w:highlight w:val="white"/>
        </w:rPr>
        <w:t xml:space="preserve">/01/2020 </w:t>
      </w:r>
      <w:r>
        <w:rPr>
          <w:rFonts w:ascii="Times New Roman" w:hAnsi="Times New Roman"/>
          <w:highlight w:val="white"/>
        </w:rPr>
        <w:t>GV hoàn thành vô học bạ</w:t>
      </w:r>
      <w:r w:rsidRPr="00A8775E">
        <w:rPr>
          <w:rFonts w:ascii="Times New Roman" w:hAnsi="Times New Roman"/>
          <w:highlight w:val="white"/>
        </w:rPr>
        <w:t>.</w:t>
      </w:r>
    </w:p>
    <w:p w14:paraId="7D8A324A" w14:textId="77777777" w:rsidR="00480928" w:rsidRDefault="00480928" w:rsidP="00480928">
      <w:pPr>
        <w:numPr>
          <w:ilvl w:val="2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hai 06/01/2020:</w:t>
      </w:r>
      <w:r w:rsidRPr="007206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Thực hiện chuyên đề (tiết chào cờ)</w:t>
      </w:r>
    </w:p>
    <w:p w14:paraId="39B842E2" w14:textId="381FE947" w:rsidR="00480928" w:rsidRPr="00720695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Khối sáng:</w:t>
      </w:r>
      <w:r w:rsidRPr="00720695">
        <w:rPr>
          <w:rFonts w:ascii="Times New Roman" w:hAnsi="Times New Roman"/>
        </w:rPr>
        <w:t xml:space="preserve"> “Kỷ niệm Ngày truyền thống HSSV” </w:t>
      </w:r>
      <w:r w:rsidR="00A47C19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Chi đoàn thực hiện.</w:t>
      </w:r>
    </w:p>
    <w:p w14:paraId="6CEAB7A2" w14:textId="0722FC93" w:rsidR="00480928" w:rsidRPr="00720695" w:rsidRDefault="00480928" w:rsidP="00480928">
      <w:pPr>
        <w:numPr>
          <w:ilvl w:val="3"/>
          <w:numId w:val="23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Khối chiều:</w:t>
      </w:r>
      <w:r w:rsidRPr="00720695">
        <w:rPr>
          <w:rFonts w:ascii="Times New Roman" w:hAnsi="Times New Roman"/>
        </w:rPr>
        <w:t xml:space="preserve"> “Phòng chống xâm hại tình dục”</w:t>
      </w:r>
      <w:r w:rsidR="00A47C19">
        <w:rPr>
          <w:rFonts w:ascii="Times New Roman" w:hAnsi="Times New Roman"/>
        </w:rPr>
        <w:t xml:space="preserve">- </w:t>
      </w:r>
      <w:r w:rsidRPr="00720695">
        <w:rPr>
          <w:rFonts w:ascii="Times New Roman" w:hAnsi="Times New Roman"/>
        </w:rPr>
        <w:t xml:space="preserve">Trung tâm </w:t>
      </w:r>
      <w:r w:rsidR="00A47C19">
        <w:rPr>
          <w:rFonts w:ascii="Times New Roman" w:hAnsi="Times New Roman"/>
        </w:rPr>
        <w:t xml:space="preserve">Kỹ năng sống </w:t>
      </w:r>
      <w:r w:rsidRPr="00720695">
        <w:rPr>
          <w:rFonts w:ascii="Times New Roman" w:hAnsi="Times New Roman"/>
        </w:rPr>
        <w:t>Gaia thực hiện</w:t>
      </w:r>
      <w:r w:rsidR="00A47C19">
        <w:rPr>
          <w:rFonts w:ascii="Times New Roman" w:hAnsi="Times New Roman"/>
        </w:rPr>
        <w:t>.</w:t>
      </w:r>
    </w:p>
    <w:p w14:paraId="005CDC17" w14:textId="6613949C" w:rsidR="00B12207" w:rsidRPr="004C3C94" w:rsidRDefault="00480928" w:rsidP="00B12207">
      <w:pPr>
        <w:numPr>
          <w:ilvl w:val="2"/>
          <w:numId w:val="21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480928">
        <w:rPr>
          <w:rFonts w:ascii="Times New Roman" w:hAnsi="Times New Roman"/>
          <w:highlight w:val="white"/>
        </w:rPr>
        <w:t xml:space="preserve">Ngày thứ hai 13/01/2020: Sơ kết và khen thưởng </w:t>
      </w:r>
      <w:bookmarkStart w:id="2" w:name="_Hlk533846062"/>
      <w:r w:rsidRPr="00480928">
        <w:rPr>
          <w:rFonts w:ascii="Times New Roman" w:hAnsi="Times New Roman"/>
          <w:highlight w:val="white"/>
        </w:rPr>
        <w:t>HK1</w:t>
      </w:r>
      <w:bookmarkEnd w:id="2"/>
      <w:r w:rsidRPr="00480928">
        <w:rPr>
          <w:rFonts w:ascii="Times New Roman" w:hAnsi="Times New Roman"/>
          <w:highlight w:val="white"/>
        </w:rPr>
        <w:t>./.</w:t>
      </w:r>
    </w:p>
    <w:p w14:paraId="18390748" w14:textId="77777777" w:rsidR="004C3C94" w:rsidRPr="00480928" w:rsidRDefault="004C3C94" w:rsidP="004C3C94">
      <w:pPr>
        <w:spacing w:line="276" w:lineRule="auto"/>
        <w:jc w:val="both"/>
        <w:rPr>
          <w:rFonts w:ascii="Times New Roman" w:hAnsi="Times New Roman"/>
          <w:b/>
          <w:highlight w:val="white"/>
        </w:rPr>
      </w:pPr>
    </w:p>
    <w:p w14:paraId="05741642" w14:textId="77777777" w:rsidR="00B12207" w:rsidRPr="00A8775E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KT. HIỆU TRƯỞNG</w:t>
      </w:r>
    </w:p>
    <w:p w14:paraId="51868DEB" w14:textId="77777777" w:rsidR="00B12207" w:rsidRPr="00A8775E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PHÓ HIỆU TRƯỞNG</w:t>
      </w:r>
    </w:p>
    <w:p w14:paraId="31FF5DB0" w14:textId="3345CC7A" w:rsidR="00B12207" w:rsidRPr="00480928" w:rsidRDefault="00480928" w:rsidP="00B12207">
      <w:pPr>
        <w:tabs>
          <w:tab w:val="center" w:pos="7655"/>
        </w:tabs>
        <w:jc w:val="both"/>
        <w:rPr>
          <w:rFonts w:ascii="Times New Roman" w:hAnsi="Times New Roman"/>
          <w:bCs/>
          <w:highlight w:val="white"/>
        </w:rPr>
      </w:pPr>
      <w:r w:rsidRPr="00480928">
        <w:rPr>
          <w:rFonts w:ascii="Times New Roman" w:hAnsi="Times New Roman"/>
          <w:bCs/>
          <w:highlight w:val="white"/>
        </w:rPr>
        <w:tab/>
        <w:t>(Đã ký)</w:t>
      </w:r>
    </w:p>
    <w:p w14:paraId="51455A82" w14:textId="77777777" w:rsidR="00B12207" w:rsidRPr="00A8775E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CADFE5F" w14:textId="77777777" w:rsidR="00B12207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Nguyễn Văn Lâm</w:t>
      </w:r>
    </w:p>
    <w:sectPr w:rsidR="00B12207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E02BE" w14:textId="77777777" w:rsidR="0083275D" w:rsidRDefault="0083275D" w:rsidP="00E3034C">
      <w:r>
        <w:separator/>
      </w:r>
    </w:p>
  </w:endnote>
  <w:endnote w:type="continuationSeparator" w:id="0">
    <w:p w14:paraId="3A383D79" w14:textId="77777777" w:rsidR="0083275D" w:rsidRDefault="0083275D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A5DB3" w14:textId="77777777" w:rsidR="0083275D" w:rsidRDefault="0083275D" w:rsidP="00E3034C">
      <w:r>
        <w:separator/>
      </w:r>
    </w:p>
  </w:footnote>
  <w:footnote w:type="continuationSeparator" w:id="0">
    <w:p w14:paraId="3B51E83F" w14:textId="77777777" w:rsidR="0083275D" w:rsidRDefault="0083275D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21"/>
  </w:num>
  <w:num w:numId="5">
    <w:abstractNumId w:val="20"/>
  </w:num>
  <w:num w:numId="6">
    <w:abstractNumId w:val="5"/>
  </w:num>
  <w:num w:numId="7">
    <w:abstractNumId w:val="22"/>
  </w:num>
  <w:num w:numId="8">
    <w:abstractNumId w:val="3"/>
  </w:num>
  <w:num w:numId="9">
    <w:abstractNumId w:val="13"/>
  </w:num>
  <w:num w:numId="10">
    <w:abstractNumId w:val="17"/>
  </w:num>
  <w:num w:numId="11">
    <w:abstractNumId w:val="8"/>
  </w:num>
  <w:num w:numId="12">
    <w:abstractNumId w:val="19"/>
  </w:num>
  <w:num w:numId="13">
    <w:abstractNumId w:val="6"/>
  </w:num>
  <w:num w:numId="14">
    <w:abstractNumId w:val="12"/>
  </w:num>
  <w:num w:numId="15">
    <w:abstractNumId w:val="14"/>
  </w:num>
  <w:num w:numId="16">
    <w:abstractNumId w:val="0"/>
  </w:num>
  <w:num w:numId="17">
    <w:abstractNumId w:val="18"/>
  </w:num>
  <w:num w:numId="18">
    <w:abstractNumId w:val="7"/>
  </w:num>
  <w:num w:numId="19">
    <w:abstractNumId w:val="1"/>
  </w:num>
  <w:num w:numId="20">
    <w:abstractNumId w:val="10"/>
  </w:num>
  <w:num w:numId="21">
    <w:abstractNumId w:val="16"/>
  </w:num>
  <w:num w:numId="22">
    <w:abstractNumId w:val="2"/>
  </w:num>
  <w:num w:numId="23">
    <w:abstractNumId w:val="4"/>
  </w:num>
  <w:num w:numId="24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0BB4"/>
    <w:rsid w:val="000F347D"/>
    <w:rsid w:val="000F79A9"/>
    <w:rsid w:val="00101F18"/>
    <w:rsid w:val="0010556C"/>
    <w:rsid w:val="00107620"/>
    <w:rsid w:val="00120E11"/>
    <w:rsid w:val="00121B12"/>
    <w:rsid w:val="00126F35"/>
    <w:rsid w:val="00131BC7"/>
    <w:rsid w:val="00133FC6"/>
    <w:rsid w:val="00140D7A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A4804"/>
    <w:rsid w:val="001B5EA9"/>
    <w:rsid w:val="001C500D"/>
    <w:rsid w:val="001C66F2"/>
    <w:rsid w:val="001C708C"/>
    <w:rsid w:val="001C7774"/>
    <w:rsid w:val="001E3C3D"/>
    <w:rsid w:val="001E5167"/>
    <w:rsid w:val="001E67E8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5D76"/>
    <w:rsid w:val="002E348A"/>
    <w:rsid w:val="002E3569"/>
    <w:rsid w:val="002E66F5"/>
    <w:rsid w:val="002E7985"/>
    <w:rsid w:val="002F5277"/>
    <w:rsid w:val="003013F2"/>
    <w:rsid w:val="00303FCF"/>
    <w:rsid w:val="003123D4"/>
    <w:rsid w:val="003128F7"/>
    <w:rsid w:val="00320F82"/>
    <w:rsid w:val="0032210C"/>
    <w:rsid w:val="00322A42"/>
    <w:rsid w:val="00324A19"/>
    <w:rsid w:val="003270D4"/>
    <w:rsid w:val="003313D1"/>
    <w:rsid w:val="003313E1"/>
    <w:rsid w:val="00336AEF"/>
    <w:rsid w:val="003436AD"/>
    <w:rsid w:val="00345B7B"/>
    <w:rsid w:val="0034619A"/>
    <w:rsid w:val="00346965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56F6"/>
    <w:rsid w:val="003F045B"/>
    <w:rsid w:val="00400B0A"/>
    <w:rsid w:val="00432381"/>
    <w:rsid w:val="0044532B"/>
    <w:rsid w:val="004603A9"/>
    <w:rsid w:val="004612CA"/>
    <w:rsid w:val="004736EC"/>
    <w:rsid w:val="00480928"/>
    <w:rsid w:val="00492CAB"/>
    <w:rsid w:val="00497AF0"/>
    <w:rsid w:val="00497D10"/>
    <w:rsid w:val="004B0635"/>
    <w:rsid w:val="004B3BC4"/>
    <w:rsid w:val="004B61FF"/>
    <w:rsid w:val="004C039E"/>
    <w:rsid w:val="004C3C94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28A5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7C05"/>
    <w:rsid w:val="00637D27"/>
    <w:rsid w:val="00644B44"/>
    <w:rsid w:val="006460D9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36E19"/>
    <w:rsid w:val="0073744F"/>
    <w:rsid w:val="00740DE7"/>
    <w:rsid w:val="007508F4"/>
    <w:rsid w:val="007656A4"/>
    <w:rsid w:val="00770981"/>
    <w:rsid w:val="00772E11"/>
    <w:rsid w:val="00780733"/>
    <w:rsid w:val="0078093B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275D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35138"/>
    <w:rsid w:val="00A36FE5"/>
    <w:rsid w:val="00A46249"/>
    <w:rsid w:val="00A47C19"/>
    <w:rsid w:val="00A52203"/>
    <w:rsid w:val="00A55505"/>
    <w:rsid w:val="00A55F03"/>
    <w:rsid w:val="00A6039D"/>
    <w:rsid w:val="00A60AFC"/>
    <w:rsid w:val="00A70E5C"/>
    <w:rsid w:val="00A719BF"/>
    <w:rsid w:val="00A72F41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2207"/>
    <w:rsid w:val="00B13335"/>
    <w:rsid w:val="00B167D3"/>
    <w:rsid w:val="00B16BD5"/>
    <w:rsid w:val="00B20372"/>
    <w:rsid w:val="00B2046A"/>
    <w:rsid w:val="00B30311"/>
    <w:rsid w:val="00B316AF"/>
    <w:rsid w:val="00B356C9"/>
    <w:rsid w:val="00B51663"/>
    <w:rsid w:val="00B52930"/>
    <w:rsid w:val="00B57589"/>
    <w:rsid w:val="00B655C8"/>
    <w:rsid w:val="00B825F2"/>
    <w:rsid w:val="00B853F8"/>
    <w:rsid w:val="00B85B94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5B18"/>
    <w:rsid w:val="00C06B94"/>
    <w:rsid w:val="00C13B13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73D6B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36B8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730E"/>
    <w:rsid w:val="00E67385"/>
    <w:rsid w:val="00E77244"/>
    <w:rsid w:val="00E93258"/>
    <w:rsid w:val="00EA2295"/>
    <w:rsid w:val="00EB0AD0"/>
    <w:rsid w:val="00EB32EE"/>
    <w:rsid w:val="00EB6057"/>
    <w:rsid w:val="00EB63B1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293"/>
    <w:rsid w:val="00F208B0"/>
    <w:rsid w:val="00F45C1D"/>
    <w:rsid w:val="00F46DB9"/>
    <w:rsid w:val="00F4718E"/>
    <w:rsid w:val="00F53EF8"/>
    <w:rsid w:val="00F574C8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7</cp:revision>
  <cp:lastPrinted>2019-09-14T08:03:00Z</cp:lastPrinted>
  <dcterms:created xsi:type="dcterms:W3CDTF">2019-12-28T01:27:00Z</dcterms:created>
  <dcterms:modified xsi:type="dcterms:W3CDTF">2019-12-28T01:39:00Z</dcterms:modified>
</cp:coreProperties>
</file>