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D0" w:rsidRDefault="009A6BD0" w:rsidP="009A6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Tuần: 4</w:t>
      </w:r>
    </w:p>
    <w:p w:rsidR="009A6BD0" w:rsidRDefault="009A6BD0" w:rsidP="009A6BD0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Tiết: 4</w:t>
      </w:r>
    </w:p>
    <w:p w:rsidR="009A6BD0" w:rsidRDefault="0042368B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 dạy: 28/9/2020-03/10/2020</w:t>
      </w:r>
      <w:bookmarkStart w:id="0" w:name="_GoBack"/>
      <w:bookmarkEnd w:id="0"/>
      <w:r w:rsidR="009A6BD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</w:t>
      </w:r>
      <w:r w:rsidR="009A6BD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          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9A6BD0" w:rsidRDefault="009A6BD0" w:rsidP="009A6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 4. LỄ ĐỘ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Mục tiêu bài học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1.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Kiến thức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- Nêu được thế nào là lễ độ.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- Hiểu được ý nghĩa của việc cư xử lễ độ đối với mọi người.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Thái độ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Đồng tình, ủng hộ các hành vi cư xử lễ độ với mọi người; không đồng tình với những hành vi thiếu lễ độ.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Kỹ năng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Biết nhận xét, đánh giá hành vi của bản thân, người khác về lễ độ trong giao tiếp, ứng xử.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- Biết đưa ra cách ứng xử phù hợp thể hiện lễ độ trong các tình huống giao tiếp.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- Biết cư xử lễ độ với mọi người xung quanh.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Phương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tiện dạy học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- Sgk Gdcd 6, Ca dao, Tục ngữ.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vi-VN"/>
        </w:rPr>
        <w:t xml:space="preserve"> Phương pháp dạy học</w:t>
      </w:r>
    </w:p>
    <w:p w:rsidR="009A6BD0" w:rsidRDefault="009A6BD0" w:rsidP="009A6BD0">
      <w:pPr>
        <w:numPr>
          <w:ilvl w:val="0"/>
          <w:numId w:val="2"/>
        </w:numPr>
        <w:spacing w:after="0" w:line="240" w:lineRule="auto"/>
        <w:ind w:firstLine="1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Nêu vấn đề, thảo luận nhóm, vấn đáp,....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Tiến trình dạy học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A6BD0" w:rsidRDefault="009A6BD0" w:rsidP="009A6B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Ổn định lớp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(1phút)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Gv kiểm tra sỉ số lớp.</w:t>
      </w:r>
    </w:p>
    <w:p w:rsidR="009A6BD0" w:rsidRDefault="009A6BD0" w:rsidP="009A6BD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it-IT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it-IT"/>
        </w:rPr>
        <w:t>Kiểm tra bài cũ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>. (5phút)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(?) Thế nào là tiết kiệm? Nêu một số việc làm thể hiện tính tiết kiệm của bản thân em?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(?) Tiết kiệm có ý nghĩa như thế nào? Nêu một số câu ca dao, tục ngữ, thành ngữ nói về tính tiết kiệm.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Dạy bài mới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*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Giới thiệu bài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(1 phút)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Hà đang đứng trong trường, chú bảo vệ đi ngang , Hà vội bước tới khoanh tay chào chú.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(?) Nhận xét việc làm của Hà?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GV giới thiệu bài “Lễ độ”.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240"/>
        <w:gridCol w:w="3150"/>
        <w:gridCol w:w="2790"/>
      </w:tblGrid>
      <w:tr w:rsidR="009A6BD0" w:rsidTr="009A6BD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0" w:rsidRDefault="009A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Thời lượng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0" w:rsidRDefault="009A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của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0" w:rsidRDefault="009A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của Hs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0" w:rsidRDefault="009A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</w:tr>
      <w:tr w:rsidR="009A6BD0" w:rsidTr="009A6BD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phút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phút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phút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Hoạt động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Hướng dẫn học sinh Truyện đọc “ Em Thủy”.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Gv: -Gọi 1 hs đọc truyện.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- Nêu câu hỏi: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  <w:t xml:space="preserve">? Khi anh cán bộ đoàn đến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  <w:lastRenderedPageBreak/>
              <w:t>nhà, Thuỷ có thái độ và việc làm, lời nói như thế nào đối với khách?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liệt kê ý kiến hs lên bảng.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(?) Trong câu chuyện ta còn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pt-BR"/>
              </w:rPr>
              <w:t>có thái độ và việc làm, lời nói của Thủy đối với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bà, em hãy kể lại,lời nói, việc làm, thái độ ấy?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? Nhận xét cách cư xử của bạn Thủy trong truyện ? 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nhận xét, kết luận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Hoạt động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Hướng dẫn Hs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ìm hiểu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i niệm lễ độ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và những biểu hiện của lễ độ.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Gv nêu câu hỏi: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(?) Thế nào là lễ độ?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ab/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Gv nhận xét, kết luận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 Gv tổ chức cho học sinh thảo luận nhóm  chia lớp thành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nhóm :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(?) Tìm những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hành vi thể hiện lễ độ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ở trường học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?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lastRenderedPageBreak/>
              <w:t xml:space="preserve"> (?)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Tìm những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hành vi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thể hiện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lễ độ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ở trong gia đình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?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Tìm những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hành vi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thể hiện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lễ độ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ở ngoài xã hội?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Gv nhận xét, bổ sung và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chốt lại.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? Vậy lễ độ biểu hiện như thế nào ?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Gv nhận xét, kết luận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? Biểu hiện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trái với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lễ độ là gì ?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cho ví dụ?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? Sống thiếu lễ độ có tác hại gì?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Ngược lại sống lễ độ có ý nghĩa gì?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Gv nhận xét, kết luận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vi-VN"/>
              </w:rPr>
              <w:t xml:space="preserve">Hoạt động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: Hướng dẫn học sinh rèn luyện đức tính lễ độ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Liên hệ thực tế và rèn luyện đức tính lễ độ.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? Theo em cần phải làm gì để trở thành người sống có lễ độ?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? Nêu một số câu tục ngữ, thành ngữ nói về lễ độ ?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Em hiểu như thế nào về các câu tục ngữ, thành ngữ đó?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 w:rsidP="009A6BD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Với khách :   </w:t>
            </w:r>
          </w:p>
          <w:p w:rsidR="009A6BD0" w:rsidRDefault="009A6BD0" w:rsidP="009A6BD0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-18" w:firstLine="1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Lời nói: Nhẹ nhàng vui vẻ.</w:t>
            </w:r>
          </w:p>
          <w:p w:rsidR="009A6BD0" w:rsidRDefault="009A6BD0" w:rsidP="009A6BD0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-18" w:firstLine="1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Việc làm: Mời anh vào nhà, pha nước, tiếp chuyện,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lastRenderedPageBreak/>
              <w:t>tiễn ra ngõ, mời có dịp đến chơi.</w:t>
            </w:r>
          </w:p>
          <w:p w:rsidR="009A6BD0" w:rsidRDefault="009A6BD0" w:rsidP="009A6BD0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-18" w:firstLine="1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Thái độ: Kính trọng, lễ phép “ạ”, “dạ”.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 bà: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Lời nói: Thưa bà,ạ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Việc làm: Mời bà xơi nước bằng hai tay, xin phép bà ngồi tiếp chuyện với khách.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Thái độ: lễ phép, kính trọng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Hs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trả lời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: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t-BR"/>
              </w:rPr>
              <w:t xml:space="preserve">Thuỷ nhanh nhẹn, lịch sự khi tiếp khách, biết tôn trọng Bà và khách.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t-BR"/>
              </w:rPr>
              <w:t xml:space="preserve">- Làm vui lòng khách, để lại ấn tượng tốt đẹp.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Hs ghi bài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left" w:pos="7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Hs trả lời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Lễ độ là cách cư xử đúng mực của mỗi người trong khi giao tiếp với ngườ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khác.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Hs ghi bài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thảo luận và trả lời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ind w:hanging="1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Lễ phép, kính trọng , biết ơn thầy cô và cán bộ nhân viên trong nhà trường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ind w:hanging="1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 nghiêm túc, vâng lời, lắng nghe những lời khuyên răn, dạy dỗ của thầy cô giáo.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ind w:hanging="1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Đoàn kết thân ái hòa nhã với bạ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bè.</w:t>
            </w:r>
          </w:p>
          <w:p w:rsidR="009A6BD0" w:rsidRDefault="009A6BD0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ind w:left="72" w:hanging="7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 Kính trọng, vâng lời, ngoan, lễ phép với ông bà cha mẹ.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ind w:left="72" w:hanging="7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Anh chị em trong gia đình quý trọng, đoàn kết, hòa thuận. 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ind w:left="72" w:hanging="7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Đi xin phép về chào hỏi</w:t>
            </w:r>
          </w:p>
          <w:p w:rsidR="009A6BD0" w:rsidRDefault="009A6BD0">
            <w:pPr>
              <w:tabs>
                <w:tab w:val="left" w:pos="252"/>
              </w:tabs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… 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Biết kính trọng người lớn , nhường nhịn em nhỏ.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 Biết chào hỏi, thưa gửi, cảm ơn, xin lỗi, xin phép.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Cư xử đàng hoàng , lịch sự với người xung quanh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9A6BD0" w:rsidRDefault="009A6BD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Hs trả lời</w:t>
            </w: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162"/>
                <w:tab w:val="left" w:pos="2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Lễ độ thể hiện sự tôn trọng quí mến của mình đối với mọi người biểu hiện qua lời nói , cử chỉ, điệu bộ, thái độ…như biết chào hỏi, thưa gửi, biết cảm ơn, biết xin lỗi, biết nhường bước, biết giữ thái độ đúng mức, khiêm tốn …</w:t>
            </w:r>
          </w:p>
          <w:p w:rsidR="009A6BD0" w:rsidRDefault="009A6BD0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Hs ghi bài</w:t>
            </w:r>
          </w:p>
          <w:p w:rsidR="009A6BD0" w:rsidRDefault="009A6BD0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Trái với lễ độ là vô lễ  được thể hiện hỗn láo, ngông nghênh, ngang tàn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 coi thường người khác  như nói chuyện 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ộc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lốc , trống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không, nói leo, ngắt lời người khác, nói tục chửi thề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t>ãi lại cha mẹ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, k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hông vâng lời thầy cô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…..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-&gt; mọi người hiểu lầm, xô xát, đánh nhau…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Giúp cho quan hệ giữa con người với con người trở nên tốt đẹp hơn.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Góp phần làm cho xã hội văn minh.</w:t>
            </w: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Hs ghi bài</w:t>
            </w: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Hs trả lời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Học hỏi các quy tắc ứng xử, cách cư xử có văn hóa.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Tự kiểm tra hành vi Thái độ của bản thân và có cách điều chỉnh phự hợp.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Tránh xa và phê phán Thái độ vô lễ.</w:t>
            </w: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trả lời</w:t>
            </w:r>
          </w:p>
          <w:p w:rsidR="009A6BD0" w:rsidRDefault="009A6BD0">
            <w:pPr>
              <w:tabs>
                <w:tab w:val="left" w:pos="162"/>
                <w:tab w:val="left" w:pos="1512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Trên kính, dưới nhường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:rsidR="009A6BD0" w:rsidRDefault="009A6BD0">
            <w:pPr>
              <w:tabs>
                <w:tab w:val="left" w:pos="162"/>
                <w:tab w:val="left" w:pos="1512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Đi thưa, về gửi</w:t>
            </w:r>
          </w:p>
          <w:p w:rsidR="009A6BD0" w:rsidRDefault="009A6BD0">
            <w:pPr>
              <w:tabs>
                <w:tab w:val="left" w:pos="162"/>
                <w:tab w:val="left" w:pos="1512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ời nói chẳng mất tiền mua lựa lời mà nói cho vừa lòng nhau </w:t>
            </w:r>
          </w:p>
          <w:p w:rsidR="009A6BD0" w:rsidRDefault="009A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lastRenderedPageBreak/>
              <w:t xml:space="preserve">I.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  <w:t>Truyện đọc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“ Em Thủy”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t-BR"/>
              </w:rPr>
              <w:t xml:space="preserve">- Thuỷ nhanh nhẹn, lịch sự khi tiếp khách, biết tôn trọng Bà và khách.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pt-BR"/>
              </w:rPr>
              <w:t>- Làm vui lòng khách, để lại ấn tượng tốt đẹp.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  <w:t>. Nội dung bài học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>.</w:t>
            </w:r>
          </w:p>
          <w:p w:rsidR="009A6BD0" w:rsidRDefault="009A6BD0" w:rsidP="009A6BD0">
            <w:pPr>
              <w:numPr>
                <w:ilvl w:val="0"/>
                <w:numId w:val="7"/>
              </w:numPr>
              <w:tabs>
                <w:tab w:val="left" w:pos="405"/>
              </w:tabs>
              <w:spacing w:after="0" w:line="240" w:lineRule="auto"/>
              <w:ind w:left="44" w:hanging="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  <w:t>Khái niệm.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>Lễ độ là cách cư xử đúng mực của mỗi người trong khi giao tiếp với ngườ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khác.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9A6BD0" w:rsidRDefault="009A6BD0" w:rsidP="009A6BD0">
            <w:pPr>
              <w:numPr>
                <w:ilvl w:val="0"/>
                <w:numId w:val="7"/>
              </w:num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  <w:t>Biểu hiện của lễ độ</w:t>
            </w: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>
            <w:pPr>
              <w:tabs>
                <w:tab w:val="left" w:pos="403"/>
              </w:tabs>
              <w:spacing w:after="0" w:line="240" w:lineRule="auto"/>
              <w:ind w:left="13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9A6BD0" w:rsidRDefault="009A6BD0" w:rsidP="009A6BD0">
            <w:pPr>
              <w:numPr>
                <w:ilvl w:val="0"/>
                <w:numId w:val="5"/>
              </w:numPr>
              <w:tabs>
                <w:tab w:val="left" w:pos="16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Lễ độ thể hiện sự tôn trọng quí mến của mình đối với mọi người biểu hiện qua lời nói , cử chỉ, điệu bộ, thái độ…như biết chào hỏi, thưa gửi, biết cảm ơn, biết xin lỗi, biết nhường bước, biết giữ thái độ đúng mức, khiêm tốn …</w:t>
            </w: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 xml:space="preserve">   </w:t>
            </w: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</w:p>
          <w:p w:rsidR="009A6BD0" w:rsidRDefault="009A6BD0">
            <w:pPr>
              <w:tabs>
                <w:tab w:val="center" w:pos="1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ab/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fr-FR"/>
              </w:rPr>
              <w:t>Ý nghĩa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 xml:space="preserve">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Giúp cho quan hệ giữa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con người với con người trở nên tốt đẹp hơn.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Là biểu hiện của người có văn hóa, có đạo đức.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Góp phần làm cho xã hội văn minh.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 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* Cách rèn luyện:  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Học hỏi các quy tắc ứng xử, cách cư xử có văn hóa.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Tự kiểm tra hành vi Thái độ của bản thân và có cách điều chỉnh phự hợp.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Tránh xa và phê phán Thái độ vô lễ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* Tục ngữ : 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- Trên kính, dưới nhường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- Đi thưa, về gửi</w:t>
            </w:r>
          </w:p>
          <w:p w:rsidR="009A6BD0" w:rsidRDefault="009A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- lời nói chẳng mất tiền mua lựa lời mà nói cho vừa lòng nhau </w:t>
            </w:r>
          </w:p>
        </w:tc>
      </w:tr>
    </w:tbl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Củng cố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.(5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phút)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Yêu cầu học sinh nhắc lại: 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>Lễ độ là gì? Biểu hiện của lễ độ? ý nghĩa của lễ độ?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Dặn dò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 (2phút)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- Học bài cũ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- Nghiên cứu soạn bài 5 “Tôn trọng kỉ luật”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+ Đọc truyện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+ Trả lời câu hỏi gợi ý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    + Xem bài tập</w:t>
      </w:r>
    </w:p>
    <w:p w:rsidR="009A6BD0" w:rsidRDefault="009A6BD0" w:rsidP="009A6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Rút kinh nghiệm</w:t>
      </w:r>
    </w:p>
    <w:p w:rsidR="009A6BD0" w:rsidRDefault="009A6BD0" w:rsidP="009A6B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Hs gặp khó khăn trong việc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nêu một số câu tục ngữ, thành ngữ nói về lễ độ, gv cho học sinh sưu tầm trước ở nhà để lên trình bày trước lớp.</w:t>
      </w:r>
    </w:p>
    <w:p w:rsidR="000F69FF" w:rsidRPr="009A6BD0" w:rsidRDefault="0042368B" w:rsidP="009A6BD0"/>
    <w:sectPr w:rsidR="000F69FF" w:rsidRPr="009A6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3D5F"/>
    <w:multiLevelType w:val="hybridMultilevel"/>
    <w:tmpl w:val="E772BF9E"/>
    <w:lvl w:ilvl="0" w:tplc="76BEC68E">
      <w:start w:val="3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C5D7F45"/>
    <w:multiLevelType w:val="hybridMultilevel"/>
    <w:tmpl w:val="C5560C04"/>
    <w:lvl w:ilvl="0" w:tplc="0694A184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CFC06B9"/>
    <w:multiLevelType w:val="hybridMultilevel"/>
    <w:tmpl w:val="42C628AA"/>
    <w:lvl w:ilvl="0" w:tplc="508EB584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43DC16A5"/>
    <w:multiLevelType w:val="hybridMultilevel"/>
    <w:tmpl w:val="DC58BE0C"/>
    <w:lvl w:ilvl="0" w:tplc="EE4C844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85084"/>
    <w:multiLevelType w:val="hybridMultilevel"/>
    <w:tmpl w:val="698A53B8"/>
    <w:lvl w:ilvl="0" w:tplc="53FC8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123BD"/>
    <w:multiLevelType w:val="hybridMultilevel"/>
    <w:tmpl w:val="8744D7EA"/>
    <w:lvl w:ilvl="0" w:tplc="EA14A43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7E"/>
    <w:rsid w:val="000D1D01"/>
    <w:rsid w:val="0042368B"/>
    <w:rsid w:val="00440208"/>
    <w:rsid w:val="0079607E"/>
    <w:rsid w:val="009A6BD0"/>
    <w:rsid w:val="00A57383"/>
    <w:rsid w:val="00A9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6FF0"/>
  <w15:docId w15:val="{D167FD44-6453-4206-8008-24913937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9A6BD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440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Thuy Vo</cp:lastModifiedBy>
  <cp:revision>3</cp:revision>
  <dcterms:created xsi:type="dcterms:W3CDTF">2020-09-27T09:02:00Z</dcterms:created>
  <dcterms:modified xsi:type="dcterms:W3CDTF">2020-09-12T07:54:00Z</dcterms:modified>
</cp:coreProperties>
</file>