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9B48" w14:textId="77777777" w:rsidR="00514D86" w:rsidRPr="00215444" w:rsidRDefault="00514D86" w:rsidP="00215444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Phòng GD&amp;ĐT Quận Gò Vấp</w:t>
      </w:r>
    </w:p>
    <w:p w14:paraId="0716D75A" w14:textId="77777777" w:rsidR="00514D86" w:rsidRPr="00215444" w:rsidRDefault="00514D86" w:rsidP="00215444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Trường THCS Tân Sơn</w:t>
      </w:r>
    </w:p>
    <w:p w14:paraId="79360164" w14:textId="05459386" w:rsidR="002812FC" w:rsidRPr="00215444" w:rsidRDefault="00C15AF8" w:rsidP="00215444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>NỘI DUNG HƯỚNG DẪN PHỤ ĐẠO HỌC SINH YẾU</w:t>
      </w:r>
    </w:p>
    <w:p w14:paraId="1AA03CB1" w14:textId="5086FDA1" w:rsidR="002E2E47" w:rsidRPr="00215444" w:rsidRDefault="002E2E47" w:rsidP="00215444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 xml:space="preserve">SINH HỌC 7 </w:t>
      </w:r>
      <w:r w:rsidR="00C15AF8" w:rsidRPr="00215444">
        <w:rPr>
          <w:rFonts w:ascii="Times New Roman" w:eastAsia="Calibri" w:hAnsi="Times New Roman"/>
          <w:b/>
          <w:bCs/>
          <w:sz w:val="24"/>
          <w:szCs w:val="24"/>
        </w:rPr>
        <w:t>– TUẦN 1</w:t>
      </w:r>
      <w:r w:rsidR="00D464D3" w:rsidRPr="00215444">
        <w:rPr>
          <w:rFonts w:ascii="Times New Roman" w:eastAsia="Calibri" w:hAnsi="Times New Roman"/>
          <w:b/>
          <w:bCs/>
          <w:sz w:val="24"/>
          <w:szCs w:val="24"/>
        </w:rPr>
        <w:t>2</w:t>
      </w:r>
    </w:p>
    <w:p w14:paraId="64C22A53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4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1. Lớp Hình nhện có bao nhiêu loài</w:t>
        </w:r>
      </w:hyperlink>
    </w:p>
    <w:p w14:paraId="07DE973C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13 nghìn loài</w:t>
      </w:r>
    </w:p>
    <w:p w14:paraId="015C8D8D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16 nghìn loài</w:t>
      </w:r>
    </w:p>
    <w:p w14:paraId="56AF08E7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33 nghìn loài</w:t>
      </w:r>
    </w:p>
    <w:p w14:paraId="13F565FB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36 nghìn loài</w:t>
      </w:r>
    </w:p>
    <w:p w14:paraId="485607E1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5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2. Nhện có bao nhiêu phần</w:t>
        </w:r>
      </w:hyperlink>
    </w:p>
    <w:p w14:paraId="27791756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Có 2 phần: phần đầu, ngực và phần bụng</w:t>
      </w:r>
    </w:p>
    <w:p w14:paraId="6B80F47D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Có 3 phần: phần đầu, phần ngực và phần bụng</w:t>
      </w:r>
    </w:p>
    <w:p w14:paraId="4D304CBB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Có 2 phần là thân và các chi</w:t>
      </w:r>
    </w:p>
    <w:p w14:paraId="50FC7C5F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Có 3 phần là phần đầu, phần bụng và các chi</w:t>
      </w:r>
    </w:p>
    <w:p w14:paraId="013C2B92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6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3. Bộ phận nào của nhện KHÔNG thuộc phần đầu - ngực</w:t>
        </w:r>
      </w:hyperlink>
    </w:p>
    <w:p w14:paraId="7C603875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Đôi kìm</w:t>
      </w:r>
    </w:p>
    <w:p w14:paraId="1262D818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Đôi chân xúc giác</w:t>
      </w:r>
    </w:p>
    <w:p w14:paraId="7508CBD6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4 đôi chân bò</w:t>
      </w:r>
    </w:p>
    <w:p w14:paraId="6D80B6A4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Lỗ sinh dục</w:t>
      </w:r>
    </w:p>
    <w:p w14:paraId="7DEBB2FA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7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4. Nhện bắt mồi và tự vệ được là nhờ có</w:t>
        </w:r>
      </w:hyperlink>
    </w:p>
    <w:p w14:paraId="563E1555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Đôi chân xúc giác</w:t>
      </w:r>
    </w:p>
    <w:p w14:paraId="26C5491A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Đôi kìm</w:t>
      </w:r>
    </w:p>
    <w:p w14:paraId="79924182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4 đôi chân bò</w:t>
      </w:r>
    </w:p>
    <w:p w14:paraId="7AE81AF9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Núm tuyến tơ</w:t>
      </w:r>
    </w:p>
    <w:p w14:paraId="355FC150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8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5. Cơ quan nào sinh ra tơ nhện</w:t>
        </w:r>
      </w:hyperlink>
    </w:p>
    <w:p w14:paraId="3587E178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Núm tuyến tơ</w:t>
      </w:r>
    </w:p>
    <w:p w14:paraId="38E19668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Đôi kìm</w:t>
      </w:r>
    </w:p>
    <w:p w14:paraId="4153D724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Lỗ sinh dục</w:t>
      </w:r>
    </w:p>
    <w:p w14:paraId="4871653B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4 đôi chân bò</w:t>
      </w:r>
    </w:p>
    <w:p w14:paraId="41456A84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9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6. Loài động vật nào KHÔNG thuộc lớp Hình nhện</w:t>
        </w:r>
      </w:hyperlink>
    </w:p>
    <w:p w14:paraId="1F141AE1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Nhện</w:t>
      </w:r>
    </w:p>
    <w:p w14:paraId="6157E3CE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Bọ cạp</w:t>
      </w:r>
    </w:p>
    <w:p w14:paraId="03CB4D47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Tôm ở nhờ</w:t>
      </w:r>
    </w:p>
    <w:p w14:paraId="29603E70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lastRenderedPageBreak/>
        <w:t>D. Cái ghẻ</w:t>
      </w:r>
    </w:p>
    <w:p w14:paraId="6C481784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0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7. (1) Chăng tơ phóng xạ(2) Nhện nằm ở trung tâm lưới để chờ mồi(3) Chăng bộ khung lưới (các dây tơ khung)(4) Chăng các tơ vòngNhện chăng lưới theo thứ tự các bước</w:t>
        </w:r>
      </w:hyperlink>
    </w:p>
    <w:p w14:paraId="24BB1213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1 - 2 - 3 - 4</w:t>
      </w:r>
    </w:p>
    <w:p w14:paraId="37B124C4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3 - 1 - 4 -2</w:t>
      </w:r>
    </w:p>
    <w:p w14:paraId="21DC4015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3 - 4 - 1 - 2</w:t>
      </w:r>
    </w:p>
    <w:p w14:paraId="1993270B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1 - 3 - 4 - 2</w:t>
      </w:r>
    </w:p>
    <w:p w14:paraId="3D4D9A6D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1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8. Cái ghẻ sống ở</w:t>
        </w:r>
      </w:hyperlink>
    </w:p>
    <w:p w14:paraId="652A21BC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Dưới biển</w:t>
      </w:r>
    </w:p>
    <w:p w14:paraId="1C5D16D8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Trên cạn</w:t>
      </w:r>
    </w:p>
    <w:p w14:paraId="3A422560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Trên da người</w:t>
      </w:r>
    </w:p>
    <w:p w14:paraId="16A0A39A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Máu người</w:t>
      </w:r>
    </w:p>
    <w:p w14:paraId="2BB1089D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2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9. Thức ăn của loài ve bò</w:t>
        </w:r>
      </w:hyperlink>
    </w:p>
    <w:p w14:paraId="41A43551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Cỏ</w:t>
      </w:r>
    </w:p>
    <w:p w14:paraId="539E4CCD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Động vật nhỏ hơn</w:t>
      </w:r>
    </w:p>
    <w:p w14:paraId="7AF52F48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Máu động vật</w:t>
      </w:r>
    </w:p>
    <w:p w14:paraId="2B23E30E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Hút nhựa cây</w:t>
      </w:r>
    </w:p>
    <w:p w14:paraId="1ACA5A58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3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10. Bọ cạp có độc ở</w:t>
        </w:r>
      </w:hyperlink>
    </w:p>
    <w:p w14:paraId="5FF895AB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Kìm</w:t>
      </w:r>
    </w:p>
    <w:p w14:paraId="5E92A7B2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Trên vỏ cơ thể</w:t>
      </w:r>
    </w:p>
    <w:p w14:paraId="3B384B0E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Trong miệng</w:t>
      </w:r>
    </w:p>
    <w:p w14:paraId="79A4276F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Cuối đuôi</w:t>
      </w:r>
    </w:p>
    <w:p w14:paraId="2989B4E0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4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11. Quá trình chăng lưới ở nhện bao gồm các giai đoạn sau :(1): Chăng tơ phóng xạ.(2): Chăng các tơ vòng.(3): Chăng bộ khung lưới.Hãy sắp xếp các giai đoạn trên theo thứ tự hợp lí.</w:t>
        </w:r>
      </w:hyperlink>
    </w:p>
    <w:p w14:paraId="22ECD06A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(3) → (1) → (2).</w:t>
      </w:r>
    </w:p>
    <w:p w14:paraId="72044095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(3) → (2) → (1).</w:t>
      </w:r>
    </w:p>
    <w:p w14:paraId="282E784F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(1) → (3) → (2).</w:t>
      </w:r>
    </w:p>
    <w:p w14:paraId="19CA42FF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(2) → (3) → (1).</w:t>
      </w:r>
    </w:p>
    <w:p w14:paraId="7F78F15F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5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12. Khi rình mồi, nếu có sâu bọ sa lưới, lập tức nhện thực hiện các thao tác :(1): Tiết dịch tiêu hóa vào cơ thể mồi.(2): Nhện hút dịch lỏng ở con mồi.(3): Nhện ngoạm chặt mồi, tiết nọc độc.(4): Trói chặt mồi rồi treo vào lưới một thời gian.Hãy sắp xếp các thao tác trên theo trình tự hợp lí.</w:t>
        </w:r>
      </w:hyperlink>
    </w:p>
    <w:p w14:paraId="5DD0C751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(3) → (2) → (1) → (4).</w:t>
      </w:r>
    </w:p>
    <w:p w14:paraId="2D7B475E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(2) → (4) → (1) → (3).</w:t>
      </w:r>
    </w:p>
    <w:p w14:paraId="6D6DABED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lastRenderedPageBreak/>
        <w:t>C. (3) → (1) → (4) → (2).</w:t>
      </w:r>
    </w:p>
    <w:p w14:paraId="23698794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(2) → (4) → (3) → (1).</w:t>
      </w:r>
    </w:p>
    <w:p w14:paraId="22830292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6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13. Điền từ/cụm từ thích hợp vào chỗ trống để hoàn thiện nghĩa của câu sau :Ở phần bụng của nhện, phía trước là ...(1)..., ở giữa là ...(2)... lỗ sinh dục và phía sau là ...(3)....</w:t>
        </w:r>
      </w:hyperlink>
    </w:p>
    <w:p w14:paraId="170671A9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(1) : một khe thở ; (2) : hai ; (3) : các núm tuyến tơ</w:t>
      </w:r>
    </w:p>
    <w:p w14:paraId="6D4312F8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(1) : đôi khe thở ; (2) : một ; (3) : các núm tuyến tơ</w:t>
      </w:r>
    </w:p>
    <w:p w14:paraId="413BA53C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(1) : các núm tuyến tơ ; (2) : hai ; (3) : một khe thở</w:t>
      </w:r>
    </w:p>
    <w:p w14:paraId="283ED36D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(1) : các núm tuyến tơ ; (2) : một ; (3) : đôi khe thở</w:t>
      </w:r>
    </w:p>
    <w:p w14:paraId="0D41D444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7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14. Cơ thể của nhện được chia thành</w:t>
        </w:r>
      </w:hyperlink>
    </w:p>
    <w:p w14:paraId="3178FC1C" w14:textId="77777777" w:rsidR="00D464D3" w:rsidRPr="00215444" w:rsidRDefault="00D464D3" w:rsidP="002154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3 phần là phần đầu, phần ngực và phần bụng.</w:t>
      </w:r>
    </w:p>
    <w:p w14:paraId="096C9BFC" w14:textId="77777777" w:rsidR="00D464D3" w:rsidRPr="00215444" w:rsidRDefault="00D464D3" w:rsidP="002154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2 phần là phần đầu và phần bụng.</w:t>
      </w:r>
    </w:p>
    <w:p w14:paraId="26A8D5E9" w14:textId="77777777" w:rsidR="00D464D3" w:rsidRPr="00215444" w:rsidRDefault="00D464D3" w:rsidP="0021544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 phần là phần đầu, phần bụng và phần đuôi.</w:t>
      </w:r>
    </w:p>
    <w:p w14:paraId="36230A6F" w14:textId="77777777" w:rsidR="00D464D3" w:rsidRPr="00215444" w:rsidRDefault="00D464D3" w:rsidP="0021544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2 phần là phần đầu - ngực và phần bụng.</w:t>
      </w:r>
    </w:p>
    <w:p w14:paraId="79542667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8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15. Lớp Hình nhện có khoảng bao nhiêu loài ?</w:t>
        </w:r>
      </w:hyperlink>
    </w:p>
    <w:p w14:paraId="2C5234B5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3600 loài.</w:t>
      </w:r>
    </w:p>
    <w:p w14:paraId="68BCBDD2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20000 loài.</w:t>
      </w:r>
    </w:p>
    <w:p w14:paraId="2BCB18BA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36000 loài</w:t>
      </w:r>
    </w:p>
    <w:p w14:paraId="29805F94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360000 loài.</w:t>
      </w:r>
    </w:p>
    <w:p w14:paraId="3CDF7999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9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16. Nhện nhà có bao nhiêu đôi chân bò ?</w:t>
        </w:r>
      </w:hyperlink>
    </w:p>
    <w:p w14:paraId="6448AB56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1</w:t>
      </w:r>
    </w:p>
    <w:p w14:paraId="52E1EA64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2</w:t>
      </w:r>
    </w:p>
    <w:p w14:paraId="3FE9EA9A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</w:t>
      </w:r>
    </w:p>
    <w:p w14:paraId="0BD9DB7B" w14:textId="77777777" w:rsidR="00D464D3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4</w:t>
      </w:r>
    </w:p>
    <w:p w14:paraId="3FC5C6BD" w14:textId="77777777" w:rsidR="00D464D3" w:rsidRPr="00215444" w:rsidRDefault="00215444" w:rsidP="0021544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20" w:tooltip="Xem chi tiết câu hỏi" w:history="1">
        <w:r w:rsidR="00D464D3"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17. Trong lớp Hình nhện, đại diện nào dưới đây vừa có hại, vừa có lợi cho con người ?</w:t>
        </w:r>
      </w:hyperlink>
    </w:p>
    <w:p w14:paraId="21661E53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Ve bò</w:t>
      </w:r>
    </w:p>
    <w:p w14:paraId="65A60B93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Nhện nhà.</w:t>
      </w:r>
    </w:p>
    <w:p w14:paraId="2E16F3CD" w14:textId="77777777" w:rsidR="00D464D3" w:rsidRPr="00215444" w:rsidRDefault="00D464D3" w:rsidP="0021544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Bọ cạp</w:t>
      </w:r>
    </w:p>
    <w:p w14:paraId="042BD813" w14:textId="649B88B7" w:rsidR="00C15AF8" w:rsidRPr="00215444" w:rsidRDefault="00D464D3" w:rsidP="0021544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Cái ghẻ</w:t>
      </w:r>
    </w:p>
    <w:sectPr w:rsidR="00C15AF8" w:rsidRPr="00215444" w:rsidSect="00247E32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3"/>
    <w:rsid w:val="00010F4C"/>
    <w:rsid w:val="000276B5"/>
    <w:rsid w:val="00037AEC"/>
    <w:rsid w:val="0007015A"/>
    <w:rsid w:val="00081F70"/>
    <w:rsid w:val="00156040"/>
    <w:rsid w:val="001C1812"/>
    <w:rsid w:val="00215444"/>
    <w:rsid w:val="00234C43"/>
    <w:rsid w:val="00247E32"/>
    <w:rsid w:val="00252427"/>
    <w:rsid w:val="002812FC"/>
    <w:rsid w:val="00287DEF"/>
    <w:rsid w:val="002A06CB"/>
    <w:rsid w:val="002A0793"/>
    <w:rsid w:val="002C108B"/>
    <w:rsid w:val="002E2E47"/>
    <w:rsid w:val="003243E8"/>
    <w:rsid w:val="00336DE8"/>
    <w:rsid w:val="00343A94"/>
    <w:rsid w:val="00384316"/>
    <w:rsid w:val="003A539C"/>
    <w:rsid w:val="003C00CA"/>
    <w:rsid w:val="003D220D"/>
    <w:rsid w:val="003F2326"/>
    <w:rsid w:val="004152C7"/>
    <w:rsid w:val="00434855"/>
    <w:rsid w:val="00461FB9"/>
    <w:rsid w:val="004975C1"/>
    <w:rsid w:val="004C68FE"/>
    <w:rsid w:val="004D0E33"/>
    <w:rsid w:val="004D297A"/>
    <w:rsid w:val="005138FD"/>
    <w:rsid w:val="00514D86"/>
    <w:rsid w:val="00517C21"/>
    <w:rsid w:val="0054386E"/>
    <w:rsid w:val="00570860"/>
    <w:rsid w:val="00582C13"/>
    <w:rsid w:val="005842C8"/>
    <w:rsid w:val="00614483"/>
    <w:rsid w:val="00620134"/>
    <w:rsid w:val="006502CB"/>
    <w:rsid w:val="0065783E"/>
    <w:rsid w:val="00664CCC"/>
    <w:rsid w:val="00687AF1"/>
    <w:rsid w:val="006A5A5D"/>
    <w:rsid w:val="0071027A"/>
    <w:rsid w:val="007308B1"/>
    <w:rsid w:val="007339F3"/>
    <w:rsid w:val="007828E9"/>
    <w:rsid w:val="007D737C"/>
    <w:rsid w:val="007F033E"/>
    <w:rsid w:val="008028A0"/>
    <w:rsid w:val="00851ABB"/>
    <w:rsid w:val="0086760F"/>
    <w:rsid w:val="008A18FB"/>
    <w:rsid w:val="009203E5"/>
    <w:rsid w:val="00967BDE"/>
    <w:rsid w:val="00995137"/>
    <w:rsid w:val="009A168C"/>
    <w:rsid w:val="009A7086"/>
    <w:rsid w:val="009D4775"/>
    <w:rsid w:val="009F3104"/>
    <w:rsid w:val="009F5319"/>
    <w:rsid w:val="009F7DA1"/>
    <w:rsid w:val="00A0584F"/>
    <w:rsid w:val="00A97F0E"/>
    <w:rsid w:val="00AB3A57"/>
    <w:rsid w:val="00AC1FE3"/>
    <w:rsid w:val="00B345A5"/>
    <w:rsid w:val="00BB67F9"/>
    <w:rsid w:val="00BB72FB"/>
    <w:rsid w:val="00C15AF8"/>
    <w:rsid w:val="00C22FA1"/>
    <w:rsid w:val="00C43189"/>
    <w:rsid w:val="00C448D8"/>
    <w:rsid w:val="00C80611"/>
    <w:rsid w:val="00CE382D"/>
    <w:rsid w:val="00D44081"/>
    <w:rsid w:val="00D464D3"/>
    <w:rsid w:val="00D50EEE"/>
    <w:rsid w:val="00D62ACF"/>
    <w:rsid w:val="00D907E4"/>
    <w:rsid w:val="00DF33CB"/>
    <w:rsid w:val="00E17195"/>
    <w:rsid w:val="00E32EBF"/>
    <w:rsid w:val="00E76E34"/>
    <w:rsid w:val="00F33750"/>
    <w:rsid w:val="00F54D9C"/>
    <w:rsid w:val="00FA7A69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47D"/>
  <w15:docId w15:val="{63F6EB0A-18AA-4530-A51E-669E2A5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FA7A69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noProof w:val="0"/>
      <w:sz w:val="24"/>
      <w:szCs w:val="24"/>
      <w:lang w:val="v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A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7195"/>
    <w:rPr>
      <w:color w:val="0000FF"/>
      <w:u w:val="single"/>
    </w:rPr>
  </w:style>
  <w:style w:type="character" w:customStyle="1" w:styleId="a">
    <w:name w:val="_"/>
    <w:rsid w:val="00D44081"/>
  </w:style>
  <w:style w:type="character" w:customStyle="1" w:styleId="ff2">
    <w:name w:val="ff2"/>
    <w:rsid w:val="00D44081"/>
  </w:style>
  <w:style w:type="character" w:customStyle="1" w:styleId="ff3">
    <w:name w:val="ff3"/>
    <w:rsid w:val="009F7DA1"/>
  </w:style>
  <w:style w:type="paragraph" w:styleId="ListParagraph">
    <w:name w:val="List Paragraph"/>
    <w:basedOn w:val="Normal"/>
    <w:link w:val="ListParagraphChar"/>
    <w:uiPriority w:val="34"/>
    <w:qFormat/>
    <w:rsid w:val="00B345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45A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7A69"/>
    <w:rPr>
      <w:rFonts w:ascii="Times New Roman" w:eastAsia="Times New Roman" w:hAnsi="Times New Roman"/>
      <w:b/>
      <w:bCs/>
      <w:sz w:val="24"/>
      <w:szCs w:val="24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AF8"/>
    <w:rPr>
      <w:rFonts w:asciiTheme="majorHAnsi" w:eastAsiaTheme="majorEastAsia" w:hAnsiTheme="majorHAnsi" w:cstheme="majorBidi"/>
      <w:noProof/>
      <w:color w:val="1F4D78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44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3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3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0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ailieu.com/trac-nghiem/-co-quan-nao-sinh-ra-to-nhen-a-num-tuyen-to-trac-nghiem-mon-sinh-hoc-lop-7-54969" TargetMode="External"/><Relationship Id="rId13" Type="http://schemas.openxmlformats.org/officeDocument/2006/relationships/hyperlink" Target="https://doctailieu.com/trac-nghiem/bo-cap-co-doc-o-d-cuoi-duoi-trac-nghiem-mon-sinh-hoc-lop-7-54974" TargetMode="External"/><Relationship Id="rId18" Type="http://schemas.openxmlformats.org/officeDocument/2006/relationships/hyperlink" Target="https://doctailieu.com/trac-nghiem/lop-hinh-nhen-co-khoang-bao-nhieu-loai-c-36000-loai-trac-nghiem-mon-sinh-hoc-5497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tailieu.com/trac-nghiem/nhen-bat-moi-va-tu-ve-duoc-la-nho-co-b-doi-kim-trac-nghiem-mon-sinh-hoc-lop-7-54968" TargetMode="External"/><Relationship Id="rId12" Type="http://schemas.openxmlformats.org/officeDocument/2006/relationships/hyperlink" Target="https://doctailieu.com/trac-nghiem/thuc-an-cua-loai-ve-bo-c-mau-dong-vat-trac-nghiem-mon-sinh-hoc-lop-7-54973" TargetMode="External"/><Relationship Id="rId17" Type="http://schemas.openxmlformats.org/officeDocument/2006/relationships/hyperlink" Target="https://doctailieu.com/trac-nghiem/co-the-cua-nhen-duoc-chia-thanh-d-2-phan-la-phan-dau-nguc-va-phan-bung-trac-549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tailieu.com/trac-nghiem/dien-tu-cum-tu-thich-hop-vao-cho-trong-de-hoan-thien-nghia-cua-cau-sau-o-phan-54977" TargetMode="External"/><Relationship Id="rId20" Type="http://schemas.openxmlformats.org/officeDocument/2006/relationships/hyperlink" Target="https://doctailieu.com/trac-nghiem/trong-lop-hinh-nhen-dai-dien-nao-duoi-day-vua-co-hai-vua-co-loi-cho-con-nguoi-5498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tailieu.com/trac-nghiem/bo-phan-nao-cua-nhen-khong-thuoc-phan-dau-nguc-d-lo-sinh-duc-trac-nghiem-mon-54967" TargetMode="External"/><Relationship Id="rId11" Type="http://schemas.openxmlformats.org/officeDocument/2006/relationships/hyperlink" Target="https://doctailieu.com/trac-nghiem/cai-ghe-song-o-c-tren-da-nguoi-trac-nghiem-mon-sinh-hoc-lop-7-54972" TargetMode="External"/><Relationship Id="rId5" Type="http://schemas.openxmlformats.org/officeDocument/2006/relationships/hyperlink" Target="https://doctailieu.com/trac-nghiem/nhen-co-bao-nhieu-phan-a-co-2-phan-phan-dau-nguc-va-phan-bung-trac-nghiem-mon-54966" TargetMode="External"/><Relationship Id="rId15" Type="http://schemas.openxmlformats.org/officeDocument/2006/relationships/hyperlink" Target="https://doctailieu.com/trac-nghiem/khi-rinh-moi-neu-co-sau-bo-sa-luoi-lap-tuc-nhen-thuc-hien-cac-thao-tac-1-54976" TargetMode="External"/><Relationship Id="rId10" Type="http://schemas.openxmlformats.org/officeDocument/2006/relationships/hyperlink" Target="https://doctailieu.com/trac-nghiem/1-chang-to-phong-xa2-nhen-nam-o-trung-tam-luoi-de-cho-moi3-chang-bo-khung-54971" TargetMode="External"/><Relationship Id="rId19" Type="http://schemas.openxmlformats.org/officeDocument/2006/relationships/hyperlink" Target="https://doctailieu.com/trac-nghiem/nhen-nha-co-bao-nhieu-doi-chan-bo-d-4-trac-nghiem-mon-sinh-hoc-lop-7-54980" TargetMode="External"/><Relationship Id="rId4" Type="http://schemas.openxmlformats.org/officeDocument/2006/relationships/hyperlink" Target="https://doctailieu.com/trac-nghiem/lop-hinh-nhen-co-bao-nhieu-loai-d-36-nghin-loai-trac-nghiem-mon-sinh-hoc-lop-7-54965" TargetMode="External"/><Relationship Id="rId9" Type="http://schemas.openxmlformats.org/officeDocument/2006/relationships/hyperlink" Target="https://doctailieu.com/trac-nghiem/loai-dong-vat-nao-khong-thuoc-lop-hinh-nhen-c-tom-o-nho-trac-nghiem-mon-sinh-54970" TargetMode="External"/><Relationship Id="rId14" Type="http://schemas.openxmlformats.org/officeDocument/2006/relationships/hyperlink" Target="https://doctailieu.com/trac-nghiem/qua-trinh-chang-luoi-o-nhen-bao-gom-cac-giai-doan-sau-1-chang-to-phong-549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bugd-os-ngatt</dc:creator>
  <cp:keywords/>
  <dc:description/>
  <cp:lastModifiedBy>Xuan Hoa Vu</cp:lastModifiedBy>
  <cp:revision>8</cp:revision>
  <dcterms:created xsi:type="dcterms:W3CDTF">2021-11-04T06:59:00Z</dcterms:created>
  <dcterms:modified xsi:type="dcterms:W3CDTF">2021-11-18T01:28:00Z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