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3627CE" w:rsidTr="00675195">
        <w:tc>
          <w:tcPr>
            <w:tcW w:w="10728" w:type="dxa"/>
            <w:gridSpan w:val="2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8A1AB1">
              <w:rPr>
                <w:rFonts w:ascii="Times New Roman" w:hAnsi="Times New Roman" w:cs="Times New Roman"/>
                <w:b/>
                <w:sz w:val="24"/>
                <w:szCs w:val="24"/>
              </w:rPr>
              <w:t>N 5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:rsidR="00884637" w:rsidRPr="003627CE" w:rsidRDefault="00884637" w:rsidP="001D5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1D55B9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884637" w:rsidRPr="001D55B9" w:rsidRDefault="008A1AB1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UNIT 3. AT HOME</w:t>
            </w:r>
          </w:p>
          <w:p w:rsidR="008A1AB1" w:rsidRPr="001D55B9" w:rsidRDefault="001D55B9" w:rsidP="008A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Lesson 1. GETTING STARTED</w:t>
            </w:r>
          </w:p>
          <w:p w:rsidR="008A1AB1" w:rsidRPr="001D55B9" w:rsidRDefault="008A1AB1" w:rsidP="008A1AB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Main vocabulary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(to) have to               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(a) cupboard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(to) make the bed                  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(a) steamer 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>(to) sweep the floor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(a) saucepan 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>(to) tidy up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(a) stove 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 gas/electric/oil stove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D55B9">
              <w:rPr>
                <w:rFonts w:ascii="Times New Roman" w:hAnsi="Times New Roman"/>
                <w:sz w:val="24"/>
                <w:szCs w:val="24"/>
              </w:rPr>
              <w:t>to</w:t>
            </w:r>
            <w:proofErr w:type="gramEnd"/>
            <w:r w:rsidRPr="001D55B9">
              <w:rPr>
                <w:rFonts w:ascii="Times New Roman" w:hAnsi="Times New Roman"/>
                <w:sz w:val="24"/>
                <w:szCs w:val="24"/>
              </w:rPr>
              <w:t xml:space="preserve">) wash the dishes = (to) do the washing up.  </w:t>
            </w:r>
          </w:p>
          <w:p w:rsidR="008A1AB1" w:rsidRPr="001D55B9" w:rsidRDefault="008A1AB1" w:rsidP="008A1AB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1D55B9">
              <w:rPr>
                <w:rFonts w:ascii="Times New Roman" w:hAnsi="Times New Roman"/>
                <w:sz w:val="24"/>
                <w:szCs w:val="24"/>
              </w:rPr>
              <w:t xml:space="preserve">myself  ( reflexive pronoun ) </w:t>
            </w:r>
          </w:p>
          <w:p w:rsidR="008A1AB1" w:rsidRPr="001D55B9" w:rsidRDefault="008A1AB1" w:rsidP="008A1A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I/ </w:t>
            </w:r>
            <w:r w:rsidRPr="001D55B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nl-NL"/>
              </w:rPr>
              <w:t>GETTING STARTED</w:t>
            </w:r>
            <w:r w:rsidRPr="001D55B9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: </w:t>
            </w:r>
          </w:p>
          <w:p w:rsidR="008A1AB1" w:rsidRPr="001D55B9" w:rsidRDefault="008A1AB1" w:rsidP="008A1A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 hangs the pictures on the board and asks ss what the girl in the pictures is doing.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C686EC" wp14:editId="0232E487">
                  <wp:extent cx="904875" cy="9620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75CBE2" wp14:editId="431B89D3">
                  <wp:extent cx="942975" cy="971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8343A3" wp14:editId="50C691D7">
                  <wp:extent cx="952500" cy="9810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D5C5D6" wp14:editId="60138FB0">
                  <wp:extent cx="971550" cy="952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7C30F8" wp14:editId="5C6F98B9">
                  <wp:extent cx="942975" cy="904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42C9FF" wp14:editId="5D4C1ED7">
                  <wp:extent cx="93345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AB1" w:rsidRPr="001D55B9" w:rsidRDefault="008A1AB1" w:rsidP="008A1AB1">
            <w:pPr>
              <w:numPr>
                <w:ilvl w:val="0"/>
                <w:numId w:val="22"/>
              </w:numPr>
              <w:tabs>
                <w:tab w:val="num" w:pos="435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Ss work in groups of four</w:t>
            </w:r>
          </w:p>
          <w:p w:rsidR="008A1AB1" w:rsidRPr="001D55B9" w:rsidRDefault="008A1AB1" w:rsidP="008A1AB1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Feedback.</w:t>
            </w:r>
          </w:p>
          <w:p w:rsidR="008A1AB1" w:rsidRPr="001D55B9" w:rsidRDefault="008A1AB1" w:rsidP="008A1AB1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 gives some expressions using to describe the pictures.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a) ( to) wash the dishes/(to) do the washing up. b) ( to) make the bed.  c) (to) sweep the floor.                                                          d) (to) cook.        e) (to) tidy up.                        f) (to) feed the chicken.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gets ss to ask and answer the question:"What do you have to do at home?  - 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Do you have to...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ab/>
              <w:t>?"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</w:t>
            </w: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Ss work in pairs : open pair-closed pairs     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-Feedback. </w:t>
            </w:r>
          </w:p>
          <w:p w:rsidR="008A1AB1" w:rsidRPr="001D55B9" w:rsidRDefault="001D55B9" w:rsidP="008A1A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/>
              </w:rPr>
              <w:t xml:space="preserve">Lesson 1: </w:t>
            </w:r>
            <w:r w:rsidR="008A1AB1"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/>
              </w:rPr>
              <w:t xml:space="preserve"> LISTEN &amp; READ</w:t>
            </w:r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/>
              </w:rPr>
              <w:t xml:space="preserve"> </w:t>
            </w:r>
            <w:r w:rsidR="008A1AB1"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/>
              </w:rPr>
              <w:t>(Học sinh tự thực hiện)</w:t>
            </w:r>
            <w:r w:rsidR="008A1AB1"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/>
              </w:rPr>
              <w:t xml:space="preserve">   </w:t>
            </w:r>
          </w:p>
          <w:p w:rsidR="002D0D6E" w:rsidRPr="00492598" w:rsidRDefault="002D0D6E" w:rsidP="002D0D6E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805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C805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Setting the scene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0D6E" w:rsidRPr="00492598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92598"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  <w:r w:rsidRPr="00492598">
              <w:rPr>
                <w:rFonts w:ascii="Times New Roman" w:hAnsi="Times New Roman"/>
                <w:sz w:val="24"/>
                <w:szCs w:val="24"/>
              </w:rPr>
              <w:t xml:space="preserve">'s mother is going to be home late. She telephones </w:t>
            </w:r>
            <w:smartTag w:uri="urn:schemas-microsoft-com:office:smarttags" w:element="place">
              <w:smartTag w:uri="urn:schemas-microsoft-com:office:smarttags" w:element="country-region">
                <w:r w:rsidRPr="00492598"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  <w:r w:rsidRPr="00492598">
              <w:rPr>
                <w:rFonts w:ascii="Times New Roman" w:hAnsi="Times New Roman"/>
                <w:sz w:val="24"/>
                <w:szCs w:val="24"/>
              </w:rPr>
              <w:t xml:space="preserve"> and asks him to do some things.    </w:t>
            </w:r>
          </w:p>
          <w:p w:rsidR="002D0D6E" w:rsidRPr="00492598" w:rsidRDefault="002D0D6E" w:rsidP="002D0D6E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</w:t>
            </w:r>
            <w:r w:rsidRPr="00C805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 Practicing the dialogue</w:t>
            </w:r>
            <w:r w:rsidRPr="004925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598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492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read the dialogue</w:t>
            </w:r>
          </w:p>
          <w:p w:rsidR="002D0D6E" w:rsidRPr="00917779" w:rsidRDefault="002D0D6E" w:rsidP="002D0D6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</w:t>
            </w:r>
            <w:r w:rsidRPr="009177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C805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Grammar point: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T elicits the sentences from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“I have to go and visit Grandma after work.”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“You ought to go to the market yourself.”</w:t>
            </w:r>
          </w:p>
          <w:p w:rsidR="002D0D6E" w:rsidRPr="00DF17B6" w:rsidRDefault="002D0D6E" w:rsidP="002D0D6E">
            <w:pPr>
              <w:tabs>
                <w:tab w:val="left" w:pos="8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A297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Form: </w:t>
            </w:r>
            <w:r w:rsidRPr="00DF17B6">
              <w:rPr>
                <w:rFonts w:ascii="Times New Roman" w:hAnsi="Times New Roman"/>
                <w:sz w:val="24"/>
                <w:szCs w:val="24"/>
              </w:rPr>
              <w:t xml:space="preserve">s + have to / ought to + </w:t>
            </w:r>
            <w:proofErr w:type="gramStart"/>
            <w:r w:rsidRPr="00DF17B6">
              <w:rPr>
                <w:rFonts w:ascii="Times New Roman" w:hAnsi="Times New Roman"/>
                <w:sz w:val="24"/>
                <w:szCs w:val="24"/>
              </w:rPr>
              <w:t>inf</w:t>
            </w:r>
            <w:r>
              <w:rPr>
                <w:rFonts w:ascii="Times New Roman" w:hAnsi="Times New Roman"/>
                <w:sz w:val="24"/>
                <w:szCs w:val="24"/>
              </w:rPr>
              <w:t>initive</w:t>
            </w:r>
            <w:r w:rsidRPr="00DF17B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2D0D6E" w:rsidRPr="002D0D6E" w:rsidRDefault="002D0D6E" w:rsidP="002D0D6E">
            <w:pPr>
              <w:tabs>
                <w:tab w:val="left" w:pos="8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Ex:      </w:t>
            </w:r>
            <w:r w:rsidRPr="00DF17B6">
              <w:rPr>
                <w:rFonts w:ascii="Times New Roman" w:hAnsi="Times New Roman"/>
                <w:sz w:val="24"/>
                <w:szCs w:val="24"/>
              </w:rPr>
              <w:t>I have to do my homework</w:t>
            </w:r>
            <w:bookmarkStart w:id="0" w:name="_GoBack"/>
            <w:bookmarkEnd w:id="0"/>
          </w:p>
          <w:p w:rsidR="002D0D6E" w:rsidRPr="00917779" w:rsidRDefault="002D0D6E" w:rsidP="002D0D6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444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91777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8058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Exercise:</w:t>
            </w:r>
          </w:p>
          <w:p w:rsidR="002D0D6E" w:rsidRPr="00492598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i/>
                <w:sz w:val="24"/>
                <w:szCs w:val="24"/>
              </w:rPr>
              <w:t>Answer key: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  <w:t>- Nam has to cook dinner.</w:t>
            </w:r>
          </w:p>
          <w:p w:rsidR="002D0D6E" w:rsidRPr="00492598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sz w:val="24"/>
                <w:szCs w:val="24"/>
              </w:rPr>
              <w:t>- He has to go to the market and buy fish and vegetables.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>- ... call her Aunt Chi and ask her to meet his mother at Grandma's house.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2598">
              <w:rPr>
                <w:rFonts w:ascii="Times New Roman" w:hAnsi="Times New Roman"/>
                <w:sz w:val="24"/>
                <w:szCs w:val="24"/>
              </w:rPr>
              <w:tab/>
            </w:r>
            <w:r w:rsidRPr="0049259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T asks some more questions :  </w:t>
            </w:r>
          </w:p>
          <w:p w:rsidR="002D0D6E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 Who often cooks dinner at home ?  </w:t>
            </w:r>
          </w:p>
          <w:p w:rsidR="002D0D6E" w:rsidRPr="00492598" w:rsidRDefault="002D0D6E" w:rsidP="002D0D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 But today Who will cook dinner ?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Why 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AB1" w:rsidRPr="001D55B9" w:rsidRDefault="008A1AB1" w:rsidP="008A1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37" w:rsidRPr="003627CE" w:rsidTr="00675195">
        <w:tc>
          <w:tcPr>
            <w:tcW w:w="603" w:type="dxa"/>
          </w:tcPr>
          <w:p w:rsidR="00884637" w:rsidRPr="001D55B9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25" w:type="dxa"/>
          </w:tcPr>
          <w:p w:rsidR="001D55B9" w:rsidRPr="001D55B9" w:rsidRDefault="001D55B9" w:rsidP="001D55B9">
            <w:pPr>
              <w:autoSpaceDE w:val="0"/>
              <w:autoSpaceDN w:val="0"/>
              <w:adjustRightInd w:val="0"/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UNIT 3. AT HOME</w:t>
            </w:r>
          </w:p>
          <w:p w:rsidR="008A1AB1" w:rsidRDefault="001D55B9" w:rsidP="001D55B9">
            <w:pPr>
              <w:autoSpaceDE w:val="0"/>
              <w:autoSpaceDN w:val="0"/>
              <w:adjustRightInd w:val="0"/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Lesson 2: SPEAK (</w:t>
            </w:r>
            <w:proofErr w:type="spellStart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Học</w:t>
            </w:r>
            <w:proofErr w:type="spellEnd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sinh</w:t>
            </w:r>
            <w:proofErr w:type="spellEnd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tự</w:t>
            </w:r>
            <w:proofErr w:type="spellEnd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học</w:t>
            </w:r>
            <w:proofErr w:type="spellEnd"/>
            <w:r w:rsidRPr="001D5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1D55B9" w:rsidRPr="00805321" w:rsidRDefault="001D55B9" w:rsidP="001D55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489">
              <w:rPr>
                <w:rFonts w:ascii="Times New Roman" w:hAnsi="Times New Roman"/>
                <w:b/>
                <w:sz w:val="20"/>
              </w:rPr>
              <w:t>I/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4293E">
              <w:rPr>
                <w:rFonts w:ascii="Times New Roman" w:hAnsi="Times New Roman"/>
                <w:b/>
                <w:sz w:val="20"/>
                <w:u w:val="single"/>
              </w:rPr>
              <w:t>PRE-SPEAKING</w:t>
            </w:r>
            <w:r w:rsidRPr="007A4489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: </w:t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</w:t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A4129" w:rsidRDefault="001D55B9" w:rsidP="001D55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Pr="00805321">
              <w:rPr>
                <w:rFonts w:ascii="Times New Roman" w:hAnsi="Times New Roman"/>
                <w:i/>
                <w:sz w:val="24"/>
                <w:szCs w:val="24"/>
              </w:rPr>
              <w:sym w:font="Symbol" w:char="F0B7"/>
            </w:r>
            <w:r w:rsidR="00AA4129">
              <w:rPr>
                <w:rFonts w:ascii="Times New Roman" w:hAnsi="Times New Roman"/>
                <w:b/>
                <w:i/>
                <w:sz w:val="24"/>
                <w:szCs w:val="24"/>
              </w:rPr>
              <w:t>Vocabulary: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AA4129" w:rsidRDefault="00AA412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1D55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55B9" w:rsidRPr="00454801">
              <w:rPr>
                <w:rFonts w:ascii="Times New Roman" w:hAnsi="Times New Roman"/>
                <w:sz w:val="24"/>
                <w:szCs w:val="24"/>
              </w:rPr>
              <w:t xml:space="preserve">a calendar </w:t>
            </w:r>
            <w:r w:rsidR="001D55B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1D55B9" w:rsidRDefault="001D55B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="00AA4129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>a rug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="00AA412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A4129" w:rsidRDefault="001D55B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AA4129">
              <w:rPr>
                <w:rFonts w:ascii="Times New Roman" w:hAnsi="Times New Roman"/>
                <w:sz w:val="24"/>
                <w:szCs w:val="24"/>
              </w:rPr>
              <w:t xml:space="preserve">a bowl </w:t>
            </w:r>
            <w:r w:rsidR="00AA4129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55B9" w:rsidRDefault="00AA412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1D55B9">
              <w:rPr>
                <w:rFonts w:ascii="Times New Roman" w:hAnsi="Times New Roman"/>
                <w:sz w:val="24"/>
                <w:szCs w:val="24"/>
              </w:rPr>
              <w:t>-</w:t>
            </w:r>
            <w:r w:rsidR="001D55B9" w:rsidRPr="00454801">
              <w:rPr>
                <w:rFonts w:ascii="Times New Roman" w:hAnsi="Times New Roman"/>
                <w:sz w:val="24"/>
                <w:szCs w:val="24"/>
              </w:rPr>
              <w:t xml:space="preserve"> a cushion</w:t>
            </w:r>
            <w:r w:rsidR="001D55B9"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="001D55B9" w:rsidRPr="0045480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A4129" w:rsidRDefault="001D55B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>a counter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D55B9" w:rsidRDefault="00AA412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1D55B9">
              <w:rPr>
                <w:rFonts w:ascii="Times New Roman" w:hAnsi="Times New Roman"/>
                <w:sz w:val="24"/>
                <w:szCs w:val="24"/>
              </w:rPr>
              <w:t>-</w:t>
            </w:r>
            <w:r w:rsidR="001D55B9" w:rsidRPr="00454801">
              <w:rPr>
                <w:rFonts w:ascii="Times New Roman" w:hAnsi="Times New Roman"/>
                <w:sz w:val="24"/>
                <w:szCs w:val="24"/>
              </w:rPr>
              <w:t xml:space="preserve"> a dish rack</w:t>
            </w:r>
            <w:r w:rsidR="001D55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D55B9" w:rsidRDefault="001D55B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AA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a lighting fixture  </w:t>
            </w:r>
          </w:p>
          <w:p w:rsidR="001D55B9" w:rsidRPr="00805321" w:rsidRDefault="001D55B9" w:rsidP="00AA4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D55B9" w:rsidRPr="007F7B83" w:rsidRDefault="001D55B9" w:rsidP="001D5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489">
              <w:rPr>
                <w:rFonts w:ascii="Times New Roman" w:hAnsi="Times New Roman"/>
                <w:b/>
                <w:sz w:val="20"/>
              </w:rPr>
              <w:t xml:space="preserve">     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7F7B83">
              <w:rPr>
                <w:rFonts w:ascii="Times New Roman" w:hAnsi="Times New Roman"/>
                <w:b/>
                <w:sz w:val="20"/>
                <w:u w:val="single"/>
              </w:rPr>
              <w:t>WHILE-SPEAKING</w:t>
            </w:r>
            <w:r>
              <w:rPr>
                <w:rFonts w:ascii="Times New Roman" w:hAnsi="Times New Roman"/>
                <w:sz w:val="20"/>
              </w:rPr>
              <w:t xml:space="preserve"> : </w:t>
            </w:r>
          </w:p>
          <w:p w:rsidR="001D55B9" w:rsidRPr="00454801" w:rsidRDefault="001D55B9" w:rsidP="001D55B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sym w:font="Symbol" w:char="F0B7"/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08F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Exercise 1</w:t>
            </w:r>
            <w:r w:rsidR="00AA4129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A4129">
              <w:rPr>
                <w:rFonts w:ascii="Times New Roman" w:hAnsi="Times New Roman"/>
                <w:i/>
                <w:sz w:val="24"/>
                <w:szCs w:val="24"/>
              </w:rPr>
              <w:t>Ss</w:t>
            </w:r>
            <w:proofErr w:type="spellEnd"/>
            <w:r w:rsidR="00AA4129">
              <w:rPr>
                <w:rFonts w:ascii="Times New Roman" w:hAnsi="Times New Roman"/>
                <w:i/>
                <w:sz w:val="24"/>
                <w:szCs w:val="24"/>
              </w:rPr>
              <w:t xml:space="preserve"> look</w:t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t xml:space="preserve"> at the picture on page 28 and talking about the position of each item.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 xml:space="preserve"> (T. explains the example.)</w:t>
            </w:r>
          </w:p>
          <w:p w:rsidR="00AA4129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 xml:space="preserve">- Where's the calendar? </w:t>
            </w:r>
          </w:p>
          <w:p w:rsidR="00AA4129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>- Where's the cupboard?</w:t>
            </w:r>
          </w:p>
          <w:p w:rsidR="00AA4129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 xml:space="preserve">- Where's the bowl of fruit? </w:t>
            </w:r>
          </w:p>
          <w:p w:rsidR="00AA4129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 xml:space="preserve">- Where's the stove?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A4129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 xml:space="preserve">Where are the knives? (on the wall, under the cupboard) </w:t>
            </w: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D55B9" w:rsidRPr="00454801" w:rsidRDefault="001D55B9" w:rsidP="001D55B9">
            <w:pPr>
              <w:ind w:lef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>- Where are the flowers? (on the table)</w:t>
            </w:r>
          </w:p>
          <w:p w:rsidR="001D55B9" w:rsidRDefault="001D55B9" w:rsidP="001D55B9"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4801">
              <w:rPr>
                <w:rFonts w:ascii="Times New Roman" w:hAnsi="Times New Roman"/>
                <w:sz w:val="24"/>
                <w:szCs w:val="24"/>
              </w:rPr>
              <w:tab/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sym w:font="Symbol" w:char="F0B7"/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08F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Exercise 2</w:t>
            </w:r>
            <w:r w:rsidRPr="0045480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454801">
              <w:rPr>
                <w:rFonts w:ascii="Times New Roman" w:hAnsi="Times New Roman"/>
                <w:i/>
                <w:sz w:val="24"/>
                <w:szCs w:val="24"/>
              </w:rPr>
              <w:t>Ss</w:t>
            </w:r>
            <w:proofErr w:type="spellEnd"/>
            <w:r w:rsidRPr="00454801">
              <w:rPr>
                <w:rFonts w:ascii="Times New Roman" w:hAnsi="Times New Roman"/>
                <w:i/>
                <w:sz w:val="24"/>
                <w:szCs w:val="24"/>
              </w:rPr>
              <w:t xml:space="preserve"> work in groups of four discussing which position in the living room they should put the furniture.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0"/>
              <w:gridCol w:w="2741"/>
              <w:gridCol w:w="3260"/>
            </w:tblGrid>
            <w:tr w:rsidR="001D55B9" w:rsidRPr="00454801" w:rsidTr="004C544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</w:tcPr>
                <w:p w:rsidR="001D55B9" w:rsidRPr="00454801" w:rsidRDefault="001D55B9" w:rsidP="004C54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Suggestions</w:t>
                  </w:r>
                </w:p>
              </w:tc>
              <w:tc>
                <w:tcPr>
                  <w:tcW w:w="2741" w:type="dxa"/>
                </w:tcPr>
                <w:p w:rsidR="001D55B9" w:rsidRPr="00454801" w:rsidRDefault="001D55B9" w:rsidP="004C54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Agreement+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Suggestions</w:t>
                  </w:r>
                </w:p>
              </w:tc>
              <w:tc>
                <w:tcPr>
                  <w:tcW w:w="3260" w:type="dxa"/>
                </w:tcPr>
                <w:p w:rsidR="001D55B9" w:rsidRPr="00454801" w:rsidRDefault="001D55B9" w:rsidP="004C54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Disagreement+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Suggestions</w:t>
                  </w:r>
                </w:p>
              </w:tc>
            </w:tr>
            <w:tr w:rsidR="001D55B9" w:rsidRPr="00454801" w:rsidTr="004C544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</w:tcPr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Let's put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the 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on/opposite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the...</w:t>
                  </w:r>
                </w:p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I think we should put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the 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in/on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the ....; next to the ....</w:t>
                  </w:r>
                </w:p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We should put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the .....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between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the .....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and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the .....</w:t>
                  </w:r>
                </w:p>
              </w:tc>
              <w:tc>
                <w:tcPr>
                  <w:tcW w:w="2741" w:type="dxa"/>
                </w:tcPr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You're right. And let's put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the 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next to the ...</w:t>
                  </w:r>
                </w:p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OK. And I think we should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put ......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- That's fine. And we ...</w:t>
                  </w:r>
                </w:p>
              </w:tc>
              <w:tc>
                <w:tcPr>
                  <w:tcW w:w="3260" w:type="dxa"/>
                </w:tcPr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No. We should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put .......</w:t>
                  </w:r>
                  <w:proofErr w:type="gramEnd"/>
                </w:p>
                <w:p w:rsidR="001D55B9" w:rsidRPr="00454801" w:rsidRDefault="001D55B9" w:rsidP="004C544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- I don't think so. The ... should be on/above/next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to ....</w:t>
                  </w:r>
                  <w:proofErr w:type="gramEnd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4801">
                    <w:rPr>
                      <w:rFonts w:ascii="Times New Roman" w:hAnsi="Times New Roman"/>
                      <w:sz w:val="24"/>
                      <w:szCs w:val="24"/>
                    </w:rPr>
                    <w:t>the .....</w:t>
                  </w:r>
                  <w:proofErr w:type="gramEnd"/>
                </w:p>
              </w:tc>
            </w:tr>
          </w:tbl>
          <w:p w:rsidR="001D55B9" w:rsidRPr="00420755" w:rsidRDefault="001D55B9" w:rsidP="00AA4129">
            <w:pPr>
              <w:pStyle w:val="Heading5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55B9" w:rsidRPr="00D4494F" w:rsidRDefault="001D55B9" w:rsidP="001D55B9">
            <w:pPr>
              <w:rPr>
                <w:rFonts w:ascii="Times New Roman" w:hAnsi="Times New Roman"/>
                <w:sz w:val="24"/>
                <w:szCs w:val="24"/>
              </w:rPr>
            </w:pPr>
            <w:r w:rsidRPr="000959A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9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4489">
              <w:rPr>
                <w:rFonts w:ascii="Times New Roman" w:hAnsi="Times New Roman"/>
                <w:b/>
                <w:sz w:val="20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854C3F">
              <w:rPr>
                <w:rFonts w:ascii="Times New Roman" w:hAnsi="Times New Roman"/>
                <w:b/>
                <w:sz w:val="20"/>
                <w:u w:val="single"/>
              </w:rPr>
              <w:t>POST-SPEAKING</w:t>
            </w:r>
            <w:r>
              <w:rPr>
                <w:rFonts w:ascii="Times New Roman" w:hAnsi="Times New Roman"/>
                <w:sz w:val="20"/>
              </w:rPr>
              <w:t xml:space="preserve"> :  </w:t>
            </w:r>
            <w:r w:rsidRPr="00D4494F">
              <w:rPr>
                <w:rFonts w:ascii="Times New Roman" w:hAnsi="Times New Roman"/>
                <w:sz w:val="24"/>
                <w:szCs w:val="24"/>
              </w:rPr>
              <w:t xml:space="preserve">( free practice ) </w:t>
            </w:r>
          </w:p>
          <w:p w:rsidR="001D55B9" w:rsidRDefault="001D55B9" w:rsidP="001D5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</w:t>
            </w:r>
            <w:r w:rsidRPr="0097789D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89D">
              <w:rPr>
                <w:rFonts w:ascii="Times New Roman" w:hAnsi="Times New Roman"/>
                <w:sz w:val="24"/>
                <w:szCs w:val="24"/>
              </w:rPr>
              <w:t xml:space="preserve">asks </w:t>
            </w:r>
            <w:proofErr w:type="spellStart"/>
            <w:r w:rsidRPr="0097789D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97789D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describe their living room/ kitchen or the things around them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board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a vase of flowers , books … ) .</w:t>
            </w:r>
          </w:p>
          <w:p w:rsidR="001D55B9" w:rsidRPr="0097789D" w:rsidRDefault="001D55B9" w:rsidP="001D55B9"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work in individuals then talk </w:t>
            </w:r>
            <w:r w:rsidR="00AA4129">
              <w:rPr>
                <w:rFonts w:ascii="Times New Roman" w:hAnsi="Times New Roman"/>
                <w:sz w:val="24"/>
                <w:szCs w:val="24"/>
              </w:rPr>
              <w:t>with their friends</w:t>
            </w:r>
          </w:p>
          <w:p w:rsidR="001D55B9" w:rsidRPr="001D55B9" w:rsidRDefault="001D55B9" w:rsidP="001D55B9">
            <w:pPr>
              <w:autoSpaceDE w:val="0"/>
              <w:autoSpaceDN w:val="0"/>
              <w:adjustRightInd w:val="0"/>
              <w:spacing w:line="28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16CD" w:rsidTr="00675195">
        <w:tc>
          <w:tcPr>
            <w:tcW w:w="603" w:type="dxa"/>
          </w:tcPr>
          <w:p w:rsidR="00E616CD" w:rsidRPr="001D55B9" w:rsidRDefault="008A1AB1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5" w:type="dxa"/>
          </w:tcPr>
          <w:p w:rsidR="001D55B9" w:rsidRPr="001D55B9" w:rsidRDefault="001D55B9" w:rsidP="001D55B9">
            <w:pPr>
              <w:autoSpaceDE w:val="0"/>
              <w:autoSpaceDN w:val="0"/>
              <w:adjustRightInd w:val="0"/>
              <w:spacing w:line="28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UNIT 3. AT HOME</w:t>
            </w:r>
          </w:p>
          <w:p w:rsidR="001D55B9" w:rsidRPr="001D55B9" w:rsidRDefault="001D55B9" w:rsidP="001D55B9">
            <w:pPr>
              <w:autoSpaceDE w:val="0"/>
              <w:autoSpaceDN w:val="0"/>
              <w:adjustRightInd w:val="0"/>
              <w:spacing w:line="288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55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Lesson 3: LISTEN</w:t>
            </w:r>
          </w:p>
          <w:p w:rsidR="001D55B9" w:rsidRPr="001D55B9" w:rsidRDefault="001D55B9" w:rsidP="001D55B9">
            <w:pPr>
              <w:pStyle w:val="Heading5"/>
              <w:spacing w:before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>I/</w:t>
            </w:r>
            <w:r w:rsidRPr="001D55B9">
              <w:rPr>
                <w:rFonts w:ascii="Times New Roman" w:hAnsi="Times New Roman"/>
                <w:sz w:val="24"/>
                <w:szCs w:val="24"/>
                <w:u w:val="single"/>
              </w:rPr>
              <w:t>PRE-LISTENING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Pre-teach</w:t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a garlic 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55B9" w:rsidRPr="001D55B9" w:rsidRDefault="001D55B9" w:rsidP="001D55B9">
            <w:pPr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an onion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D55B9" w:rsidRPr="001D55B9" w:rsidRDefault="001D55B9" w:rsidP="001D55B9">
            <w:pPr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green pepper</w:t>
            </w:r>
          </w:p>
          <w:p w:rsidR="001D55B9" w:rsidRPr="001D55B9" w:rsidRDefault="001D55B9" w:rsidP="001D55B9">
            <w:pPr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ham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Setting the scene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Lan is going to help her mother to cook dinner.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Look at the kitchen equipment (saucepan or pan) and the ingredients (run through the ingredients) on page 30.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Prediction: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Ask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to guess what items Lan and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use to cook dinner. T collects Ss' </w:t>
            </w:r>
            <w:proofErr w:type="gram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answers .</w:t>
            </w:r>
            <w:proofErr w:type="gram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5B9" w:rsidRPr="001D55B9" w:rsidRDefault="001D55B9" w:rsidP="001D55B9">
            <w:pPr>
              <w:pStyle w:val="Heading5"/>
              <w:spacing w:before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1D55B9">
              <w:rPr>
                <w:rFonts w:ascii="Times New Roman" w:hAnsi="Times New Roman"/>
                <w:sz w:val="24"/>
                <w:szCs w:val="24"/>
              </w:rPr>
              <w:t>II/</w:t>
            </w:r>
            <w:r w:rsidRPr="001D55B9">
              <w:rPr>
                <w:rFonts w:ascii="Times New Roman" w:hAnsi="Times New Roman"/>
                <w:sz w:val="24"/>
                <w:szCs w:val="24"/>
                <w:u w:val="single"/>
              </w:rPr>
              <w:t>WHILE-LISTENING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listen and check their predictions.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T. corrects and gives the right answers: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a) fried rice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b) pan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c) garlic and green peppers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d) ham and peas      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to listen again and order the recipe for the "Special Chinese Fried Rice" 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a) Fry the garlic and the green peppers.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b) Heat pan and wait until the oil is hot.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c) Put the ham and the peas in.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d) Put a little oil in the big pan.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e) Put the rice and a teaspoon of salt in.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to work in pairs and </w:t>
            </w:r>
            <w:proofErr w:type="gram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order .</w:t>
            </w:r>
            <w:proofErr w:type="gram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Answer key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1d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2b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3a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4c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5e</w:t>
            </w:r>
          </w:p>
          <w:p w:rsidR="001D55B9" w:rsidRPr="001D55B9" w:rsidRDefault="001D55B9" w:rsidP="001D55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 POST-LISTENING</w:t>
            </w:r>
          </w:p>
          <w:p w:rsidR="008A1AB1" w:rsidRPr="001D55B9" w:rsidRDefault="001D55B9" w:rsidP="001D55B9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  Present how to cook the "Special Chinese Fried Rice". Have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work in group and retell the way of cooking </w:t>
            </w:r>
            <w:proofErr w:type="gram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" special</w:t>
            </w:r>
            <w:proofErr w:type="gram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Chinese Fried Rice " start with : First, next,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then , after that , finally . </w:t>
            </w:r>
          </w:p>
          <w:p w:rsidR="001D55B9" w:rsidRPr="001D55B9" w:rsidRDefault="001D55B9" w:rsidP="001D55B9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B1" w:rsidTr="001D55B9">
        <w:trPr>
          <w:trHeight w:val="1151"/>
        </w:trPr>
        <w:tc>
          <w:tcPr>
            <w:tcW w:w="603" w:type="dxa"/>
          </w:tcPr>
          <w:p w:rsidR="008A1AB1" w:rsidRPr="001D55B9" w:rsidRDefault="008A1AB1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25" w:type="dxa"/>
          </w:tcPr>
          <w:p w:rsidR="008A1AB1" w:rsidRPr="001D55B9" w:rsidRDefault="001D55B9" w:rsidP="001D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EXERCISE: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Com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lete the sentences with must or have to.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1. I’m afraid I can’t go with you. I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learn for my next exam.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Tomorrow  is</w:t>
            </w:r>
            <w:proofErr w:type="gram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 our public holiday so we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get up early.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3. You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think over before answering my questions.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4. I’m a new comer here so I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ask direction to everywhere.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5. You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put the sharp things out of children reach.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Put the following words in right order.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1. By myself/ I/ to/ everyday/ go/ school.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2. Let’s/ out/ go/ for/ tonight/ dinner.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3. The/ right/ side/ there/ of/ the/ room/ in/ is/ a/ wardrobe.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gram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’/ obey/ you/ advice/ must/ </w:t>
            </w:r>
            <w:proofErr w:type="spellStart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5. My boss/ asks/ restaurant/ at/ to meet/ him/ me/ the.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b/>
                <w:sz w:val="24"/>
                <w:szCs w:val="24"/>
              </w:rPr>
              <w:t>III – Complete the sentences with the right reflexive pronouns.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1. Susan cut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when she sliced up onions.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2. The policeman shot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by accident.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3. The children can now dress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 xml:space="preserve">4. We had a great vacation. We enjoyed 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very much.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5. All of you are good football players. Did you teach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to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Play football or did anyone teach you?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6. Mr. Hawk cuts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every morning when he shaves.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7. The dog hurt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when it jumped out of the window.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8. Be careful, son! You may cut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badly with that sharp knife.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9. The girl is amusing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with her kitten.</w:t>
            </w:r>
          </w:p>
          <w:p w:rsid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>10. I must blame</w:t>
            </w:r>
            <w:r w:rsidRPr="001D55B9">
              <w:rPr>
                <w:rFonts w:ascii="Times New Roman" w:hAnsi="Times New Roman" w:cs="Times New Roman"/>
                <w:sz w:val="24"/>
                <w:szCs w:val="24"/>
              </w:rPr>
              <w:tab/>
              <w:t>for that fault.</w:t>
            </w:r>
          </w:p>
          <w:p w:rsidR="001D55B9" w:rsidRPr="001D55B9" w:rsidRDefault="001D55B9" w:rsidP="001D55B9">
            <w:pPr>
              <w:pStyle w:val="NoSpacing"/>
              <w:tabs>
                <w:tab w:val="left" w:pos="270"/>
                <w:tab w:val="right" w:leader="do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37" w:rsidRDefault="00884637" w:rsidP="004E46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7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C776AAA"/>
    <w:multiLevelType w:val="hybridMultilevel"/>
    <w:tmpl w:val="459CF49A"/>
    <w:lvl w:ilvl="0" w:tplc="536E06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686A92"/>
    <w:multiLevelType w:val="hybridMultilevel"/>
    <w:tmpl w:val="202A4B1C"/>
    <w:lvl w:ilvl="0" w:tplc="EFAC557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4"/>
  </w:num>
  <w:num w:numId="10">
    <w:abstractNumId w:val="20"/>
  </w:num>
  <w:num w:numId="11">
    <w:abstractNumId w:val="5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19"/>
  </w:num>
  <w:num w:numId="18">
    <w:abstractNumId w:val="14"/>
  </w:num>
  <w:num w:numId="19">
    <w:abstractNumId w:val="6"/>
  </w:num>
  <w:num w:numId="20">
    <w:abstractNumId w:val="13"/>
  </w:num>
  <w:num w:numId="21">
    <w:abstractNumId w:val="1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D"/>
    <w:rsid w:val="0004742C"/>
    <w:rsid w:val="000C0151"/>
    <w:rsid w:val="00142CB1"/>
    <w:rsid w:val="001835AB"/>
    <w:rsid w:val="001D55B9"/>
    <w:rsid w:val="002839FB"/>
    <w:rsid w:val="00293189"/>
    <w:rsid w:val="002D0D6E"/>
    <w:rsid w:val="003627CE"/>
    <w:rsid w:val="003E1052"/>
    <w:rsid w:val="004D5A1D"/>
    <w:rsid w:val="004E461D"/>
    <w:rsid w:val="005725F7"/>
    <w:rsid w:val="00593112"/>
    <w:rsid w:val="006408EF"/>
    <w:rsid w:val="00674DA8"/>
    <w:rsid w:val="00675195"/>
    <w:rsid w:val="007848A0"/>
    <w:rsid w:val="007B7EF7"/>
    <w:rsid w:val="007C76D2"/>
    <w:rsid w:val="007F418D"/>
    <w:rsid w:val="008435AB"/>
    <w:rsid w:val="00884637"/>
    <w:rsid w:val="008A1AB1"/>
    <w:rsid w:val="009E06C9"/>
    <w:rsid w:val="00A917CC"/>
    <w:rsid w:val="00AA4129"/>
    <w:rsid w:val="00AC6867"/>
    <w:rsid w:val="00AF08B6"/>
    <w:rsid w:val="00B41654"/>
    <w:rsid w:val="00B5400E"/>
    <w:rsid w:val="00C5440D"/>
    <w:rsid w:val="00C62C1A"/>
    <w:rsid w:val="00D6759C"/>
    <w:rsid w:val="00D80D0E"/>
    <w:rsid w:val="00E616CD"/>
    <w:rsid w:val="00EB7BA3"/>
    <w:rsid w:val="00EC066E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D55B9"/>
    <w:pPr>
      <w:keepNext/>
      <w:spacing w:before="120" w:after="0" w:line="240" w:lineRule="auto"/>
      <w:jc w:val="both"/>
      <w:outlineLvl w:val="4"/>
    </w:pPr>
    <w:rPr>
      <w:rFonts w:ascii="VNarial" w:eastAsia="Times New Roman" w:hAnsi="VN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D55B9"/>
    <w:rPr>
      <w:rFonts w:ascii="VNarial" w:eastAsia="Times New Roman" w:hAnsi="VNarial" w:cs="Times New Roman"/>
      <w:b/>
      <w:szCs w:val="20"/>
    </w:rPr>
  </w:style>
  <w:style w:type="paragraph" w:styleId="NoSpacing">
    <w:name w:val="No Spacing"/>
    <w:uiPriority w:val="1"/>
    <w:qFormat/>
    <w:rsid w:val="001D5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D55B9"/>
    <w:pPr>
      <w:keepNext/>
      <w:spacing w:before="120" w:after="0" w:line="240" w:lineRule="auto"/>
      <w:jc w:val="both"/>
      <w:outlineLvl w:val="4"/>
    </w:pPr>
    <w:rPr>
      <w:rFonts w:ascii="VNarial" w:eastAsia="Times New Roman" w:hAnsi="VN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D55B9"/>
    <w:rPr>
      <w:rFonts w:ascii="VNarial" w:eastAsia="Times New Roman" w:hAnsi="VNarial" w:cs="Times New Roman"/>
      <w:b/>
      <w:szCs w:val="20"/>
    </w:rPr>
  </w:style>
  <w:style w:type="paragraph" w:styleId="NoSpacing">
    <w:name w:val="No Spacing"/>
    <w:uiPriority w:val="1"/>
    <w:qFormat/>
    <w:rsid w:val="001D5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thucnguyen</cp:lastModifiedBy>
  <cp:revision>37</cp:revision>
  <dcterms:created xsi:type="dcterms:W3CDTF">2021-09-05T01:35:00Z</dcterms:created>
  <dcterms:modified xsi:type="dcterms:W3CDTF">2021-10-01T07:37:00Z</dcterms:modified>
</cp:coreProperties>
</file>