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58" w:rsidRPr="00E66790" w:rsidRDefault="00CD4158" w:rsidP="00E66790">
      <w:pPr>
        <w:spacing w:before="120" w:after="120" w:line="240" w:lineRule="auto"/>
        <w:ind w:right="48"/>
        <w:jc w:val="both"/>
        <w:outlineLvl w:val="2"/>
        <w:rPr>
          <w:rFonts w:ascii="Times New Roman" w:eastAsia="Times New Roman" w:hAnsi="Times New Roman" w:cs="Times New Roman"/>
          <w:sz w:val="32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A.  </w:t>
      </w:r>
      <w:r w:rsidRPr="00E66790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</w:rPr>
        <w:t>NỘI DUNG BÀI HỌC</w:t>
      </w:r>
      <w:r w:rsidRPr="00E66790">
        <w:rPr>
          <w:rFonts w:ascii="Times New Roman" w:eastAsia="Times New Roman" w:hAnsi="Times New Roman" w:cs="Times New Roman"/>
          <w:b/>
          <w:bCs/>
          <w:sz w:val="32"/>
          <w:szCs w:val="28"/>
        </w:rPr>
        <w:t>.</w:t>
      </w:r>
    </w:p>
    <w:p w:rsidR="00CD4158" w:rsidRPr="00E66790" w:rsidRDefault="00CD4158" w:rsidP="00E66790">
      <w:pPr>
        <w:spacing w:before="120" w:after="120" w:line="240" w:lineRule="auto"/>
        <w:ind w:right="48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28"/>
          <w:u w:val="single"/>
        </w:rPr>
      </w:pPr>
    </w:p>
    <w:p w:rsidR="00CD4158" w:rsidRDefault="00CD4158" w:rsidP="00E66790">
      <w:pPr>
        <w:spacing w:before="120" w:after="120" w:line="240" w:lineRule="auto"/>
        <w:ind w:right="48"/>
        <w:jc w:val="center"/>
        <w:outlineLvl w:val="2"/>
        <w:rPr>
          <w:rFonts w:ascii="Times New Roman" w:eastAsia="Times New Roman" w:hAnsi="Times New Roman" w:cs="Times New Roman"/>
          <w:b/>
          <w:bCs/>
          <w:sz w:val="34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 37</w:t>
      </w:r>
      <w:r w:rsidR="00E667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E66790">
        <w:rPr>
          <w:rFonts w:ascii="Times New Roman" w:eastAsia="Times New Roman" w:hAnsi="Times New Roman" w:cs="Times New Roman"/>
          <w:b/>
          <w:bCs/>
          <w:sz w:val="34"/>
          <w:szCs w:val="28"/>
        </w:rPr>
        <w:t>THỨC ĂN  VẬT NUÔI</w:t>
      </w:r>
    </w:p>
    <w:p w:rsidR="00486517" w:rsidRPr="00486517" w:rsidRDefault="00486517" w:rsidP="00E66790">
      <w:pPr>
        <w:spacing w:before="120" w:after="120" w:line="240" w:lineRule="auto"/>
        <w:ind w:right="48"/>
        <w:jc w:val="center"/>
        <w:outlineLvl w:val="2"/>
        <w:rPr>
          <w:rFonts w:ascii="Times New Roman" w:eastAsia="Times New Roman" w:hAnsi="Times New Roman" w:cs="Times New Roman"/>
          <w:b/>
          <w:bCs/>
          <w:sz w:val="8"/>
          <w:szCs w:val="28"/>
        </w:rPr>
      </w:pPr>
    </w:p>
    <w:p w:rsidR="00CD4158" w:rsidRPr="00E66790" w:rsidRDefault="00CD4158" w:rsidP="00E66790">
      <w:pPr>
        <w:spacing w:before="120" w:after="120" w:line="240" w:lineRule="auto"/>
        <w:ind w:left="284" w:right="48" w:hanging="284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  <w:r w:rsidR="00E66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67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Nguồn gốc thức ăn vật nuôi</w:t>
      </w:r>
      <w:r w:rsidR="00E66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CD4158" w:rsidRPr="00E66790" w:rsidRDefault="00CD4158" w:rsidP="00E66790">
      <w:pPr>
        <w:spacing w:before="120" w:after="120" w:line="240" w:lineRule="auto"/>
        <w:ind w:left="284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Thức ăn vật nuôi</w:t>
      </w:r>
      <w:r w:rsidR="00E66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D4158" w:rsidRPr="00E66790" w:rsidRDefault="00CD4158" w:rsidP="00D402D1">
      <w:pPr>
        <w:pStyle w:val="ListParagraph"/>
        <w:numPr>
          <w:ilvl w:val="0"/>
          <w:numId w:val="7"/>
        </w:numPr>
        <w:tabs>
          <w:tab w:val="center" w:pos="4986"/>
        </w:tabs>
        <w:spacing w:before="120" w:after="120" w:line="240" w:lineRule="auto"/>
        <w:ind w:left="993" w:right="48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Vật nuôi chỉ ăn được những loại thức ăn phù hợp với đặc điểm sinh lí và tiêu hoá </w:t>
      </w:r>
      <w:r w:rsidR="00C56C41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của chúng.</w:t>
      </w:r>
    </w:p>
    <w:p w:rsidR="00CD4158" w:rsidRPr="00E66790" w:rsidRDefault="00CD4158" w:rsidP="00D402D1">
      <w:pPr>
        <w:pStyle w:val="ListParagraph"/>
        <w:numPr>
          <w:ilvl w:val="0"/>
          <w:numId w:val="7"/>
        </w:numPr>
        <w:spacing w:before="120" w:after="120" w:line="240" w:lineRule="auto"/>
        <w:ind w:left="993" w:right="48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số loại thức ăn của các vật nuôi </w:t>
      </w:r>
      <w:r w:rsidR="00F45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 </w:t>
      </w:r>
      <w:bookmarkStart w:id="0" w:name="_GoBack"/>
      <w:bookmarkEnd w:id="0"/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sau:</w:t>
      </w:r>
    </w:p>
    <w:p w:rsidR="000A1ED3" w:rsidRPr="00E66790" w:rsidRDefault="00CD4158" w:rsidP="00292406">
      <w:pPr>
        <w:pStyle w:val="ListParagraph"/>
        <w:numPr>
          <w:ilvl w:val="2"/>
          <w:numId w:val="9"/>
        </w:numPr>
        <w:spacing w:before="120" w:after="120" w:line="240" w:lineRule="auto"/>
        <w:ind w:left="1418" w:right="48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Lợn ăn </w:t>
      </w:r>
      <w:r w:rsidR="000A1ED3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cám.</w:t>
      </w:r>
    </w:p>
    <w:p w:rsidR="00CD4158" w:rsidRDefault="00CD4158" w:rsidP="00292406">
      <w:pPr>
        <w:pStyle w:val="ListParagraph"/>
        <w:numPr>
          <w:ilvl w:val="2"/>
          <w:numId w:val="9"/>
        </w:numPr>
        <w:spacing w:before="120" w:after="120" w:line="240" w:lineRule="auto"/>
        <w:ind w:left="1418" w:right="48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Trâu,</w:t>
      </w:r>
      <w:r w:rsidR="000A1ED3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bò ăn rơm</w:t>
      </w:r>
      <w:r w:rsidR="00700688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lúa</w:t>
      </w:r>
      <w:r w:rsidR="000A1ED3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, cỏ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4158" w:rsidRPr="00E66790" w:rsidRDefault="00CD4158" w:rsidP="00292406">
      <w:pPr>
        <w:pStyle w:val="ListParagraph"/>
        <w:numPr>
          <w:ilvl w:val="2"/>
          <w:numId w:val="9"/>
        </w:numPr>
        <w:spacing w:before="120" w:after="120" w:line="240" w:lineRule="auto"/>
        <w:ind w:left="1418" w:right="48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Gà, vịt ăn</w:t>
      </w:r>
      <w:r w:rsidR="000A1ED3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thóc, gạo.</w:t>
      </w:r>
    </w:p>
    <w:p w:rsidR="00CD4158" w:rsidRPr="00E66790" w:rsidRDefault="00CD4158" w:rsidP="00E66790">
      <w:pPr>
        <w:spacing w:before="120" w:after="120" w:line="240" w:lineRule="auto"/>
        <w:ind w:left="284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Nguồn gốc thức ăn vật nuôi</w:t>
      </w:r>
      <w:r w:rsidR="00D40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D4158" w:rsidRDefault="00D402D1" w:rsidP="00D402D1">
      <w:pPr>
        <w:pStyle w:val="ListParagraph"/>
        <w:numPr>
          <w:ilvl w:val="1"/>
          <w:numId w:val="11"/>
        </w:numPr>
        <w:spacing w:before="120" w:after="120" w:line="240" w:lineRule="auto"/>
        <w:ind w:left="851" w:right="48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4158" w:rsidRPr="00D402D1">
        <w:rPr>
          <w:rFonts w:ascii="Times New Roman" w:eastAsia="Times New Roman" w:hAnsi="Times New Roman" w:cs="Times New Roman"/>
          <w:color w:val="000000"/>
          <w:sz w:val="28"/>
          <w:szCs w:val="28"/>
        </w:rPr>
        <w:t>Nguồn gốc từ thực vật: cám gạo, ngô vàng, bột sắn, khô dầu đậu tương.</w:t>
      </w:r>
    </w:p>
    <w:p w:rsidR="00CD4158" w:rsidRDefault="00D402D1" w:rsidP="00D402D1">
      <w:pPr>
        <w:pStyle w:val="ListParagraph"/>
        <w:numPr>
          <w:ilvl w:val="1"/>
          <w:numId w:val="11"/>
        </w:numPr>
        <w:spacing w:before="120" w:after="120" w:line="240" w:lineRule="auto"/>
        <w:ind w:left="851" w:right="48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4158" w:rsidRPr="00D402D1">
        <w:rPr>
          <w:rFonts w:ascii="Times New Roman" w:eastAsia="Times New Roman" w:hAnsi="Times New Roman" w:cs="Times New Roman"/>
          <w:color w:val="000000"/>
          <w:sz w:val="28"/>
          <w:szCs w:val="28"/>
        </w:rPr>
        <w:t>Nguồn gốc từ động vật: bột cá.</w:t>
      </w:r>
    </w:p>
    <w:p w:rsidR="00CD4158" w:rsidRPr="00D402D1" w:rsidRDefault="00D402D1" w:rsidP="00D402D1">
      <w:pPr>
        <w:pStyle w:val="ListParagraph"/>
        <w:numPr>
          <w:ilvl w:val="1"/>
          <w:numId w:val="11"/>
        </w:numPr>
        <w:spacing w:before="120" w:after="120" w:line="240" w:lineRule="auto"/>
        <w:ind w:left="851" w:right="48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4158" w:rsidRPr="00D402D1">
        <w:rPr>
          <w:rFonts w:ascii="Times New Roman" w:eastAsia="Times New Roman" w:hAnsi="Times New Roman" w:cs="Times New Roman"/>
          <w:color w:val="000000"/>
          <w:sz w:val="28"/>
          <w:szCs w:val="28"/>
        </w:rPr>
        <w:t>Nguồn gốc khoáng: premic khoáng.</w:t>
      </w:r>
    </w:p>
    <w:p w:rsidR="00CD4158" w:rsidRDefault="00CD4158" w:rsidP="00E66790">
      <w:pPr>
        <w:spacing w:before="120" w:after="120" w:line="240" w:lineRule="auto"/>
        <w:ind w:right="48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r w:rsidRPr="00D402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Thành phần dinh dưỡng của thức ăn vật nuôi</w:t>
      </w:r>
      <w:r w:rsidRPr="00E66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CD4158" w:rsidRPr="00D402D1" w:rsidRDefault="00CD4158" w:rsidP="00D402D1">
      <w:pPr>
        <w:pStyle w:val="ListParagraph"/>
        <w:numPr>
          <w:ilvl w:val="1"/>
          <w:numId w:val="13"/>
        </w:numPr>
        <w:spacing w:before="120" w:after="120" w:line="240" w:lineRule="auto"/>
        <w:ind w:left="993" w:right="48" w:hanging="426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2D1">
        <w:rPr>
          <w:rFonts w:ascii="Times New Roman" w:eastAsia="Times New Roman" w:hAnsi="Times New Roman" w:cs="Times New Roman"/>
          <w:color w:val="000000"/>
          <w:sz w:val="28"/>
          <w:szCs w:val="28"/>
        </w:rPr>
        <w:t>Trong thức ăn vật nuôi có nước và chất k</w:t>
      </w:r>
      <w:r w:rsidR="00D402D1">
        <w:rPr>
          <w:rFonts w:ascii="Times New Roman" w:eastAsia="Times New Roman" w:hAnsi="Times New Roman" w:cs="Times New Roman"/>
          <w:color w:val="000000"/>
          <w:sz w:val="28"/>
          <w:szCs w:val="28"/>
        </w:rPr>
        <w:t>hô. Phần chất khô của thức ăn có</w:t>
      </w:r>
      <w:r w:rsidRPr="00D402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40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02D1">
        <w:rPr>
          <w:rFonts w:ascii="Times New Roman" w:eastAsia="Times New Roman" w:hAnsi="Times New Roman" w:cs="Times New Roman"/>
          <w:color w:val="000000"/>
          <w:sz w:val="28"/>
          <w:szCs w:val="28"/>
        </w:rPr>
        <w:t>protein, lipit, gluxit, khoáng, vitamin</w:t>
      </w:r>
    </w:p>
    <w:p w:rsidR="00CD4158" w:rsidRPr="00D402D1" w:rsidRDefault="00CD4158" w:rsidP="00D402D1">
      <w:pPr>
        <w:pStyle w:val="ListParagraph"/>
        <w:numPr>
          <w:ilvl w:val="1"/>
          <w:numId w:val="13"/>
        </w:numPr>
        <w:spacing w:before="120" w:after="120" w:line="240" w:lineRule="auto"/>
        <w:ind w:left="993" w:right="48" w:hanging="426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2D1">
        <w:rPr>
          <w:rFonts w:ascii="Times New Roman" w:eastAsia="Times New Roman" w:hAnsi="Times New Roman" w:cs="Times New Roman"/>
          <w:color w:val="000000"/>
          <w:sz w:val="28"/>
          <w:szCs w:val="28"/>
        </w:rPr>
        <w:t>Tùy loại thức ăn mà thành phần và tỉ lệ dinh dưỡng khác nhau.</w:t>
      </w:r>
    </w:p>
    <w:p w:rsidR="00CD4158" w:rsidRPr="00E66790" w:rsidRDefault="00CD4158" w:rsidP="00E66790">
      <w:pPr>
        <w:spacing w:before="120" w:after="120" w:line="240" w:lineRule="auto"/>
        <w:ind w:right="4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D4158" w:rsidRDefault="00CD4158" w:rsidP="00E66790">
      <w:pPr>
        <w:spacing w:before="120" w:after="120" w:line="240" w:lineRule="auto"/>
        <w:ind w:right="48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292406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B. </w:t>
      </w:r>
      <w:r w:rsidRPr="00292406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</w:rPr>
        <w:t>CÂU HỎI TRẮC NGHIỆM</w:t>
      </w:r>
      <w:r w:rsidRPr="00292406">
        <w:rPr>
          <w:rFonts w:ascii="Times New Roman" w:eastAsia="Times New Roman" w:hAnsi="Times New Roman" w:cs="Times New Roman"/>
          <w:b/>
          <w:bCs/>
          <w:sz w:val="32"/>
          <w:szCs w:val="28"/>
        </w:rPr>
        <w:t>.</w:t>
      </w:r>
    </w:p>
    <w:p w:rsidR="00292406" w:rsidRPr="00292406" w:rsidRDefault="00292406" w:rsidP="00E66790">
      <w:pPr>
        <w:spacing w:before="120" w:after="120" w:line="240" w:lineRule="auto"/>
        <w:ind w:right="48"/>
        <w:jc w:val="both"/>
        <w:outlineLvl w:val="2"/>
        <w:rPr>
          <w:rFonts w:ascii="Times New Roman" w:eastAsia="Times New Roman" w:hAnsi="Times New Roman" w:cs="Times New Roman"/>
          <w:sz w:val="12"/>
          <w:szCs w:val="28"/>
          <w:u w:val="single"/>
        </w:rPr>
      </w:pPr>
    </w:p>
    <w:p w:rsidR="00CD4158" w:rsidRPr="00E66790" w:rsidRDefault="00CD4158" w:rsidP="00E66790">
      <w:pPr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28"/>
          <w:szCs w:val="28"/>
        </w:rPr>
        <w:t>Câu 1:</w:t>
      </w:r>
      <w:r w:rsidRPr="00E6679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Rơm lúa là loại thức ăn cho vật nuôi nào dưới đây?</w:t>
      </w:r>
    </w:p>
    <w:p w:rsidR="00CD4158" w:rsidRPr="00E66790" w:rsidRDefault="00CD4158" w:rsidP="003F0C89">
      <w:pPr>
        <w:spacing w:before="120" w:after="120" w:line="240" w:lineRule="auto"/>
        <w:ind w:right="4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A. Trâu.</w:t>
      </w:r>
      <w:r w:rsidR="002924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924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Lợn</w:t>
      </w:r>
      <w:r w:rsidR="002924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924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C. Gà.</w:t>
      </w:r>
      <w:r w:rsidR="002924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924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D. Vịt</w:t>
      </w:r>
    </w:p>
    <w:p w:rsidR="00CD4158" w:rsidRPr="00E66790" w:rsidRDefault="00CD4158" w:rsidP="00E66790">
      <w:pPr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28"/>
          <w:szCs w:val="28"/>
        </w:rPr>
        <w:t>Câu 2:</w:t>
      </w:r>
      <w:r w:rsidRPr="00E6679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Có mấy nguồn gốc thức ăn vật nuôi?</w:t>
      </w:r>
    </w:p>
    <w:p w:rsidR="00CD4158" w:rsidRPr="00E66790" w:rsidRDefault="00CD4158" w:rsidP="003F0C89">
      <w:pPr>
        <w:spacing w:before="120" w:after="120" w:line="240" w:lineRule="auto"/>
        <w:ind w:right="4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A. 2</w:t>
      </w:r>
      <w:r w:rsidR="009C43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C43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C43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56C41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B. 3</w:t>
      </w:r>
      <w:r w:rsidR="009C43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C43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C43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56C41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C. 4</w:t>
      </w:r>
      <w:r w:rsidR="009C43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C43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C43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56C41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D. 5</w:t>
      </w:r>
    </w:p>
    <w:p w:rsidR="00CD4158" w:rsidRPr="00E66790" w:rsidRDefault="00CD4158" w:rsidP="00E66790">
      <w:pPr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28"/>
          <w:szCs w:val="28"/>
        </w:rPr>
        <w:t>Câu 3:</w:t>
      </w:r>
      <w:r w:rsidRPr="00E6679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Trong các loại thức ăn sau, loại nào có nguồn gốc động vật?</w:t>
      </w:r>
    </w:p>
    <w:p w:rsidR="003F0C89" w:rsidRDefault="00CD4158" w:rsidP="003F0C89">
      <w:pPr>
        <w:spacing w:before="120" w:after="120" w:line="240" w:lineRule="auto"/>
        <w:ind w:right="4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A. Cám.</w:t>
      </w:r>
      <w:r w:rsidR="00942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0C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0C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0C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0C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B. Khô dầu đậu tương.</w:t>
      </w:r>
      <w:r w:rsidR="00942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D4158" w:rsidRPr="00E66790" w:rsidRDefault="00154E9F" w:rsidP="003F0C89">
      <w:pPr>
        <w:spacing w:before="120" w:after="120" w:line="240" w:lineRule="auto"/>
        <w:ind w:right="4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C. Premic vitamin.</w:t>
      </w:r>
      <w:r w:rsidR="00942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42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0C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0C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D. Bột cá.</w:t>
      </w:r>
    </w:p>
    <w:p w:rsidR="00CD4158" w:rsidRPr="00E66790" w:rsidRDefault="00CD4158" w:rsidP="00E66790">
      <w:pPr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28"/>
          <w:szCs w:val="28"/>
        </w:rPr>
        <w:t>Câu 4:</w:t>
      </w:r>
      <w:r w:rsidRPr="00E6679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Trong hỗn hợp thức ăn cho lợn gồm có các loại thức ăn sau, trừ:</w:t>
      </w:r>
    </w:p>
    <w:p w:rsidR="003F0C89" w:rsidRDefault="00CD4158" w:rsidP="003F0C89">
      <w:pPr>
        <w:spacing w:before="120" w:after="120" w:line="240" w:lineRule="auto"/>
        <w:ind w:right="4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A. Cám.</w:t>
      </w:r>
      <w:r w:rsidR="00942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42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0C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0C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0C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56C41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B. Ngô.</w:t>
      </w:r>
      <w:r w:rsidR="00942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42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D4158" w:rsidRPr="00E66790" w:rsidRDefault="00C56C41" w:rsidP="003F0C89">
      <w:pPr>
        <w:spacing w:before="120" w:after="120" w:line="240" w:lineRule="auto"/>
        <w:ind w:right="4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C. Premic khoáng.</w:t>
      </w:r>
      <w:r w:rsidR="00942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428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0C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0C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D. Bột tôm.</w:t>
      </w:r>
    </w:p>
    <w:p w:rsidR="00486517" w:rsidRDefault="00486517" w:rsidP="00E66790">
      <w:pPr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4158" w:rsidRPr="00E66790" w:rsidRDefault="00CD4158" w:rsidP="00E66790">
      <w:pPr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 5:</w:t>
      </w:r>
      <w:r w:rsidRPr="00E6679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Trong các loại thức ăn sau, loại nào có nguồn gốc chất khoáng?</w:t>
      </w:r>
    </w:p>
    <w:p w:rsidR="00A7601B" w:rsidRDefault="00CD4158" w:rsidP="00486517">
      <w:pPr>
        <w:spacing w:before="120" w:after="12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A. Cám.</w:t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B. Khô dầu đậu tương.</w:t>
      </w:r>
    </w:p>
    <w:p w:rsidR="00CD4158" w:rsidRPr="00E66790" w:rsidRDefault="00154E9F" w:rsidP="00486517">
      <w:pPr>
        <w:spacing w:before="120" w:after="12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C. Premic vitamin.</w:t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D. Bột cá.</w:t>
      </w:r>
    </w:p>
    <w:p w:rsidR="00CD4158" w:rsidRPr="00E66790" w:rsidRDefault="00CD4158" w:rsidP="00E66790">
      <w:pPr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28"/>
          <w:szCs w:val="28"/>
        </w:rPr>
        <w:t>Câu 6:</w:t>
      </w:r>
      <w:r w:rsidRPr="00E6679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Trong các loại thức ăn sau, loại nào có tỉ lệ nước chiếm cao nhất?</w:t>
      </w:r>
    </w:p>
    <w:p w:rsidR="00A7601B" w:rsidRDefault="00CD4158" w:rsidP="00A7601B">
      <w:pPr>
        <w:spacing w:before="120" w:after="12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A. Rau muống.</w:t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B. Khoai lang củ.</w:t>
      </w:r>
    </w:p>
    <w:p w:rsidR="00CD4158" w:rsidRPr="00E66790" w:rsidRDefault="00154E9F" w:rsidP="00A7601B">
      <w:pPr>
        <w:spacing w:before="120" w:after="12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C. Ngô hạt.</w:t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D. Rơm lúa.</w:t>
      </w:r>
    </w:p>
    <w:p w:rsidR="00CD4158" w:rsidRPr="00E66790" w:rsidRDefault="00CD4158" w:rsidP="00E66790">
      <w:pPr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28"/>
          <w:szCs w:val="28"/>
        </w:rPr>
        <w:t>Câu 7:</w:t>
      </w:r>
      <w:r w:rsidRPr="00E6679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Trong các loại thức ăn sau, loại nào có tỉ lệ Protein chiếm cao nhất?</w:t>
      </w:r>
    </w:p>
    <w:p w:rsidR="00222C0E" w:rsidRDefault="00222C0E" w:rsidP="00222C0E">
      <w:pPr>
        <w:pStyle w:val="ListParagraph"/>
        <w:numPr>
          <w:ilvl w:val="0"/>
          <w:numId w:val="16"/>
        </w:numPr>
        <w:spacing w:before="120" w:after="120" w:line="240" w:lineRule="auto"/>
        <w:ind w:left="993" w:right="48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4158" w:rsidRP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>Rau muống.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A7601B">
        <w:rPr>
          <w:rFonts w:ascii="Times New Roman" w:eastAsia="Times New Roman" w:hAnsi="Times New Roman" w:cs="Times New Roman"/>
          <w:color w:val="000000"/>
          <w:sz w:val="28"/>
          <w:szCs w:val="28"/>
        </w:rPr>
        <w:t>B. Khoai lang củ.</w:t>
      </w:r>
    </w:p>
    <w:p w:rsidR="00CD4158" w:rsidRPr="00222C0E" w:rsidRDefault="00154E9F" w:rsidP="00222C0E">
      <w:pPr>
        <w:spacing w:before="120" w:after="120" w:line="240" w:lineRule="auto"/>
        <w:ind w:left="709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>C. Bột cá.</w:t>
      </w:r>
      <w:r w:rsidR="00222C0E" w:rsidRP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 w:rsidRP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 w:rsidRP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 w:rsidRP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 w:rsidRP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>D. Rơm lúa</w:t>
      </w:r>
      <w:r w:rsidR="003A1B4F" w:rsidRP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D4158" w:rsidRPr="00E66790" w:rsidRDefault="00CD4158" w:rsidP="00E66790">
      <w:pPr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28"/>
          <w:szCs w:val="28"/>
        </w:rPr>
        <w:t>Câu 8:</w:t>
      </w:r>
      <w:r w:rsidRPr="00E6679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Trong các loại thức ăn sau, loại nào có tỉ lệ Gluxit chiếm cao nhất?</w:t>
      </w:r>
    </w:p>
    <w:p w:rsidR="00222C0E" w:rsidRDefault="00CD4158" w:rsidP="00222C0E">
      <w:pPr>
        <w:spacing w:before="120" w:after="12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A. Rau muống.</w:t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B. Khoai lang củ.</w:t>
      </w:r>
    </w:p>
    <w:p w:rsidR="00CD4158" w:rsidRPr="00E66790" w:rsidRDefault="00154E9F" w:rsidP="00222C0E">
      <w:pPr>
        <w:spacing w:before="120" w:after="12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C. Ngô hạt.</w:t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D. Rơm lúa.</w:t>
      </w:r>
    </w:p>
    <w:p w:rsidR="00CD4158" w:rsidRPr="00E66790" w:rsidRDefault="00CD4158" w:rsidP="00E66790">
      <w:pPr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28"/>
          <w:szCs w:val="28"/>
        </w:rPr>
        <w:t>Câu 9:</w:t>
      </w:r>
      <w:r w:rsidRPr="00E6679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Hàm lượng chất khô có trong bột cá là bao nhiêu %?</w:t>
      </w:r>
    </w:p>
    <w:p w:rsidR="00CD4158" w:rsidRPr="00E66790" w:rsidRDefault="00CD4158" w:rsidP="00222C0E">
      <w:pPr>
        <w:spacing w:before="120" w:after="12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A. 87,3%</w:t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B. 73,49%</w:t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C. 91,0%</w:t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D. 89,4%</w:t>
      </w:r>
    </w:p>
    <w:p w:rsidR="00CD4158" w:rsidRPr="00E66790" w:rsidRDefault="00CD4158" w:rsidP="00E66790">
      <w:pPr>
        <w:spacing w:before="120" w:after="12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b/>
          <w:bCs/>
          <w:sz w:val="28"/>
          <w:szCs w:val="28"/>
        </w:rPr>
        <w:t>Câu 10:</w:t>
      </w:r>
      <w:r w:rsidRPr="00E6679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Dạ dày của một số vật nuôi ăn cỏ như trâu, bò, dê, cừu</w:t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… có mấy túi?</w:t>
      </w:r>
    </w:p>
    <w:p w:rsidR="00CD4158" w:rsidRPr="00E66790" w:rsidRDefault="00CD4158" w:rsidP="00222C0E">
      <w:pPr>
        <w:spacing w:before="120" w:after="12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A. 3.</w:t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B. 4.</w:t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C. 5.</w:t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2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4E9F" w:rsidRPr="00E66790">
        <w:rPr>
          <w:rFonts w:ascii="Times New Roman" w:eastAsia="Times New Roman" w:hAnsi="Times New Roman" w:cs="Times New Roman"/>
          <w:color w:val="000000"/>
          <w:sz w:val="28"/>
          <w:szCs w:val="28"/>
        </w:rPr>
        <w:t>D. 6.</w:t>
      </w:r>
    </w:p>
    <w:p w:rsidR="00292406" w:rsidRDefault="00292406" w:rsidP="00E6679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92406" w:rsidRDefault="00292406" w:rsidP="00E6679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D4158" w:rsidRPr="00E66790" w:rsidRDefault="00CD4158" w:rsidP="00E6679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6790">
        <w:rPr>
          <w:rFonts w:ascii="Times New Roman" w:hAnsi="Times New Roman"/>
          <w:b/>
          <w:sz w:val="28"/>
          <w:szCs w:val="28"/>
          <w:u w:val="single"/>
        </w:rPr>
        <w:t>GHI CHÚ</w:t>
      </w:r>
      <w:r w:rsidRPr="00E66790">
        <w:rPr>
          <w:rFonts w:ascii="Times New Roman" w:hAnsi="Times New Roman"/>
          <w:b/>
          <w:sz w:val="28"/>
          <w:szCs w:val="28"/>
        </w:rPr>
        <w:t>:</w:t>
      </w:r>
    </w:p>
    <w:p w:rsidR="00CD4158" w:rsidRPr="00E66790" w:rsidRDefault="00CD4158" w:rsidP="00E66790">
      <w:pPr>
        <w:pStyle w:val="ListParagraph"/>
        <w:numPr>
          <w:ilvl w:val="3"/>
          <w:numId w:val="6"/>
        </w:numPr>
        <w:spacing w:before="120" w:after="120" w:line="24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 w:rsidRPr="00E66790">
        <w:rPr>
          <w:rFonts w:ascii="Times New Roman" w:hAnsi="Times New Roman"/>
          <w:sz w:val="28"/>
          <w:szCs w:val="28"/>
        </w:rPr>
        <w:t xml:space="preserve"> Học sinh viết phần NỘI DUNG BÀI HỌC vào vở bài học.</w:t>
      </w:r>
    </w:p>
    <w:p w:rsidR="00CD4158" w:rsidRPr="00E66790" w:rsidRDefault="00CD4158" w:rsidP="00E66790">
      <w:pPr>
        <w:pStyle w:val="ListParagraph"/>
        <w:numPr>
          <w:ilvl w:val="3"/>
          <w:numId w:val="6"/>
        </w:numPr>
        <w:spacing w:before="120" w:after="120" w:line="24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 w:rsidRPr="00E66790">
        <w:rPr>
          <w:rFonts w:ascii="Times New Roman" w:hAnsi="Times New Roman"/>
          <w:sz w:val="28"/>
          <w:szCs w:val="28"/>
        </w:rPr>
        <w:t xml:space="preserve"> Phầ</w:t>
      </w:r>
      <w:r w:rsidR="00D7528A" w:rsidRPr="00E66790">
        <w:rPr>
          <w:rFonts w:ascii="Times New Roman" w:hAnsi="Times New Roman"/>
          <w:sz w:val="28"/>
          <w:szCs w:val="28"/>
        </w:rPr>
        <w:t xml:space="preserve">n  </w:t>
      </w:r>
      <w:r w:rsidRPr="00E66790">
        <w:rPr>
          <w:rFonts w:ascii="Times New Roman" w:hAnsi="Times New Roman"/>
          <w:sz w:val="28"/>
          <w:szCs w:val="28"/>
        </w:rPr>
        <w:t xml:space="preserve">CÂU HỎI TRẮC NGHIỆM, HS có thể in ra giấy </w:t>
      </w:r>
      <w:r w:rsidR="00D7528A" w:rsidRPr="00E66790">
        <w:rPr>
          <w:rFonts w:ascii="Times New Roman" w:hAnsi="Times New Roman"/>
          <w:sz w:val="28"/>
          <w:szCs w:val="28"/>
        </w:rPr>
        <w:t>để</w:t>
      </w:r>
      <w:r w:rsidRPr="00E66790">
        <w:rPr>
          <w:rFonts w:ascii="Times New Roman" w:hAnsi="Times New Roman"/>
          <w:sz w:val="28"/>
          <w:szCs w:val="28"/>
        </w:rPr>
        <w:t xml:space="preserve"> thực hiện. Sau đó dán vào vở. </w:t>
      </w:r>
    </w:p>
    <w:p w:rsidR="00CD4158" w:rsidRPr="00E66790" w:rsidRDefault="00CD4158" w:rsidP="00E66790">
      <w:pPr>
        <w:pStyle w:val="ListParagraph"/>
        <w:numPr>
          <w:ilvl w:val="3"/>
          <w:numId w:val="6"/>
        </w:numPr>
        <w:spacing w:before="120" w:after="120" w:line="24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 w:rsidRPr="00E66790">
        <w:rPr>
          <w:rFonts w:ascii="Times New Roman" w:hAnsi="Times New Roman"/>
          <w:sz w:val="28"/>
          <w:szCs w:val="28"/>
        </w:rPr>
        <w:t xml:space="preserve">PHHS và Học sinh phản hồi với GVBM </w:t>
      </w:r>
      <w:r w:rsidRPr="00E66790">
        <w:rPr>
          <w:rFonts w:ascii="Times New Roman" w:hAnsi="Times New Roman"/>
          <w:i/>
          <w:sz w:val="28"/>
          <w:szCs w:val="28"/>
        </w:rPr>
        <w:t>(có thể trao đổi việc học tập của mình  với GVBM bằng Zalo, Group lớp hoặc tin nhắn trên trang Viettel Study, …)</w:t>
      </w:r>
    </w:p>
    <w:p w:rsidR="00CD4158" w:rsidRPr="00E66790" w:rsidRDefault="00CD4158" w:rsidP="00E66790">
      <w:pPr>
        <w:spacing w:before="120" w:after="120" w:line="240" w:lineRule="auto"/>
        <w:ind w:left="48" w:right="48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E3C28" w:rsidRPr="00E66790" w:rsidRDefault="00F45DA3" w:rsidP="00E66790">
      <w:pPr>
        <w:spacing w:before="120" w:after="120" w:line="240" w:lineRule="auto"/>
        <w:jc w:val="both"/>
        <w:rPr>
          <w:sz w:val="28"/>
          <w:szCs w:val="28"/>
        </w:rPr>
      </w:pPr>
    </w:p>
    <w:sectPr w:rsidR="008E3C28" w:rsidRPr="00E66790" w:rsidSect="00E66790">
      <w:pgSz w:w="12240" w:h="15840" w:code="1"/>
      <w:pgMar w:top="851" w:right="1134" w:bottom="851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AB1"/>
    <w:multiLevelType w:val="hybridMultilevel"/>
    <w:tmpl w:val="653ABE90"/>
    <w:lvl w:ilvl="0" w:tplc="1B56F10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1B56F108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8666591"/>
    <w:multiLevelType w:val="hybridMultilevel"/>
    <w:tmpl w:val="5DF28742"/>
    <w:lvl w:ilvl="0" w:tplc="1B56F108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0AF16B07"/>
    <w:multiLevelType w:val="hybridMultilevel"/>
    <w:tmpl w:val="BE6E2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114DB"/>
    <w:multiLevelType w:val="multilevel"/>
    <w:tmpl w:val="0B3114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74643"/>
    <w:multiLevelType w:val="hybridMultilevel"/>
    <w:tmpl w:val="8F706352"/>
    <w:lvl w:ilvl="0" w:tplc="1B56F10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B2783A56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10C03832"/>
    <w:multiLevelType w:val="hybridMultilevel"/>
    <w:tmpl w:val="D012C262"/>
    <w:lvl w:ilvl="0" w:tplc="5E98493C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727680E"/>
    <w:multiLevelType w:val="hybridMultilevel"/>
    <w:tmpl w:val="76DA2B42"/>
    <w:lvl w:ilvl="0" w:tplc="1B56F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C27F9"/>
    <w:multiLevelType w:val="hybridMultilevel"/>
    <w:tmpl w:val="92CAE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73DF8"/>
    <w:multiLevelType w:val="hybridMultilevel"/>
    <w:tmpl w:val="D534B480"/>
    <w:lvl w:ilvl="0" w:tplc="1AF238D6">
      <w:start w:val="1"/>
      <w:numFmt w:val="upperLetter"/>
      <w:lvlText w:val="%1."/>
      <w:lvlJc w:val="left"/>
      <w:pPr>
        <w:ind w:left="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9">
    <w:nsid w:val="2AE13C2F"/>
    <w:multiLevelType w:val="hybridMultilevel"/>
    <w:tmpl w:val="3432CA40"/>
    <w:lvl w:ilvl="0" w:tplc="1B56F10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2F505515"/>
    <w:multiLevelType w:val="hybridMultilevel"/>
    <w:tmpl w:val="9F20FACA"/>
    <w:lvl w:ilvl="0" w:tplc="1B56F1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2603D0A"/>
    <w:multiLevelType w:val="hybridMultilevel"/>
    <w:tmpl w:val="D16A7442"/>
    <w:lvl w:ilvl="0" w:tplc="1B56F10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DA87D4A"/>
    <w:multiLevelType w:val="hybridMultilevel"/>
    <w:tmpl w:val="516E6B72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4D62404E">
      <w:numFmt w:val="bullet"/>
      <w:lvlText w:val=""/>
      <w:lvlJc w:val="left"/>
      <w:pPr>
        <w:ind w:left="1488" w:hanging="360"/>
      </w:pPr>
      <w:rPr>
        <w:rFonts w:ascii="Wingdings" w:eastAsia="Times New Roman" w:hAnsi="Wingdings" w:cs="Times New Roman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57FE653F"/>
    <w:multiLevelType w:val="hybridMultilevel"/>
    <w:tmpl w:val="EA3E1104"/>
    <w:lvl w:ilvl="0" w:tplc="1B56F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56F1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55ECC"/>
    <w:multiLevelType w:val="hybridMultilevel"/>
    <w:tmpl w:val="0F825C12"/>
    <w:lvl w:ilvl="0" w:tplc="1B56F10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70067021"/>
    <w:multiLevelType w:val="hybridMultilevel"/>
    <w:tmpl w:val="E06085C4"/>
    <w:lvl w:ilvl="0" w:tplc="1B56F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2"/>
  </w:num>
  <w:num w:numId="10">
    <w:abstractNumId w:val="14"/>
  </w:num>
  <w:num w:numId="11">
    <w:abstractNumId w:val="0"/>
  </w:num>
  <w:num w:numId="12">
    <w:abstractNumId w:val="15"/>
  </w:num>
  <w:num w:numId="13">
    <w:abstractNumId w:val="13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58"/>
    <w:rsid w:val="000A1ED3"/>
    <w:rsid w:val="00154E9F"/>
    <w:rsid w:val="00222C0E"/>
    <w:rsid w:val="00292406"/>
    <w:rsid w:val="003A1B4F"/>
    <w:rsid w:val="003F0C89"/>
    <w:rsid w:val="00486517"/>
    <w:rsid w:val="004A129E"/>
    <w:rsid w:val="004D025F"/>
    <w:rsid w:val="00573ED1"/>
    <w:rsid w:val="00606222"/>
    <w:rsid w:val="00700688"/>
    <w:rsid w:val="00942857"/>
    <w:rsid w:val="009C43BB"/>
    <w:rsid w:val="00A7601B"/>
    <w:rsid w:val="00C56C41"/>
    <w:rsid w:val="00CD4158"/>
    <w:rsid w:val="00D402D1"/>
    <w:rsid w:val="00D7528A"/>
    <w:rsid w:val="00E568AB"/>
    <w:rsid w:val="00E66790"/>
    <w:rsid w:val="00F4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Po</dc:creator>
  <cp:lastModifiedBy>Windows User</cp:lastModifiedBy>
  <cp:revision>7</cp:revision>
  <dcterms:created xsi:type="dcterms:W3CDTF">2020-03-30T03:47:00Z</dcterms:created>
  <dcterms:modified xsi:type="dcterms:W3CDTF">2020-03-30T05:34:00Z</dcterms:modified>
</cp:coreProperties>
</file>