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43F04" w14:textId="5C27D6DF" w:rsidR="00A54BC7" w:rsidRPr="00785CB7" w:rsidRDefault="00A54BC7" w:rsidP="00A54BC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CB7">
        <w:rPr>
          <w:rFonts w:ascii="Times New Roman" w:hAnsi="Times New Roman" w:cs="Times New Roman"/>
          <w:b/>
          <w:bCs/>
          <w:sz w:val="26"/>
          <w:szCs w:val="26"/>
        </w:rPr>
        <w:t xml:space="preserve">UNIT 2 : CLOTHING </w:t>
      </w:r>
    </w:p>
    <w:p w14:paraId="2F25C31B" w14:textId="6043558E" w:rsidR="00562FB0" w:rsidRPr="00060F4F" w:rsidRDefault="00DA1C35" w:rsidP="00060F4F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C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Lesson </w:t>
      </w:r>
      <w:r w:rsidR="00C30563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bookmarkStart w:id="0" w:name="_GoBack"/>
      <w:bookmarkEnd w:id="0"/>
      <w:r w:rsidR="008F6FF3" w:rsidRPr="00785CB7">
        <w:rPr>
          <w:rFonts w:ascii="Times New Roman" w:hAnsi="Times New Roman" w:cs="Times New Roman"/>
          <w:b/>
          <w:bCs/>
          <w:sz w:val="26"/>
          <w:szCs w:val="26"/>
        </w:rPr>
        <w:t>: S</w:t>
      </w:r>
      <w:r w:rsidRPr="00785CB7">
        <w:rPr>
          <w:rFonts w:ascii="Times New Roman" w:hAnsi="Times New Roman" w:cs="Times New Roman"/>
          <w:b/>
          <w:bCs/>
          <w:sz w:val="26"/>
          <w:szCs w:val="26"/>
        </w:rPr>
        <w:t>peak</w:t>
      </w:r>
    </w:p>
    <w:p w14:paraId="56BAA5F1" w14:textId="77777777" w:rsidR="00562FB0" w:rsidRPr="00785CB7" w:rsidRDefault="00562FB0" w:rsidP="004033F4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C65B0A9" w14:textId="287BDBD2" w:rsidR="004033F4" w:rsidRPr="00785CB7" w:rsidRDefault="00060F4F" w:rsidP="004033F4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I.</w:t>
      </w:r>
      <w:r w:rsidR="004033F4" w:rsidRPr="00785C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587209">
        <w:rPr>
          <w:rFonts w:ascii="Times New Roman" w:hAnsi="Times New Roman" w:cs="Times New Roman"/>
          <w:b/>
          <w:bCs/>
          <w:sz w:val="26"/>
          <w:szCs w:val="26"/>
          <w:u w:val="single"/>
        </w:rPr>
        <w:t>VOCABULARY</w:t>
      </w:r>
      <w:r w:rsidR="00F03B04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3534D90B" w14:textId="52082BC6" w:rsidR="00DA1C35" w:rsidRPr="00785CB7" w:rsidRDefault="00587209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DA1C35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.stripe /straɪp/ (n)</w:t>
      </w:r>
      <w:r w:rsidR="00562FB0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</w:t>
      </w:r>
      <w:r w:rsidR="00DA1C35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 sọc</w:t>
      </w:r>
    </w:p>
    <w:p w14:paraId="47775609" w14:textId="1AAAD89A" w:rsidR="00DA1C35" w:rsidRPr="00785CB7" w:rsidRDefault="00DA1C35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     + striped (a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>dj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661BF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="00661BF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 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có sọc</w:t>
      </w:r>
    </w:p>
    <w:p w14:paraId="5578D51F" w14:textId="144C0E39" w:rsidR="00DA1C35" w:rsidRPr="00785CB7" w:rsidRDefault="00DA1C35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- sleeve /sliːv/ (n)</w:t>
      </w:r>
      <w:r w:rsidR="00661BFC"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>: tay áo</w:t>
      </w:r>
    </w:p>
    <w:p w14:paraId="7B254958" w14:textId="27B05717" w:rsidR="00287349" w:rsidRPr="00785CB7" w:rsidRDefault="00287349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    + sleeved</w:t>
      </w:r>
      <w:r w:rsidR="006F19A1"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/sliːvd/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(a</w:t>
      </w:r>
      <w:r w:rsidR="00722270">
        <w:rPr>
          <w:rFonts w:ascii="Times New Roman" w:hAnsi="Times New Roman" w:cs="Times New Roman"/>
          <w:color w:val="000000"/>
          <w:sz w:val="26"/>
          <w:szCs w:val="26"/>
        </w:rPr>
        <w:t>dj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72227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>: có tay áo</w:t>
      </w:r>
    </w:p>
    <w:p w14:paraId="1794DB62" w14:textId="0239B807" w:rsidR="00DA1C35" w:rsidRPr="00785CB7" w:rsidRDefault="00DA1C35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     + sleeveless /ˈsliːvləs/ (a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>dj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 không có tay</w:t>
      </w:r>
    </w:p>
    <w:p w14:paraId="44B0FF44" w14:textId="1A1CAB76" w:rsidR="00DA1C35" w:rsidRPr="00785CB7" w:rsidRDefault="00DA1C35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     + short-sleeved (a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>dj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 tay ngắn</w:t>
      </w:r>
    </w:p>
    <w:p w14:paraId="482E5A24" w14:textId="0998B167" w:rsidR="00DA1C35" w:rsidRPr="00785CB7" w:rsidRDefault="00DA1C35" w:rsidP="00A54BC7">
      <w:pPr>
        <w:pStyle w:val="NoSpacing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plaid /plæd/ (a</w:t>
      </w:r>
      <w:r w:rsidR="007222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dj</w:t>
      </w:r>
      <w:r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r w:rsidR="007222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                          </w:t>
      </w:r>
      <w:r w:rsidR="00661BFC"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:  </w:t>
      </w:r>
      <w:r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 ca-rô, kẻ ô vuông</w:t>
      </w:r>
    </w:p>
    <w:p w14:paraId="3F670A33" w14:textId="56D493C8" w:rsidR="002D0BB4" w:rsidRPr="00785CB7" w:rsidRDefault="002D0BB4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4.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fade /feɪd/ (v) </w:t>
      </w:r>
      <w:r w:rsidR="00661BFC"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: 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làm nhạt </w:t>
      </w:r>
    </w:p>
    <w:p w14:paraId="5CE33C05" w14:textId="072C8BA0" w:rsidR="004237FC" w:rsidRPr="00785CB7" w:rsidRDefault="004237FC" w:rsidP="00A54BC7">
      <w:pPr>
        <w:pStyle w:val="NoSpacing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Ex: </w:t>
      </w:r>
      <w:r w:rsidRPr="00785CB7">
        <w:rPr>
          <w:rFonts w:ascii="Times New Roman" w:hAnsi="Times New Roman" w:cs="Times New Roman"/>
          <w:i/>
          <w:iCs/>
          <w:sz w:val="26"/>
          <w:szCs w:val="26"/>
        </w:rPr>
        <w:t>If you </w:t>
      </w:r>
      <w:hyperlink r:id="rId7" w:tooltip="hang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hang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> </w:t>
      </w:r>
      <w:hyperlink r:id="rId8" w:tooltip="your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your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> </w:t>
      </w:r>
      <w:hyperlink r:id="rId9" w:tooltip="clothes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clothes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> out in the </w:t>
      </w:r>
      <w:hyperlink r:id="rId10" w:tooltip="bright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bright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> </w:t>
      </w:r>
      <w:hyperlink r:id="rId11" w:tooltip="sun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sun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 xml:space="preserve">, they will </w:t>
      </w:r>
      <w:r w:rsidRPr="00785CB7">
        <w:rPr>
          <w:rFonts w:ascii="Times New Roman" w:hAnsi="Times New Roman" w:cs="Times New Roman"/>
          <w:i/>
          <w:iCs/>
          <w:sz w:val="26"/>
          <w:szCs w:val="26"/>
          <w:u w:val="single"/>
        </w:rPr>
        <w:t>fade</w:t>
      </w:r>
      <w:r w:rsidR="00785CB7" w:rsidRPr="00785CB7">
        <w:rPr>
          <w:rFonts w:ascii="Times New Roman" w:hAnsi="Times New Roman" w:cs="Times New Roman"/>
          <w:i/>
          <w:iCs/>
          <w:sz w:val="26"/>
          <w:szCs w:val="26"/>
          <w:u w:val="single"/>
        </w:rPr>
        <w:t>.</w:t>
      </w:r>
    </w:p>
    <w:p w14:paraId="2E828E54" w14:textId="34364556" w:rsidR="002D0BB4" w:rsidRPr="00785CB7" w:rsidRDefault="002D0BB4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+ fade away </w:t>
      </w:r>
      <w:r w:rsidR="00661BFC"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mất dần</w:t>
      </w:r>
    </w:p>
    <w:p w14:paraId="76338D5F" w14:textId="2F576894" w:rsidR="002D0BB4" w:rsidRPr="00785CB7" w:rsidRDefault="002D0BB4" w:rsidP="00A54BC7">
      <w:pPr>
        <w:pStyle w:val="NoSpacing"/>
        <w:rPr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+ faded </w:t>
      </w:r>
      <w:r w:rsidRPr="00785CB7">
        <w:rPr>
          <w:rFonts w:ascii="Times New Roman" w:hAnsi="Times New Roman" w:cs="Times New Roman"/>
          <w:color w:val="1D2A57"/>
          <w:sz w:val="26"/>
          <w:szCs w:val="26"/>
        </w:rPr>
        <w:t>/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ˈfeɪ.dɪd</w:t>
      </w:r>
      <w:r w:rsidRPr="00785CB7">
        <w:rPr>
          <w:rFonts w:ascii="Times New Roman" w:hAnsi="Times New Roman" w:cs="Times New Roman"/>
          <w:color w:val="1D2A57"/>
          <w:sz w:val="26"/>
          <w:szCs w:val="26"/>
        </w:rPr>
        <w:t>/  (a</w:t>
      </w:r>
      <w:r w:rsidR="00722270">
        <w:rPr>
          <w:rFonts w:ascii="Times New Roman" w:hAnsi="Times New Roman" w:cs="Times New Roman"/>
          <w:color w:val="1D2A57"/>
          <w:sz w:val="26"/>
          <w:szCs w:val="26"/>
        </w:rPr>
        <w:t>dj</w:t>
      </w:r>
      <w:r w:rsidRPr="00785CB7">
        <w:rPr>
          <w:rFonts w:ascii="Times New Roman" w:hAnsi="Times New Roman" w:cs="Times New Roman"/>
          <w:color w:val="1D2A57"/>
          <w:sz w:val="26"/>
          <w:szCs w:val="26"/>
        </w:rPr>
        <w:t>)</w:t>
      </w:r>
      <w:r w:rsidR="00722270">
        <w:rPr>
          <w:rFonts w:ascii="Times New Roman" w:hAnsi="Times New Roman" w:cs="Times New Roman"/>
          <w:color w:val="1D2A57"/>
          <w:sz w:val="26"/>
          <w:szCs w:val="26"/>
        </w:rPr>
        <w:t xml:space="preserve">                   : </w:t>
      </w:r>
      <w:r w:rsidRPr="00785CB7">
        <w:rPr>
          <w:rFonts w:ascii="Times New Roman" w:hAnsi="Times New Roman" w:cs="Times New Roman"/>
          <w:color w:val="1D2A57"/>
          <w:sz w:val="26"/>
          <w:szCs w:val="26"/>
        </w:rPr>
        <w:t xml:space="preserve">phai màu </w:t>
      </w:r>
    </w:p>
    <w:p w14:paraId="6470C335" w14:textId="46363A3E" w:rsidR="004237FC" w:rsidRPr="00785CB7" w:rsidRDefault="004237FC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Fonts w:ascii="Times New Roman" w:hAnsi="Times New Roman" w:cs="Times New Roman"/>
          <w:color w:val="1D2A57"/>
          <w:sz w:val="26"/>
          <w:szCs w:val="26"/>
        </w:rPr>
        <w:t xml:space="preserve">5: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sweater /ˈswetə</w:t>
      </w:r>
      <w:r w:rsidR="003D70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(r)/ (n)</w:t>
      </w:r>
      <w:r w:rsidR="007222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</w:t>
      </w:r>
      <w:r w:rsidR="00661BFC"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áo len</w:t>
      </w:r>
    </w:p>
    <w:p w14:paraId="4589C7EC" w14:textId="283AD0E8" w:rsidR="004237FC" w:rsidRPr="00785CB7" w:rsidRDefault="004237FC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6: baggy /ˈbæɡi/ (a</w:t>
      </w:r>
      <w:r w:rsidR="007222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dj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7222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rộng thùng thình</w:t>
      </w:r>
    </w:p>
    <w:p w14:paraId="1166A909" w14:textId="1CF99D05" w:rsidR="004237FC" w:rsidRPr="00785CB7" w:rsidRDefault="004237FC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7: plain </w:t>
      </w:r>
      <w:r w:rsidRPr="00785CB7">
        <w:rPr>
          <w:rStyle w:val="daud"/>
          <w:rFonts w:ascii="Times New Roman" w:hAnsi="Times New Roman" w:cs="Times New Roman"/>
          <w:color w:val="1D2A57"/>
          <w:sz w:val="26"/>
          <w:szCs w:val="26"/>
        </w:rPr>
        <w:t> 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/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pleɪn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/ (a</w:t>
      </w:r>
      <w:r w:rsidR="00722270">
        <w:rPr>
          <w:rStyle w:val="pron"/>
          <w:rFonts w:ascii="Times New Roman" w:hAnsi="Times New Roman" w:cs="Times New Roman"/>
          <w:color w:val="1D2A57"/>
          <w:sz w:val="26"/>
          <w:szCs w:val="26"/>
        </w:rPr>
        <w:t>dj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)</w:t>
      </w:r>
      <w:r w:rsidR="00722270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                          </w:t>
      </w:r>
      <w:r w:rsidR="00661BFC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: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trơn </w:t>
      </w:r>
    </w:p>
    <w:p w14:paraId="14E4C938" w14:textId="0837BECD" w:rsidR="004237FC" w:rsidRPr="00785CB7" w:rsidRDefault="004237FC" w:rsidP="00A54BC7">
      <w:pPr>
        <w:pStyle w:val="NoSpacing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8. casual clothes </w:t>
      </w:r>
      <w:r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>/ˈkæʒuəl kləʊðz/ (n)</w:t>
      </w:r>
      <w:r w:rsidR="00661BF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:</w:t>
      </w:r>
      <w:r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quần áo thông thường </w:t>
      </w:r>
    </w:p>
    <w:p w14:paraId="3D8570A3" w14:textId="029159CF" w:rsidR="004237FC" w:rsidRPr="00785CB7" w:rsidRDefault="004237FC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9. occasion </w:t>
      </w:r>
      <w:r w:rsidRPr="00785CB7">
        <w:rPr>
          <w:rStyle w:val="daud"/>
          <w:rFonts w:ascii="Times New Roman" w:hAnsi="Times New Roman" w:cs="Times New Roman"/>
          <w:color w:val="1D2A57"/>
          <w:sz w:val="26"/>
          <w:szCs w:val="26"/>
        </w:rPr>
        <w:t> 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/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əˈkeɪ.ʒ</w:t>
      </w:r>
      <w:r w:rsidRPr="00785CB7">
        <w:rPr>
          <w:rStyle w:val="sp"/>
          <w:rFonts w:ascii="Times New Roman" w:hAnsi="Times New Roman" w:cs="Times New Roman"/>
          <w:color w:val="1D2A57"/>
          <w:sz w:val="26"/>
          <w:szCs w:val="26"/>
        </w:rPr>
        <w:t>ə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n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/ (n) </w:t>
      </w:r>
      <w:r w:rsidR="00661BFC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               :</w:t>
      </w:r>
      <w:r w:rsidR="000847E9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</w:t>
      </w:r>
      <w:r w:rsidR="00967F72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thời điểm một sự việc xảy ra, </w:t>
      </w:r>
      <w:r w:rsidR="000847E9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dịp</w:t>
      </w:r>
    </w:p>
    <w:p w14:paraId="372BFD7D" w14:textId="488B667B" w:rsidR="000847E9" w:rsidRPr="00785CB7" w:rsidRDefault="000847E9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+ occasional /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əˈkeɪ.ʒ</w:t>
      </w:r>
      <w:r w:rsidRPr="00785CB7">
        <w:rPr>
          <w:rStyle w:val="sp"/>
          <w:rFonts w:ascii="Times New Roman" w:hAnsi="Times New Roman" w:cs="Times New Roman"/>
          <w:color w:val="1D2A57"/>
          <w:sz w:val="26"/>
          <w:szCs w:val="26"/>
        </w:rPr>
        <w:t>ə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n</w:t>
      </w:r>
      <w:r w:rsidR="008F6FF3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>əl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/ (a</w:t>
      </w:r>
      <w:r w:rsidR="00722270">
        <w:rPr>
          <w:rStyle w:val="pron"/>
          <w:rFonts w:ascii="Times New Roman" w:hAnsi="Times New Roman" w:cs="Times New Roman"/>
          <w:color w:val="1D2A57"/>
          <w:sz w:val="26"/>
          <w:szCs w:val="26"/>
        </w:rPr>
        <w:t>dj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)</w:t>
      </w:r>
      <w:r w:rsidR="00562FB0" w:rsidRPr="00785CB7">
        <w:rPr>
          <w:rFonts w:ascii="Times New Roman" w:hAnsi="Times New Roman" w:cs="Times New Roman"/>
          <w:sz w:val="26"/>
          <w:szCs w:val="26"/>
        </w:rPr>
        <w:t xml:space="preserve"> </w:t>
      </w:r>
      <w:r w:rsidR="00722270">
        <w:rPr>
          <w:rFonts w:ascii="Times New Roman" w:hAnsi="Times New Roman" w:cs="Times New Roman"/>
          <w:sz w:val="26"/>
          <w:szCs w:val="26"/>
        </w:rPr>
        <w:t xml:space="preserve">        </w:t>
      </w:r>
      <w:r w:rsidR="00661BFC" w:rsidRPr="00785CB7">
        <w:rPr>
          <w:rFonts w:ascii="Times New Roman" w:hAnsi="Times New Roman" w:cs="Times New Roman"/>
          <w:sz w:val="26"/>
          <w:szCs w:val="26"/>
        </w:rPr>
        <w:t xml:space="preserve">: </w:t>
      </w:r>
      <w:r w:rsidR="00967F72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dành cho một</w:t>
      </w:r>
      <w:r w:rsidR="00562FB0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dịp</w:t>
      </w:r>
      <w:r w:rsidR="00967F72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đặc biệt</w:t>
      </w:r>
    </w:p>
    <w:p w14:paraId="1B3D1350" w14:textId="6E4C7482" w:rsidR="000847E9" w:rsidRPr="00785CB7" w:rsidRDefault="000847E9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+ on the occasion of  st  (phr) </w:t>
      </w:r>
      <w:r w:rsidR="00661BFC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        : 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vào thời điểm sự kiện nào đó </w:t>
      </w:r>
    </w:p>
    <w:p w14:paraId="2BFA42B6" w14:textId="208A900D" w:rsidR="000847E9" w:rsidRPr="00785CB7" w:rsidRDefault="000847E9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Ex: </w:t>
      </w:r>
      <w:r w:rsidRPr="00785CB7">
        <w:rPr>
          <w:rStyle w:val="pron"/>
          <w:rFonts w:ascii="Times New Roman" w:hAnsi="Times New Roman" w:cs="Times New Roman"/>
          <w:i/>
          <w:color w:val="1D2A57"/>
          <w:sz w:val="26"/>
          <w:szCs w:val="26"/>
        </w:rPr>
        <w:t xml:space="preserve">He visited England </w:t>
      </w:r>
      <w:r w:rsidRPr="00785CB7">
        <w:rPr>
          <w:rStyle w:val="pron"/>
          <w:rFonts w:ascii="Times New Roman" w:hAnsi="Times New Roman" w:cs="Times New Roman"/>
          <w:i/>
          <w:color w:val="1D2A57"/>
          <w:sz w:val="26"/>
          <w:szCs w:val="26"/>
          <w:u w:val="single"/>
        </w:rPr>
        <w:t>on the occasion of</w:t>
      </w:r>
      <w:r w:rsidRPr="00785CB7">
        <w:rPr>
          <w:rStyle w:val="pron"/>
          <w:rFonts w:ascii="Times New Roman" w:hAnsi="Times New Roman" w:cs="Times New Roman"/>
          <w:i/>
          <w:color w:val="1D2A57"/>
          <w:sz w:val="26"/>
          <w:szCs w:val="26"/>
        </w:rPr>
        <w:t xml:space="preserve"> his daughter’s wedding.</w:t>
      </w:r>
    </w:p>
    <w:p w14:paraId="7507B5F3" w14:textId="77777777" w:rsidR="006508C9" w:rsidRDefault="006508C9" w:rsidP="00A54BC7">
      <w:pPr>
        <w:pStyle w:val="NoSpacing"/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</w:pPr>
    </w:p>
    <w:p w14:paraId="2CA487E7" w14:textId="44F0DDE4" w:rsidR="00587209" w:rsidRDefault="00587209" w:rsidP="00A54BC7">
      <w:pPr>
        <w:pStyle w:val="NoSpacing"/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</w:pPr>
      <w:r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  <w:t>II. PRACTICE</w:t>
      </w:r>
    </w:p>
    <w:p w14:paraId="43417417" w14:textId="6B3ACBD1" w:rsidR="000847E9" w:rsidRPr="00785CB7" w:rsidRDefault="00587209" w:rsidP="00A54BC7">
      <w:pPr>
        <w:pStyle w:val="NoSpacing"/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</w:pPr>
      <w:r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  <w:t>1</w:t>
      </w:r>
      <w:r w:rsidR="000847E9" w:rsidRPr="00785CB7"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  <w:t xml:space="preserve">: </w:t>
      </w:r>
      <w:r w:rsidR="004033F4" w:rsidRPr="00785CB7"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  <w:t>M</w:t>
      </w:r>
      <w:r w:rsidR="000847E9" w:rsidRPr="00785CB7"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  <w:t>atch the phrases to the pictures on the page 14</w:t>
      </w:r>
      <w:r w:rsidR="00013A65"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  <w:t>:</w:t>
      </w:r>
    </w:p>
    <w:p w14:paraId="00D7FF5E" w14:textId="77777777" w:rsidR="00967F72" w:rsidRPr="00785CB7" w:rsidRDefault="00967F72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96C5AF0" w14:textId="01AAD879" w:rsidR="00967F72" w:rsidRPr="00785CB7" w:rsidRDefault="00060F4F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4DD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7BE772" wp14:editId="653D2A37">
                <wp:simplePos x="0" y="0"/>
                <wp:positionH relativeFrom="column">
                  <wp:posOffset>10795</wp:posOffset>
                </wp:positionH>
                <wp:positionV relativeFrom="paragraph">
                  <wp:posOffset>-5715</wp:posOffset>
                </wp:positionV>
                <wp:extent cx="2261870" cy="2896870"/>
                <wp:effectExtent l="0" t="0" r="0" b="0"/>
                <wp:wrapNone/>
                <wp:docPr id="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289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78C72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1.  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a colorful T-shirt</w:t>
                            </w:r>
                          </w:p>
                          <w:p w14:paraId="2293BE71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 xml:space="preserve">2.    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a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plaid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 skirt</w:t>
                            </w:r>
                          </w:p>
                          <w:p w14:paraId="18FDC467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>3.    a plain suit</w:t>
                            </w:r>
                          </w:p>
                          <w:p w14:paraId="5A64649B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499" w:lineRule="exact"/>
                              <w:jc w:val="both"/>
                            </w:pP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 xml:space="preserve">4.    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 a short-sleeved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blouse</w:t>
                            </w:r>
                          </w:p>
                          <w:p w14:paraId="58746932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499" w:lineRule="exact"/>
                              <w:jc w:val="both"/>
                            </w:pPr>
                            <w:r>
                              <w:rPr>
                                <w:color w:val="202020"/>
                                <w:kern w:val="24"/>
                                <w:sz w:val="26"/>
                                <w:szCs w:val="26"/>
                              </w:rPr>
                              <w:t xml:space="preserve">5.     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a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sleeveless sweater</w:t>
                            </w:r>
                          </w:p>
                          <w:p w14:paraId="04F489AB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>6.     a striped shirt</w:t>
                            </w:r>
                          </w:p>
                          <w:p w14:paraId="34522B2E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7.  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baggy pants</w:t>
                            </w:r>
                          </w:p>
                          <w:p w14:paraId="4F4F572E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8.   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faded jeans</w:t>
                            </w:r>
                          </w:p>
                          <w:p w14:paraId="31D066E3" w14:textId="77777777" w:rsidR="00D84DD0" w:rsidRDefault="00D84DD0" w:rsidP="00D84DD0">
                            <w:pPr>
                              <w:pStyle w:val="NormalWeb"/>
                              <w:spacing w:before="0" w:beforeAutospacing="0" w:after="1050" w:afterAutospacing="0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9.   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 xml:space="preserve">blue 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>shorts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BE772" id="Rectangle 3" o:spid="_x0000_s1026" style="position:absolute;margin-left:.85pt;margin-top:-.45pt;width:178.1pt;height:228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" filled="f" stroked="f">
                <v:textbox inset="0,0,0,0">
                  <w:txbxContent>
                    <w:p w14:paraId="3EB78C72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1.  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a colorful T-shirt</w:t>
                      </w:r>
                    </w:p>
                    <w:p w14:paraId="2293BE71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 xml:space="preserve">2.    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a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plaid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 skirt</w:t>
                      </w:r>
                    </w:p>
                    <w:p w14:paraId="18FDC467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>3.    a plain suit</w:t>
                      </w:r>
                    </w:p>
                    <w:p w14:paraId="5A64649B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499" w:lineRule="exact"/>
                        <w:jc w:val="both"/>
                      </w:pP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 xml:space="preserve">4.    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 a short-sleeved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blouse</w:t>
                      </w:r>
                    </w:p>
                    <w:p w14:paraId="58746932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499" w:lineRule="exact"/>
                        <w:jc w:val="both"/>
                      </w:pPr>
                      <w:r>
                        <w:rPr>
                          <w:color w:val="202020"/>
                          <w:kern w:val="24"/>
                          <w:sz w:val="26"/>
                          <w:szCs w:val="26"/>
                        </w:rPr>
                        <w:t xml:space="preserve">5.     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a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sleeveless sweater</w:t>
                      </w:r>
                    </w:p>
                    <w:p w14:paraId="04F489AB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>6.     a striped shirt</w:t>
                      </w:r>
                    </w:p>
                    <w:p w14:paraId="34522B2E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7.  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baggy pants</w:t>
                      </w:r>
                    </w:p>
                    <w:p w14:paraId="4F4F572E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8.   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faded jeans</w:t>
                      </w:r>
                    </w:p>
                    <w:p w14:paraId="31D066E3" w14:textId="77777777" w:rsidR="00D84DD0" w:rsidRDefault="00D84DD0" w:rsidP="00D84DD0">
                      <w:pPr>
                        <w:pStyle w:val="NormalWeb"/>
                        <w:spacing w:before="0" w:beforeAutospacing="0" w:after="1050" w:afterAutospacing="0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9.   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 xml:space="preserve">blue 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>shorts</w:t>
                      </w:r>
                    </w:p>
                  </w:txbxContent>
                </v:textbox>
              </v:rect>
            </w:pict>
          </mc:Fallback>
        </mc:AlternateContent>
      </w:r>
      <w:r w:rsidRPr="00785CB7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78720" behindDoc="1" locked="0" layoutInCell="1" allowOverlap="1" wp14:anchorId="2E59175E" wp14:editId="123F518F">
            <wp:simplePos x="0" y="0"/>
            <wp:positionH relativeFrom="column">
              <wp:posOffset>2511425</wp:posOffset>
            </wp:positionH>
            <wp:positionV relativeFrom="paragraph">
              <wp:posOffset>-5715</wp:posOffset>
            </wp:positionV>
            <wp:extent cx="3503295" cy="2896870"/>
            <wp:effectExtent l="0" t="0" r="1905" b="0"/>
            <wp:wrapThrough wrapText="bothSides">
              <wp:wrapPolygon edited="0">
                <wp:start x="0" y="0"/>
                <wp:lineTo x="0" y="21448"/>
                <wp:lineTo x="21494" y="21448"/>
                <wp:lineTo x="21494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8351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9A652" w14:textId="77777777" w:rsidR="00967F72" w:rsidRPr="00785CB7" w:rsidRDefault="00967F72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BC7FBE1" w14:textId="77777777" w:rsidR="00785CB7" w:rsidRPr="00785CB7" w:rsidRDefault="00785CB7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216B483" w14:textId="77777777" w:rsidR="00785CB7" w:rsidRPr="00785CB7" w:rsidRDefault="00785CB7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3534672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2CC22DFA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306A89E5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0238D7E8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59BF9E38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2725BA5E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6D6B6177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337CF5A4" w14:textId="77777777" w:rsidR="00060F4F" w:rsidRDefault="00060F4F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3F0CFAAF" w14:textId="77777777" w:rsidR="006508C9" w:rsidRDefault="006508C9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FF9E58F" w14:textId="77777777" w:rsidR="006508C9" w:rsidRDefault="006508C9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0E8A4EB" w14:textId="77777777" w:rsidR="006508C9" w:rsidRDefault="006508C9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43DC0FE8" w14:textId="77777777" w:rsidR="006508C9" w:rsidRDefault="006508C9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C5B0F05" w14:textId="77777777" w:rsidR="006508C9" w:rsidRDefault="006508C9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7C315BC4" w14:textId="184A1F2B" w:rsidR="000847E9" w:rsidRPr="00785CB7" w:rsidRDefault="00587209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2</w:t>
      </w:r>
      <w:r w:rsidR="000847E9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="004033F4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</w:t>
      </w:r>
      <w:r w:rsidR="000847E9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omplete the conservation with given words in the box</w:t>
      </w:r>
      <w:r w:rsidR="00F03B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7DC" w:rsidRPr="00785CB7" w14:paraId="7457DE96" w14:textId="77777777" w:rsidTr="00351656">
        <w:trPr>
          <w:trHeight w:val="1583"/>
        </w:trPr>
        <w:tc>
          <w:tcPr>
            <w:tcW w:w="9350" w:type="dxa"/>
          </w:tcPr>
          <w:p w14:paraId="08036AAA" w14:textId="1B0948EC" w:rsidR="00351656" w:rsidRPr="00785CB7" w:rsidRDefault="00351656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A/ 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casual clothes     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B/.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What’s your favorite type of clothing? </w:t>
            </w:r>
          </w:p>
          <w:p w14:paraId="7E21C9FB" w14:textId="558DB1EE" w:rsidR="00351656" w:rsidRPr="00785CB7" w:rsidRDefault="00351656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C/.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It’s simple and beautiful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D/.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Why do you wear these clothes?</w:t>
            </w:r>
          </w:p>
          <w:p w14:paraId="54A2EAE6" w14:textId="76E8E7E6" w:rsidR="00351656" w:rsidRPr="00785CB7" w:rsidRDefault="00351656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E/.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 don’t like colorful clothes  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F/</w:t>
            </w:r>
            <w:r w:rsidRPr="00785CB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.It makes students to be more polite at                      school.</w:t>
            </w:r>
          </w:p>
          <w:p w14:paraId="507D5CA4" w14:textId="091A53D9" w:rsidR="00CC57DC" w:rsidRPr="00785CB7" w:rsidRDefault="00CC57DC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6F83E80" w14:textId="77777777" w:rsidR="00CC57DC" w:rsidRPr="00785CB7" w:rsidRDefault="00CC57DC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44BD54C" w14:textId="4E098665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Erik: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What do you usually wear on the weekend?</w:t>
      </w:r>
    </w:p>
    <w:p w14:paraId="2C42A6EB" w14:textId="5BE85F48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Son Tung MTP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(STMTP)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usually wear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, for example a T-shirt and shorts or pants.</w:t>
      </w:r>
    </w:p>
    <w:p w14:paraId="140A44D7" w14:textId="7C9C2AAA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Erik: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(2)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68FF99CF" w14:textId="790103CF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ST MTP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It’s convenient for me at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home.</w:t>
      </w:r>
    </w:p>
    <w:p w14:paraId="30BC92C3" w14:textId="0E1DAFFA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Erik: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(3)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4D570048" w14:textId="42D985F5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ST MTP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like the simple clothes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 w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hite shirts and dark trousers.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(4)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because they are not suitable for the Vietnamese people, especially for girls and young women.</w:t>
      </w:r>
    </w:p>
    <w:p w14:paraId="1DB2A1E6" w14:textId="68618AD3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Erik: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What do you think of your school uniform?</w:t>
      </w:r>
    </w:p>
    <w:p w14:paraId="008537A7" w14:textId="1F7C6EC7" w:rsidR="000847E9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ST MTP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(5)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</w:t>
      </w:r>
      <w:r w:rsidR="00CC57D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white shirts and dark </w:t>
      </w:r>
      <w:r w:rsidR="00351656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>pant</w:t>
      </w:r>
      <w:r w:rsidR="00CC57D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 for boys and white </w:t>
      </w:r>
      <w:r w:rsidR="00351656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shirt </w:t>
      </w:r>
      <w:r w:rsidR="00CC57D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and </w:t>
      </w:r>
      <w:r w:rsidR="00351656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plain skirts </w:t>
      </w:r>
      <w:r w:rsidR="00CC57D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for girls. </w:t>
      </w:r>
      <w:r w:rsidR="00351656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>(6)_______________________</w:t>
      </w:r>
      <w:r w:rsidR="00060F4F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</w:t>
      </w:r>
    </w:p>
    <w:p w14:paraId="0117A13D" w14:textId="77777777" w:rsidR="00967F72" w:rsidRPr="00785CB7" w:rsidRDefault="00967F72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46C0D00" w14:textId="5AB2C45E" w:rsidR="00351656" w:rsidRPr="00785CB7" w:rsidRDefault="00C30563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3.</w:t>
      </w:r>
      <w:r w:rsidR="00351656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TAKE A SURVEY</w:t>
      </w:r>
      <w:r w:rsidR="00013A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  <w:r w:rsidR="00351656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90"/>
        <w:gridCol w:w="1170"/>
        <w:gridCol w:w="1530"/>
        <w:gridCol w:w="1620"/>
        <w:gridCol w:w="1345"/>
      </w:tblGrid>
      <w:tr w:rsidR="00A54BC7" w:rsidRPr="00785CB7" w14:paraId="17AC3DB9" w14:textId="77777777" w:rsidTr="004033F4">
        <w:tc>
          <w:tcPr>
            <w:tcW w:w="3690" w:type="dxa"/>
          </w:tcPr>
          <w:p w14:paraId="4D02C07C" w14:textId="26B42C8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NAME</w:t>
            </w:r>
          </w:p>
        </w:tc>
        <w:tc>
          <w:tcPr>
            <w:tcW w:w="1170" w:type="dxa"/>
          </w:tcPr>
          <w:p w14:paraId="7D9F4596" w14:textId="0294333F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ST1</w:t>
            </w:r>
          </w:p>
        </w:tc>
        <w:tc>
          <w:tcPr>
            <w:tcW w:w="1530" w:type="dxa"/>
          </w:tcPr>
          <w:p w14:paraId="623D84F3" w14:textId="0A92A5C1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ST2</w:t>
            </w:r>
          </w:p>
        </w:tc>
        <w:tc>
          <w:tcPr>
            <w:tcW w:w="1620" w:type="dxa"/>
          </w:tcPr>
          <w:p w14:paraId="6D22490C" w14:textId="01FA2352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ST3</w:t>
            </w:r>
          </w:p>
        </w:tc>
        <w:tc>
          <w:tcPr>
            <w:tcW w:w="1345" w:type="dxa"/>
          </w:tcPr>
          <w:p w14:paraId="57594B57" w14:textId="6E2C9C98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ST4</w:t>
            </w:r>
          </w:p>
        </w:tc>
      </w:tr>
      <w:tr w:rsidR="00A54BC7" w:rsidRPr="00785CB7" w14:paraId="165A3D9B" w14:textId="77777777" w:rsidTr="004033F4">
        <w:tc>
          <w:tcPr>
            <w:tcW w:w="3690" w:type="dxa"/>
          </w:tcPr>
          <w:p w14:paraId="45C89203" w14:textId="61B00524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 do you usually wear on the weekend? Why?</w:t>
            </w:r>
          </w:p>
        </w:tc>
        <w:tc>
          <w:tcPr>
            <w:tcW w:w="1170" w:type="dxa"/>
          </w:tcPr>
          <w:p w14:paraId="3A965295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30" w:type="dxa"/>
          </w:tcPr>
          <w:p w14:paraId="33EB01A2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620" w:type="dxa"/>
          </w:tcPr>
          <w:p w14:paraId="59AA8615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45" w:type="dxa"/>
          </w:tcPr>
          <w:p w14:paraId="7DE6B27C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A54BC7" w:rsidRPr="00785CB7" w14:paraId="2D2B5EE5" w14:textId="77777777" w:rsidTr="004033F4">
        <w:tc>
          <w:tcPr>
            <w:tcW w:w="3690" w:type="dxa"/>
          </w:tcPr>
          <w:p w14:paraId="1EFA0ED8" w14:textId="58AF6626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What’s yo</w:t>
            </w:r>
            <w:r w:rsidR="00661BF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ur favorite type of clothing ? W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hy?</w:t>
            </w:r>
          </w:p>
        </w:tc>
        <w:tc>
          <w:tcPr>
            <w:tcW w:w="1170" w:type="dxa"/>
          </w:tcPr>
          <w:p w14:paraId="7A183C66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30" w:type="dxa"/>
          </w:tcPr>
          <w:p w14:paraId="0ED1FD49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620" w:type="dxa"/>
          </w:tcPr>
          <w:p w14:paraId="28EE801C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45" w:type="dxa"/>
          </w:tcPr>
          <w:p w14:paraId="60B57A8D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A54BC7" w:rsidRPr="00785CB7" w14:paraId="7D9183C5" w14:textId="77777777" w:rsidTr="00CA7C40">
        <w:trPr>
          <w:trHeight w:val="574"/>
        </w:trPr>
        <w:tc>
          <w:tcPr>
            <w:tcW w:w="3690" w:type="dxa"/>
          </w:tcPr>
          <w:p w14:paraId="73E451B4" w14:textId="75E86DFA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Do you like school uniform? </w:t>
            </w:r>
          </w:p>
        </w:tc>
        <w:tc>
          <w:tcPr>
            <w:tcW w:w="1170" w:type="dxa"/>
          </w:tcPr>
          <w:p w14:paraId="191F506B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30" w:type="dxa"/>
          </w:tcPr>
          <w:p w14:paraId="615CCD3F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620" w:type="dxa"/>
          </w:tcPr>
          <w:p w14:paraId="403AC274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45" w:type="dxa"/>
          </w:tcPr>
          <w:p w14:paraId="2942AA71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A54BC7" w:rsidRPr="00785CB7" w14:paraId="62474113" w14:textId="77777777" w:rsidTr="004033F4">
        <w:tc>
          <w:tcPr>
            <w:tcW w:w="3690" w:type="dxa"/>
          </w:tcPr>
          <w:p w14:paraId="52790AC9" w14:textId="6A105A90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 do you think of your school uniform?</w:t>
            </w:r>
          </w:p>
        </w:tc>
        <w:tc>
          <w:tcPr>
            <w:tcW w:w="1170" w:type="dxa"/>
          </w:tcPr>
          <w:p w14:paraId="089FA25B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30" w:type="dxa"/>
          </w:tcPr>
          <w:p w14:paraId="6F242EA9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620" w:type="dxa"/>
          </w:tcPr>
          <w:p w14:paraId="5A1EECAC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45" w:type="dxa"/>
          </w:tcPr>
          <w:p w14:paraId="6F6A763F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11578A9C" w14:textId="066B2207" w:rsidR="00DA1C35" w:rsidRDefault="00271D43" w:rsidP="004033F4">
      <w:pPr>
        <w:pStyle w:val="NoSpacing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</w:t>
      </w:r>
      <w:r w:rsidR="00A54BC7" w:rsidRPr="00785CB7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eport the results of your survey</w:t>
      </w:r>
      <w:r w:rsidR="00587209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54BC7" w:rsidRPr="00785CB7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33F4" w:rsidRPr="00785CB7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</w:t>
      </w:r>
      <w:r w:rsidR="00F03B04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C0349F" w14:textId="50515385" w:rsidR="00077961" w:rsidRDefault="00520D01" w:rsidP="004033F4">
      <w:pPr>
        <w:pStyle w:val="NoSpacing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="00C30563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II</w:t>
      </w:r>
      <w:r w:rsidR="00077961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Homework:</w:t>
      </w:r>
    </w:p>
    <w:p w14:paraId="55AF98CB" w14:textId="5AE1CC2C" w:rsidR="00077961" w:rsidRPr="00077961" w:rsidRDefault="009B2808" w:rsidP="004033F4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-Learn new</w:t>
      </w:r>
      <w:r w:rsidR="00077961" w:rsidRPr="00077961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words by heart.</w:t>
      </w:r>
    </w:p>
    <w:p w14:paraId="350F6F1D" w14:textId="04C3C911" w:rsidR="00077961" w:rsidRPr="00077961" w:rsidRDefault="00077961" w:rsidP="004033F4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077961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-Practice the su</w:t>
      </w:r>
      <w:r w:rsidR="009D4BC4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rvey</w:t>
      </w:r>
      <w:r w:rsidR="00851F1C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.</w:t>
      </w:r>
    </w:p>
    <w:p w14:paraId="397A464B" w14:textId="3794F65B" w:rsidR="00077961" w:rsidRPr="00077961" w:rsidRDefault="00DD6668" w:rsidP="004033F4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-Prepare lesson </w:t>
      </w:r>
      <w:r w:rsidR="00587209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3</w:t>
      </w:r>
      <w:r w:rsidR="00BD2E43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: Listen</w:t>
      </w:r>
      <w:r w:rsidR="00077961" w:rsidRPr="00077961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.</w:t>
      </w:r>
    </w:p>
    <w:sectPr w:rsidR="00077961" w:rsidRPr="00077961" w:rsidSect="006508C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8DEE0" w14:textId="77777777" w:rsidR="002B2C19" w:rsidRDefault="002B2C19" w:rsidP="004033F4">
      <w:pPr>
        <w:spacing w:after="0" w:line="240" w:lineRule="auto"/>
      </w:pPr>
      <w:r>
        <w:separator/>
      </w:r>
    </w:p>
  </w:endnote>
  <w:endnote w:type="continuationSeparator" w:id="0">
    <w:p w14:paraId="4411F21B" w14:textId="77777777" w:rsidR="002B2C19" w:rsidRDefault="002B2C19" w:rsidP="0040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F392F" w14:textId="77777777" w:rsidR="002B2C19" w:rsidRDefault="002B2C19" w:rsidP="004033F4">
      <w:pPr>
        <w:spacing w:after="0" w:line="240" w:lineRule="auto"/>
      </w:pPr>
      <w:r>
        <w:separator/>
      </w:r>
    </w:p>
  </w:footnote>
  <w:footnote w:type="continuationSeparator" w:id="0">
    <w:p w14:paraId="5C3A358A" w14:textId="77777777" w:rsidR="002B2C19" w:rsidRDefault="002B2C19" w:rsidP="0040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46E08"/>
    <w:multiLevelType w:val="multilevel"/>
    <w:tmpl w:val="F776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35"/>
    <w:rsid w:val="00013A65"/>
    <w:rsid w:val="00060F4F"/>
    <w:rsid w:val="00077961"/>
    <w:rsid w:val="000847E9"/>
    <w:rsid w:val="002215AE"/>
    <w:rsid w:val="00271D43"/>
    <w:rsid w:val="00286461"/>
    <w:rsid w:val="00287349"/>
    <w:rsid w:val="002B2C19"/>
    <w:rsid w:val="002D0BB4"/>
    <w:rsid w:val="00316A4F"/>
    <w:rsid w:val="00351656"/>
    <w:rsid w:val="003D70E9"/>
    <w:rsid w:val="004033F4"/>
    <w:rsid w:val="004237FC"/>
    <w:rsid w:val="00520D01"/>
    <w:rsid w:val="00562FB0"/>
    <w:rsid w:val="00587209"/>
    <w:rsid w:val="006508C9"/>
    <w:rsid w:val="00661BFC"/>
    <w:rsid w:val="006F19A1"/>
    <w:rsid w:val="0070242B"/>
    <w:rsid w:val="00722270"/>
    <w:rsid w:val="00772A43"/>
    <w:rsid w:val="00785CB7"/>
    <w:rsid w:val="007E4654"/>
    <w:rsid w:val="00851F1C"/>
    <w:rsid w:val="008F6FF3"/>
    <w:rsid w:val="009046AB"/>
    <w:rsid w:val="00921C6B"/>
    <w:rsid w:val="00967F72"/>
    <w:rsid w:val="009B2808"/>
    <w:rsid w:val="009D4BC4"/>
    <w:rsid w:val="00A4160F"/>
    <w:rsid w:val="00A54BC7"/>
    <w:rsid w:val="00BB492C"/>
    <w:rsid w:val="00BD2E43"/>
    <w:rsid w:val="00C30563"/>
    <w:rsid w:val="00CA7C40"/>
    <w:rsid w:val="00CC57DC"/>
    <w:rsid w:val="00D84DD0"/>
    <w:rsid w:val="00DA1C35"/>
    <w:rsid w:val="00DD6668"/>
    <w:rsid w:val="00E94097"/>
    <w:rsid w:val="00F03B04"/>
    <w:rsid w:val="00F9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5F33"/>
  <w15:docId w15:val="{A3AD10F4-AF48-4751-8CAC-2B80F72E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C3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A1C35"/>
    <w:rPr>
      <w:color w:val="0000FF"/>
      <w:u w:val="single"/>
    </w:rPr>
  </w:style>
  <w:style w:type="character" w:customStyle="1" w:styleId="ipa">
    <w:name w:val="ipa"/>
    <w:basedOn w:val="DefaultParagraphFont"/>
    <w:rsid w:val="002D0BB4"/>
  </w:style>
  <w:style w:type="character" w:customStyle="1" w:styleId="daud">
    <w:name w:val="daud"/>
    <w:basedOn w:val="DefaultParagraphFont"/>
    <w:rsid w:val="004237FC"/>
  </w:style>
  <w:style w:type="character" w:customStyle="1" w:styleId="pron">
    <w:name w:val="pron"/>
    <w:basedOn w:val="DefaultParagraphFont"/>
    <w:rsid w:val="004237FC"/>
  </w:style>
  <w:style w:type="character" w:customStyle="1" w:styleId="sp">
    <w:name w:val="sp"/>
    <w:basedOn w:val="DefaultParagraphFont"/>
    <w:rsid w:val="004237FC"/>
  </w:style>
  <w:style w:type="paragraph" w:customStyle="1" w:styleId="bodytext101">
    <w:name w:val="bodytext101"/>
    <w:basedOn w:val="Normal"/>
    <w:rsid w:val="0008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47E9"/>
    <w:rPr>
      <w:i/>
      <w:iCs/>
    </w:rPr>
  </w:style>
  <w:style w:type="table" w:styleId="TableGrid">
    <w:name w:val="Table Grid"/>
    <w:basedOn w:val="TableNormal"/>
    <w:uiPriority w:val="39"/>
    <w:rsid w:val="00CC5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54B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3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3F4"/>
  </w:style>
  <w:style w:type="paragraph" w:styleId="Footer">
    <w:name w:val="footer"/>
    <w:basedOn w:val="Normal"/>
    <w:link w:val="FooterChar"/>
    <w:uiPriority w:val="99"/>
    <w:unhideWhenUsed/>
    <w:rsid w:val="00403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F4"/>
  </w:style>
  <w:style w:type="paragraph" w:styleId="BalloonText">
    <w:name w:val="Balloon Text"/>
    <w:basedOn w:val="Normal"/>
    <w:link w:val="BalloonTextChar"/>
    <w:uiPriority w:val="99"/>
    <w:semiHidden/>
    <w:unhideWhenUsed/>
    <w:rsid w:val="0078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vi/dictionary/english/you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vi/dictionary/english/hang" TargetMode="External"/><Relationship Id="rId12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vi/dictionary/english/su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ctionary.cambridge.org/vi/dictionary/english/brig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vi/dictionary/english/cloth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KTAC</dc:creator>
  <cp:lastModifiedBy>Sony</cp:lastModifiedBy>
  <cp:revision>5</cp:revision>
  <dcterms:created xsi:type="dcterms:W3CDTF">2021-08-22T03:46:00Z</dcterms:created>
  <dcterms:modified xsi:type="dcterms:W3CDTF">2021-08-23T03:22:00Z</dcterms:modified>
</cp:coreProperties>
</file>